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463C" w14:textId="77777777" w:rsidR="00F262C1" w:rsidRPr="007218BA" w:rsidRDefault="00F262C1" w:rsidP="00CF0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6CC40C" w14:textId="77777777" w:rsidR="00F262C1" w:rsidRPr="007218BA" w:rsidRDefault="00F262C1" w:rsidP="00CF0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B20465" w14:textId="77777777" w:rsidR="00F262C1" w:rsidRPr="007218BA" w:rsidRDefault="00F262C1" w:rsidP="00CF0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30A66" w14:textId="77777777" w:rsidR="00F262C1" w:rsidRPr="007218BA" w:rsidRDefault="00F262C1" w:rsidP="00CF0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53CD5" w14:textId="77777777" w:rsidR="00F262C1" w:rsidRPr="007218BA" w:rsidRDefault="00F262C1" w:rsidP="00CF0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77E60" w14:textId="77777777" w:rsidR="00F262C1" w:rsidRPr="007218BA" w:rsidRDefault="00F262C1" w:rsidP="00CF0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FF04C6" w14:textId="77777777" w:rsidR="00F262C1" w:rsidRPr="007218BA" w:rsidRDefault="00F262C1" w:rsidP="00CF0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4C4385" w14:textId="77777777" w:rsidR="00F262C1" w:rsidRPr="007218BA" w:rsidRDefault="00F262C1" w:rsidP="00CF0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CBC21" w14:textId="77777777" w:rsidR="00F262C1" w:rsidRPr="007218BA" w:rsidRDefault="00F262C1" w:rsidP="00CF0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E7964" w14:textId="77777777" w:rsidR="00F262C1" w:rsidRPr="007218BA" w:rsidRDefault="00F262C1" w:rsidP="00CF0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35247F" w14:textId="77777777" w:rsidR="00F262C1" w:rsidRPr="007218BA" w:rsidRDefault="00F262C1" w:rsidP="00CF0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977FD" w14:textId="77777777" w:rsidR="00F262C1" w:rsidRPr="007218BA" w:rsidRDefault="00F262C1" w:rsidP="00CF0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FE6D8" w14:textId="48DA264C" w:rsidR="00F262C1" w:rsidRPr="008D491C" w:rsidRDefault="00F262C1" w:rsidP="00CF0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91C">
        <w:rPr>
          <w:rFonts w:ascii="Times New Roman" w:hAnsi="Times New Roman" w:cs="Times New Roman"/>
          <w:b/>
          <w:bCs/>
          <w:sz w:val="28"/>
          <w:szCs w:val="28"/>
        </w:rPr>
        <w:t>МЕТОДОЛОГИЯ РАБОТЫ С ИНФОРМАЦИОННОЙ СИСТЕМОЙ МАРКИРОВКИ И ПРОСЛЕЖИВАЕМОСТИ ТОВАРОВ</w:t>
      </w:r>
    </w:p>
    <w:p w14:paraId="64D7A94F" w14:textId="77777777" w:rsidR="00F262C1" w:rsidRPr="008D491C" w:rsidRDefault="00F262C1" w:rsidP="00CF0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87286C" w14:textId="6A436A53" w:rsidR="00F262C1" w:rsidRPr="008D491C" w:rsidRDefault="00F262C1" w:rsidP="00CF0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(для интеграции с ИС МПТ)</w:t>
      </w:r>
    </w:p>
    <w:p w14:paraId="1C268038" w14:textId="77777777" w:rsidR="00F262C1" w:rsidRPr="008D491C" w:rsidRDefault="00F262C1" w:rsidP="00CF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1194AD" w14:textId="77777777" w:rsidR="00F262C1" w:rsidRPr="008D491C" w:rsidRDefault="00F262C1" w:rsidP="00CF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816A65" w14:textId="77777777" w:rsidR="00F262C1" w:rsidRPr="008D491C" w:rsidRDefault="00F262C1" w:rsidP="00CF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DB6B5A" w14:textId="77777777" w:rsidR="00F262C1" w:rsidRPr="008D491C" w:rsidRDefault="00F262C1" w:rsidP="00CF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B21A30" w14:textId="77777777" w:rsidR="00F262C1" w:rsidRPr="008D491C" w:rsidRDefault="00F262C1" w:rsidP="00CF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A369A6" w14:textId="77777777" w:rsidR="00F262C1" w:rsidRPr="008D491C" w:rsidRDefault="00F262C1" w:rsidP="00CF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8C05A" w14:textId="77777777" w:rsidR="00F262C1" w:rsidRPr="008D491C" w:rsidRDefault="00F262C1" w:rsidP="00CF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97F545" w14:textId="77777777" w:rsidR="00F262C1" w:rsidRPr="008D491C" w:rsidRDefault="00F262C1" w:rsidP="00CF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A910DC" w14:textId="77777777" w:rsidR="00F262C1" w:rsidRPr="008D491C" w:rsidRDefault="00F262C1" w:rsidP="00CF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F8BBFD" w14:textId="77777777" w:rsidR="00F262C1" w:rsidRPr="008D491C" w:rsidRDefault="00F262C1" w:rsidP="00CF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509A53" w14:textId="77777777" w:rsidR="00F262C1" w:rsidRPr="008D491C" w:rsidRDefault="00F262C1" w:rsidP="00CF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D2B95" w14:textId="77777777" w:rsidR="00F262C1" w:rsidRPr="008D491C" w:rsidRDefault="00F262C1" w:rsidP="00CF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BDCD44" w14:textId="77777777" w:rsidR="00F262C1" w:rsidRPr="008D491C" w:rsidRDefault="00F262C1" w:rsidP="00CF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78973F" w14:textId="77777777" w:rsidR="00F262C1" w:rsidRPr="008D491C" w:rsidRDefault="00F262C1" w:rsidP="00CF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4F3B27" w14:textId="77777777" w:rsidR="00F262C1" w:rsidRPr="008D491C" w:rsidRDefault="00F262C1" w:rsidP="00CF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9D3D55" w14:textId="77777777" w:rsidR="00F262C1" w:rsidRPr="008D491C" w:rsidRDefault="00F262C1" w:rsidP="00CF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46AA83" w14:textId="77777777" w:rsidR="00F262C1" w:rsidRPr="008D491C" w:rsidRDefault="00F262C1" w:rsidP="00CF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084C1E" w14:textId="77777777" w:rsidR="00F262C1" w:rsidRPr="008D491C" w:rsidRDefault="00F262C1" w:rsidP="00CF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5CDD5C" w14:textId="77777777" w:rsidR="00F262C1" w:rsidRPr="008D491C" w:rsidRDefault="00F262C1" w:rsidP="00CF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4F0AF" w14:textId="77777777" w:rsidR="00F262C1" w:rsidRPr="008D491C" w:rsidRDefault="00F262C1" w:rsidP="00CF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B23062" w14:textId="77777777" w:rsidR="00F262C1" w:rsidRPr="008D491C" w:rsidRDefault="00F262C1" w:rsidP="00CF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F6EC07" w14:textId="77777777" w:rsidR="00F262C1" w:rsidRPr="008D491C" w:rsidRDefault="00F262C1" w:rsidP="00CF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C9ACE0" w14:textId="77777777" w:rsidR="00F262C1" w:rsidRPr="008D491C" w:rsidRDefault="00F262C1" w:rsidP="00CF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F9C93E" w14:textId="77777777" w:rsidR="00F262C1" w:rsidRPr="008D491C" w:rsidRDefault="00F262C1" w:rsidP="00CF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AA2E61" w14:textId="77777777" w:rsidR="00F262C1" w:rsidRPr="008D491C" w:rsidRDefault="00F262C1" w:rsidP="00CF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C23DCB" w14:textId="77777777" w:rsidR="00F262C1" w:rsidRPr="008D491C" w:rsidRDefault="00F262C1" w:rsidP="00CF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8DED96" w14:textId="1CD87BD0" w:rsidR="00F80AF3" w:rsidRPr="008D491C" w:rsidRDefault="00F262C1" w:rsidP="00F80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="009F402C">
        <w:rPr>
          <w:rFonts w:ascii="Times New Roman" w:hAnsi="Times New Roman" w:cs="Times New Roman"/>
          <w:b/>
          <w:bCs/>
          <w:sz w:val="28"/>
          <w:szCs w:val="28"/>
        </w:rPr>
        <w:t>Астана</w:t>
      </w:r>
      <w:r w:rsidRPr="008D491C">
        <w:rPr>
          <w:rFonts w:ascii="Times New Roman" w:hAnsi="Times New Roman" w:cs="Times New Roman"/>
          <w:b/>
          <w:bCs/>
          <w:sz w:val="28"/>
          <w:szCs w:val="28"/>
        </w:rPr>
        <w:t xml:space="preserve"> - 2022 г.</w:t>
      </w:r>
      <w:r w:rsidRPr="008D491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D8CBD9D" w14:textId="4912F533" w:rsidR="00E33CDE" w:rsidRPr="008D491C" w:rsidRDefault="00E33CDE" w:rsidP="004752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9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Назначение документа</w:t>
      </w:r>
    </w:p>
    <w:p w14:paraId="3E7D7114" w14:textId="6D67EB59" w:rsidR="00191598" w:rsidRPr="008D491C" w:rsidRDefault="00191598" w:rsidP="004752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4AAB38" w14:textId="29072096" w:rsidR="00191598" w:rsidRPr="008D491C" w:rsidRDefault="0097214B" w:rsidP="0047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Документ предназначен для ознакомления </w:t>
      </w:r>
      <w:r w:rsidR="00807406" w:rsidRPr="008D491C">
        <w:rPr>
          <w:rFonts w:ascii="Times New Roman" w:hAnsi="Times New Roman" w:cs="Times New Roman"/>
          <w:sz w:val="28"/>
          <w:szCs w:val="28"/>
        </w:rPr>
        <w:t xml:space="preserve">компаний </w:t>
      </w:r>
      <w:r w:rsidRPr="008D491C">
        <w:rPr>
          <w:rFonts w:ascii="Times New Roman" w:hAnsi="Times New Roman" w:cs="Times New Roman"/>
          <w:sz w:val="28"/>
          <w:szCs w:val="28"/>
        </w:rPr>
        <w:t xml:space="preserve">интеграторов по процессу взаимодействия </w:t>
      </w:r>
      <w:r w:rsidR="005D25D3" w:rsidRPr="008D491C">
        <w:rPr>
          <w:rFonts w:ascii="Times New Roman" w:hAnsi="Times New Roman" w:cs="Times New Roman"/>
          <w:sz w:val="28"/>
          <w:szCs w:val="28"/>
        </w:rPr>
        <w:t>программного продукта</w:t>
      </w:r>
      <w:r w:rsidRPr="008D491C">
        <w:rPr>
          <w:rFonts w:ascii="Times New Roman" w:hAnsi="Times New Roman" w:cs="Times New Roman"/>
          <w:sz w:val="28"/>
          <w:szCs w:val="28"/>
        </w:rPr>
        <w:t xml:space="preserve"> с ИС МПТ.</w:t>
      </w:r>
    </w:p>
    <w:p w14:paraId="4E2E70A7" w14:textId="4E5A982D" w:rsidR="0097214B" w:rsidRPr="008D491C" w:rsidRDefault="0097214B" w:rsidP="0047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985914" w:rsidRPr="008D491C"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 w:rsidR="006C6502" w:rsidRPr="008D491C">
        <w:rPr>
          <w:rFonts w:ascii="Times New Roman" w:hAnsi="Times New Roman" w:cs="Times New Roman"/>
          <w:sz w:val="28"/>
          <w:szCs w:val="28"/>
        </w:rPr>
        <w:t xml:space="preserve">требования по настройке интеграции с ИС МПТ и </w:t>
      </w:r>
      <w:r w:rsidRPr="008D491C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807406" w:rsidRPr="008D491C">
        <w:rPr>
          <w:rFonts w:ascii="Times New Roman" w:hAnsi="Times New Roman" w:cs="Times New Roman"/>
          <w:sz w:val="28"/>
          <w:szCs w:val="28"/>
        </w:rPr>
        <w:t xml:space="preserve">документов по </w:t>
      </w:r>
      <w:r w:rsidRPr="008D491C">
        <w:rPr>
          <w:rFonts w:ascii="Times New Roman" w:hAnsi="Times New Roman" w:cs="Times New Roman"/>
          <w:sz w:val="28"/>
          <w:szCs w:val="28"/>
        </w:rPr>
        <w:t>метод</w:t>
      </w:r>
      <w:r w:rsidR="00807406" w:rsidRPr="008D491C">
        <w:rPr>
          <w:rFonts w:ascii="Times New Roman" w:hAnsi="Times New Roman" w:cs="Times New Roman"/>
          <w:sz w:val="28"/>
          <w:szCs w:val="28"/>
        </w:rPr>
        <w:t>ам</w:t>
      </w:r>
      <w:r w:rsidRPr="008D491C">
        <w:rPr>
          <w:rFonts w:ascii="Times New Roman" w:hAnsi="Times New Roman" w:cs="Times New Roman"/>
          <w:sz w:val="28"/>
          <w:szCs w:val="28"/>
        </w:rPr>
        <w:t xml:space="preserve"> </w:t>
      </w:r>
      <w:r w:rsidR="00807406" w:rsidRPr="008D491C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F2399A" w:rsidRPr="008D491C">
        <w:rPr>
          <w:rFonts w:ascii="Times New Roman" w:hAnsi="Times New Roman" w:cs="Times New Roman"/>
          <w:sz w:val="28"/>
          <w:szCs w:val="28"/>
        </w:rPr>
        <w:t xml:space="preserve">, и </w:t>
      </w:r>
    </w:p>
    <w:p w14:paraId="341A2541" w14:textId="35EC64E6" w:rsidR="009B7022" w:rsidRPr="008D491C" w:rsidRDefault="009B7022" w:rsidP="0047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Для работы с ИС МПТ</w:t>
      </w:r>
      <w:r w:rsidR="005028BF" w:rsidRPr="008D491C">
        <w:rPr>
          <w:rFonts w:ascii="Times New Roman" w:hAnsi="Times New Roman" w:cs="Times New Roman"/>
          <w:sz w:val="28"/>
          <w:szCs w:val="28"/>
        </w:rPr>
        <w:t xml:space="preserve"> действуют два стенда:</w:t>
      </w:r>
    </w:p>
    <w:p w14:paraId="1539D9BD" w14:textId="026A83F6" w:rsidR="005028BF" w:rsidRPr="008D491C" w:rsidRDefault="005028BF" w:rsidP="0047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- тестовый стенд ИС МПТ </w:t>
      </w:r>
      <w:hyperlink r:id="rId5" w:history="1">
        <w:r w:rsidRPr="008D491C">
          <w:rPr>
            <w:rStyle w:val="a4"/>
            <w:rFonts w:ascii="Times New Roman" w:hAnsi="Times New Roman" w:cs="Times New Roman"/>
            <w:sz w:val="28"/>
            <w:szCs w:val="28"/>
          </w:rPr>
          <w:t>https://stage.ismet.kz/login-kep</w:t>
        </w:r>
      </w:hyperlink>
      <w:r w:rsidRPr="008D491C">
        <w:rPr>
          <w:rFonts w:ascii="Times New Roman" w:hAnsi="Times New Roman" w:cs="Times New Roman"/>
          <w:sz w:val="28"/>
          <w:szCs w:val="28"/>
        </w:rPr>
        <w:t>;</w:t>
      </w:r>
    </w:p>
    <w:p w14:paraId="5144771D" w14:textId="16492F49" w:rsidR="005028BF" w:rsidRPr="008D491C" w:rsidRDefault="005028BF" w:rsidP="0047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- продуктивный стенд ИС МПТ </w:t>
      </w:r>
      <w:hyperlink r:id="rId6" w:history="1">
        <w:r w:rsidR="008B1450" w:rsidRPr="008D491C">
          <w:rPr>
            <w:rStyle w:val="a4"/>
            <w:rFonts w:ascii="Times New Roman" w:hAnsi="Times New Roman" w:cs="Times New Roman"/>
            <w:sz w:val="28"/>
            <w:szCs w:val="28"/>
          </w:rPr>
          <w:t>https://elk.prod.markirovka.ismet.kz/login-kep</w:t>
        </w:r>
      </w:hyperlink>
      <w:r w:rsidRPr="008D491C">
        <w:rPr>
          <w:rFonts w:ascii="Times New Roman" w:hAnsi="Times New Roman" w:cs="Times New Roman"/>
          <w:sz w:val="28"/>
          <w:szCs w:val="28"/>
        </w:rPr>
        <w:t>.</w:t>
      </w:r>
    </w:p>
    <w:p w14:paraId="0149DE19" w14:textId="77777777" w:rsidR="00975048" w:rsidRPr="008D491C" w:rsidRDefault="00975048" w:rsidP="0047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655B14" w14:textId="2ACC78FA" w:rsidR="008B1450" w:rsidRPr="008D491C" w:rsidRDefault="008B1450" w:rsidP="0047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91C">
        <w:rPr>
          <w:rFonts w:ascii="Times New Roman" w:hAnsi="Times New Roman" w:cs="Times New Roman"/>
          <w:sz w:val="24"/>
          <w:szCs w:val="24"/>
        </w:rPr>
        <w:t>Примечание: Тестовый стенд является полным аналогом продуктивного стенда ИС МПТ.</w:t>
      </w:r>
    </w:p>
    <w:p w14:paraId="56B07C4E" w14:textId="5F22268B" w:rsidR="00191598" w:rsidRPr="008D491C" w:rsidRDefault="00191598" w:rsidP="004752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05939F3" w14:textId="77777777" w:rsidR="00637CCA" w:rsidRPr="008D491C" w:rsidRDefault="00637CCA" w:rsidP="0063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Действующее размещение документации по методам </w:t>
      </w:r>
      <w:r w:rsidRPr="008D491C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Pr="008D491C">
        <w:rPr>
          <w:rFonts w:ascii="Times New Roman" w:hAnsi="Times New Roman" w:cs="Times New Roman"/>
          <w:sz w:val="28"/>
          <w:szCs w:val="28"/>
        </w:rPr>
        <w:t>:</w:t>
      </w:r>
    </w:p>
    <w:p w14:paraId="2A111D75" w14:textId="77777777" w:rsidR="00637CCA" w:rsidRPr="008D491C" w:rsidRDefault="00000000" w:rsidP="00637CC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37CCA" w:rsidRPr="008D49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https://kazmarka.kz/ru/integratoram/promyshlennaya-ploshchadka-mpt?attr%5B0%5D=true-api</w:t>
        </w:r>
      </w:hyperlink>
      <w:r w:rsidR="00637CCA" w:rsidRPr="008D49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3E6D8" w14:textId="7B3498C5" w:rsidR="00637CCA" w:rsidRPr="008D491C" w:rsidRDefault="00637CCA" w:rsidP="00637CC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hyperlink r:id="rId8" w:history="1">
        <w:r w:rsidRPr="008D491C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информационном ресурсе оператора маркировки</w:t>
        </w:r>
      </w:hyperlink>
      <w:r w:rsidRPr="008D491C">
        <w:rPr>
          <w:rFonts w:ascii="Times New Roman" w:hAnsi="Times New Roman" w:cs="Times New Roman"/>
          <w:sz w:val="28"/>
          <w:szCs w:val="28"/>
        </w:rPr>
        <w:t>, в каждом разделе</w:t>
      </w:r>
      <w:r w:rsidR="005028BF" w:rsidRPr="008D491C">
        <w:rPr>
          <w:rFonts w:ascii="Times New Roman" w:hAnsi="Times New Roman" w:cs="Times New Roman"/>
          <w:sz w:val="28"/>
          <w:szCs w:val="28"/>
        </w:rPr>
        <w:t xml:space="preserve"> по</w:t>
      </w:r>
      <w:r w:rsidRPr="008D491C">
        <w:rPr>
          <w:rFonts w:ascii="Times New Roman" w:hAnsi="Times New Roman" w:cs="Times New Roman"/>
          <w:sz w:val="28"/>
          <w:szCs w:val="28"/>
        </w:rPr>
        <w:t xml:space="preserve"> товарной групп</w:t>
      </w:r>
      <w:r w:rsidR="005028BF" w:rsidRPr="008D491C">
        <w:rPr>
          <w:rFonts w:ascii="Times New Roman" w:hAnsi="Times New Roman" w:cs="Times New Roman"/>
          <w:sz w:val="28"/>
          <w:szCs w:val="28"/>
        </w:rPr>
        <w:t>е размещен</w:t>
      </w:r>
      <w:r w:rsidR="00E205B8" w:rsidRPr="008D491C">
        <w:rPr>
          <w:rFonts w:ascii="Times New Roman" w:hAnsi="Times New Roman" w:cs="Times New Roman"/>
          <w:sz w:val="28"/>
          <w:szCs w:val="28"/>
        </w:rPr>
        <w:t>о в</w:t>
      </w:r>
      <w:r w:rsidR="005028BF" w:rsidRPr="008D491C">
        <w:rPr>
          <w:rFonts w:ascii="Times New Roman" w:hAnsi="Times New Roman" w:cs="Times New Roman"/>
          <w:sz w:val="28"/>
          <w:szCs w:val="28"/>
        </w:rPr>
        <w:t xml:space="preserve"> раздел «Техническая документация»</w:t>
      </w:r>
      <w:r w:rsidRPr="008D491C">
        <w:rPr>
          <w:rFonts w:ascii="Times New Roman" w:hAnsi="Times New Roman" w:cs="Times New Roman"/>
          <w:sz w:val="28"/>
          <w:szCs w:val="28"/>
        </w:rPr>
        <w:t>.</w:t>
      </w:r>
    </w:p>
    <w:p w14:paraId="7D13F578" w14:textId="01BCEEDD" w:rsidR="00807406" w:rsidRPr="008D491C" w:rsidRDefault="00807406" w:rsidP="004752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82447E9" w14:textId="32E79542" w:rsidR="00807406" w:rsidRPr="008D491C" w:rsidRDefault="00807406" w:rsidP="004752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955C6C3" w14:textId="6AB7131C" w:rsidR="00807406" w:rsidRPr="008D491C" w:rsidRDefault="00807406" w:rsidP="004752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50526" w14:textId="1A832C78" w:rsidR="00807406" w:rsidRPr="008D491C" w:rsidRDefault="00807406" w:rsidP="004752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54DAAC5" w14:textId="7F9D23BA" w:rsidR="00807406" w:rsidRPr="008D491C" w:rsidRDefault="00807406" w:rsidP="004752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A708072" w14:textId="58FC6237" w:rsidR="00807406" w:rsidRPr="008D491C" w:rsidRDefault="00807406" w:rsidP="004752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0B8C9" w14:textId="64CDEAEF" w:rsidR="00807406" w:rsidRPr="008D491C" w:rsidRDefault="00807406" w:rsidP="004752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AAC97" w14:textId="767BE78E" w:rsidR="00807406" w:rsidRPr="008D491C" w:rsidRDefault="00807406" w:rsidP="004752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F3677" w14:textId="67891AB7" w:rsidR="00807406" w:rsidRPr="008D491C" w:rsidRDefault="00807406" w:rsidP="004752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1D2D41F" w14:textId="6020637B" w:rsidR="00807406" w:rsidRPr="008D491C" w:rsidRDefault="00807406" w:rsidP="004752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DB01B6B" w14:textId="4F4AD45A" w:rsidR="00191598" w:rsidRPr="008D491C" w:rsidRDefault="00191598" w:rsidP="004752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D491C">
        <w:rPr>
          <w:rFonts w:ascii="Times New Roman" w:hAnsi="Times New Roman" w:cs="Times New Roman"/>
          <w:b/>
          <w:bCs/>
          <w:sz w:val="28"/>
          <w:szCs w:val="28"/>
        </w:rPr>
        <w:t>Информация о документе</w:t>
      </w:r>
    </w:p>
    <w:p w14:paraId="7818C051" w14:textId="77777777" w:rsidR="00191598" w:rsidRPr="008D491C" w:rsidRDefault="00191598" w:rsidP="004752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5715"/>
      </w:tblGrid>
      <w:tr w:rsidR="00191598" w:rsidRPr="008D491C" w14:paraId="7DA4DB90" w14:textId="77777777" w:rsidTr="00DF5D60">
        <w:trPr>
          <w:jc w:val="center"/>
        </w:trPr>
        <w:tc>
          <w:tcPr>
            <w:tcW w:w="0" w:type="auto"/>
            <w:shd w:val="clear" w:color="auto" w:fill="E0E0E0"/>
          </w:tcPr>
          <w:p w14:paraId="6896EB91" w14:textId="77777777" w:rsidR="00191598" w:rsidRPr="008D491C" w:rsidRDefault="00191598" w:rsidP="00514E12">
            <w:pPr>
              <w:spacing w:after="0" w:line="240" w:lineRule="auto"/>
              <w:ind w:firstLine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документа</w:t>
            </w:r>
          </w:p>
        </w:tc>
        <w:tc>
          <w:tcPr>
            <w:tcW w:w="0" w:type="auto"/>
          </w:tcPr>
          <w:p w14:paraId="00D81B88" w14:textId="77777777" w:rsidR="00191598" w:rsidRPr="008D491C" w:rsidRDefault="00191598" w:rsidP="00514E12">
            <w:pPr>
              <w:tabs>
                <w:tab w:val="left" w:pos="4350"/>
              </w:tabs>
              <w:spacing w:after="0" w:line="240" w:lineRule="auto"/>
              <w:ind w:firstLine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Методология работы в ИС МПТ </w:t>
            </w:r>
          </w:p>
        </w:tc>
      </w:tr>
      <w:tr w:rsidR="00191598" w:rsidRPr="008D491C" w14:paraId="1B5B0477" w14:textId="77777777" w:rsidTr="00DF5D60">
        <w:trPr>
          <w:jc w:val="center"/>
        </w:trPr>
        <w:tc>
          <w:tcPr>
            <w:tcW w:w="0" w:type="auto"/>
            <w:shd w:val="clear" w:color="auto" w:fill="E0E0E0"/>
          </w:tcPr>
          <w:p w14:paraId="38881521" w14:textId="77777777" w:rsidR="00191598" w:rsidRPr="008D491C" w:rsidRDefault="00191598" w:rsidP="00514E12">
            <w:pPr>
              <w:spacing w:after="0" w:line="240" w:lineRule="auto"/>
              <w:ind w:firstLine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0" w:type="auto"/>
          </w:tcPr>
          <w:p w14:paraId="579F7511" w14:textId="77777777" w:rsidR="00191598" w:rsidRPr="008D491C" w:rsidRDefault="00191598" w:rsidP="00514E12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</w:rPr>
              <w:t>ИС МПТ Республики Казахстан</w:t>
            </w:r>
            <w:r w:rsidRPr="008D491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D491C">
              <w:rPr>
                <w:rFonts w:ascii="Times New Roman" w:hAnsi="Times New Roman" w:cs="Times New Roman"/>
                <w:sz w:val="28"/>
                <w:szCs w:val="28"/>
              </w:rPr>
              <w:instrText xml:space="preserve"> SUBJECT  "Национальный каталог"  \* MERGEFORMAT </w:instrText>
            </w:r>
            <w:r w:rsidRPr="008D491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191598" w:rsidRPr="008D491C" w14:paraId="0BE1FE5E" w14:textId="77777777" w:rsidTr="00DF5D60">
        <w:trPr>
          <w:jc w:val="center"/>
        </w:trPr>
        <w:tc>
          <w:tcPr>
            <w:tcW w:w="0" w:type="auto"/>
            <w:shd w:val="clear" w:color="auto" w:fill="E0E0E0"/>
          </w:tcPr>
          <w:p w14:paraId="0DC7034E" w14:textId="77777777" w:rsidR="00191598" w:rsidRPr="008D491C" w:rsidRDefault="00191598" w:rsidP="00514E12">
            <w:pPr>
              <w:spacing w:after="0" w:line="240" w:lineRule="auto"/>
              <w:ind w:firstLine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Версия документа</w:t>
            </w:r>
          </w:p>
        </w:tc>
        <w:tc>
          <w:tcPr>
            <w:tcW w:w="0" w:type="auto"/>
          </w:tcPr>
          <w:p w14:paraId="26D6720C" w14:textId="77777777" w:rsidR="00191598" w:rsidRPr="008D491C" w:rsidRDefault="00191598" w:rsidP="00514E12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191598" w:rsidRPr="008D491C" w14:paraId="5B55D469" w14:textId="77777777" w:rsidTr="00DF5D60">
        <w:trPr>
          <w:jc w:val="center"/>
        </w:trPr>
        <w:tc>
          <w:tcPr>
            <w:tcW w:w="0" w:type="auto"/>
            <w:shd w:val="clear" w:color="auto" w:fill="E0E0E0"/>
          </w:tcPr>
          <w:p w14:paraId="77E824FA" w14:textId="77777777" w:rsidR="00191598" w:rsidRPr="008D491C" w:rsidRDefault="00191598" w:rsidP="00514E12">
            <w:pPr>
              <w:spacing w:after="0" w:line="240" w:lineRule="auto"/>
              <w:ind w:firstLine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документа</w:t>
            </w:r>
          </w:p>
        </w:tc>
        <w:tc>
          <w:tcPr>
            <w:tcW w:w="0" w:type="auto"/>
          </w:tcPr>
          <w:p w14:paraId="1FDF79F1" w14:textId="3CD69E51" w:rsidR="00191598" w:rsidRPr="008D491C" w:rsidRDefault="00A73FF9" w:rsidP="00514E12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91598" w:rsidRPr="008D49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D49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1598" w:rsidRPr="008D491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191598" w:rsidRPr="008D491C" w14:paraId="2690B8AB" w14:textId="77777777" w:rsidTr="00DF5D60">
        <w:trPr>
          <w:jc w:val="center"/>
        </w:trPr>
        <w:tc>
          <w:tcPr>
            <w:tcW w:w="0" w:type="auto"/>
            <w:shd w:val="clear" w:color="auto" w:fill="E0E0E0"/>
          </w:tcPr>
          <w:p w14:paraId="06C2B363" w14:textId="77777777" w:rsidR="00191598" w:rsidRPr="008D491C" w:rsidRDefault="00191598" w:rsidP="00514E12">
            <w:pPr>
              <w:spacing w:after="0" w:line="240" w:lineRule="auto"/>
              <w:ind w:firstLine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 файла</w:t>
            </w:r>
          </w:p>
        </w:tc>
        <w:tc>
          <w:tcPr>
            <w:tcW w:w="0" w:type="auto"/>
          </w:tcPr>
          <w:p w14:paraId="76689E60" w14:textId="07E85694" w:rsidR="00191598" w:rsidRPr="008D491C" w:rsidRDefault="00191598" w:rsidP="00514E12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Методология для </w:t>
            </w:r>
            <w:r w:rsidR="006322D3" w:rsidRPr="008D491C">
              <w:rPr>
                <w:rFonts w:ascii="Times New Roman" w:hAnsi="Times New Roman" w:cs="Times New Roman"/>
                <w:sz w:val="28"/>
                <w:szCs w:val="28"/>
              </w:rPr>
              <w:t>интегра</w:t>
            </w:r>
            <w:r w:rsidR="00796A7D" w:rsidRPr="008D491C">
              <w:rPr>
                <w:rFonts w:ascii="Times New Roman" w:hAnsi="Times New Roman" w:cs="Times New Roman"/>
                <w:sz w:val="28"/>
                <w:szCs w:val="28"/>
              </w:rPr>
              <w:t>ции с ИС МПТ</w:t>
            </w:r>
            <w:r w:rsidRPr="008D491C">
              <w:rPr>
                <w:rFonts w:ascii="Times New Roman" w:hAnsi="Times New Roman" w:cs="Times New Roman"/>
                <w:sz w:val="28"/>
                <w:szCs w:val="28"/>
              </w:rPr>
              <w:t>.docx</w:t>
            </w:r>
          </w:p>
        </w:tc>
      </w:tr>
    </w:tbl>
    <w:p w14:paraId="19095243" w14:textId="77777777" w:rsidR="00191598" w:rsidRPr="008D491C" w:rsidRDefault="00191598" w:rsidP="004752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8472297"/>
    </w:p>
    <w:p w14:paraId="15A59B86" w14:textId="77777777" w:rsidR="00191598" w:rsidRPr="008D491C" w:rsidRDefault="00191598" w:rsidP="004752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D491C">
        <w:rPr>
          <w:rFonts w:ascii="Times New Roman" w:hAnsi="Times New Roman" w:cs="Times New Roman"/>
          <w:b/>
          <w:bCs/>
          <w:sz w:val="28"/>
          <w:szCs w:val="28"/>
        </w:rPr>
        <w:t>История изменений</w:t>
      </w:r>
      <w:bookmarkEnd w:id="0"/>
    </w:p>
    <w:p w14:paraId="0D4C2C97" w14:textId="77777777" w:rsidR="00191598" w:rsidRPr="008D491C" w:rsidRDefault="00191598" w:rsidP="004752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276"/>
        <w:gridCol w:w="2976"/>
        <w:gridCol w:w="1843"/>
      </w:tblGrid>
      <w:tr w:rsidR="00191598" w:rsidRPr="008D491C" w14:paraId="553D8447" w14:textId="77777777" w:rsidTr="0027467E">
        <w:trPr>
          <w:jc w:val="center"/>
        </w:trPr>
        <w:tc>
          <w:tcPr>
            <w:tcW w:w="1410" w:type="dxa"/>
            <w:shd w:val="clear" w:color="auto" w:fill="E0E0E0"/>
          </w:tcPr>
          <w:p w14:paraId="3E574637" w14:textId="77777777" w:rsidR="00191598" w:rsidRPr="008D491C" w:rsidRDefault="00191598" w:rsidP="005C6683">
            <w:pPr>
              <w:pStyle w:val="TableHeading"/>
              <w:spacing w:before="0" w:after="0"/>
              <w:ind w:firstLine="22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491C">
              <w:rPr>
                <w:rFonts w:eastAsia="Times New Roman" w:cs="Times New Roman"/>
                <w:sz w:val="28"/>
                <w:szCs w:val="28"/>
              </w:rPr>
              <w:t>Версия</w:t>
            </w:r>
          </w:p>
        </w:tc>
        <w:tc>
          <w:tcPr>
            <w:tcW w:w="1276" w:type="dxa"/>
            <w:shd w:val="clear" w:color="auto" w:fill="E0E0E0"/>
          </w:tcPr>
          <w:p w14:paraId="352D9003" w14:textId="77777777" w:rsidR="00191598" w:rsidRPr="008D491C" w:rsidRDefault="00191598" w:rsidP="005C6683">
            <w:pPr>
              <w:pStyle w:val="TableHeading"/>
              <w:spacing w:before="0" w:after="0"/>
              <w:ind w:firstLine="22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491C">
              <w:rPr>
                <w:rFonts w:eastAsia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6" w:type="dxa"/>
            <w:shd w:val="clear" w:color="auto" w:fill="E0E0E0"/>
          </w:tcPr>
          <w:p w14:paraId="2FFA8960" w14:textId="77777777" w:rsidR="00191598" w:rsidRPr="008D491C" w:rsidRDefault="00191598" w:rsidP="005C6683">
            <w:pPr>
              <w:pStyle w:val="TableHeading"/>
              <w:spacing w:before="0" w:after="0"/>
              <w:ind w:firstLine="22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491C">
              <w:rPr>
                <w:rFonts w:eastAsia="Times New Roman" w:cs="Times New Roman"/>
                <w:sz w:val="28"/>
                <w:szCs w:val="28"/>
              </w:rPr>
              <w:t>Автор изменения</w:t>
            </w:r>
          </w:p>
        </w:tc>
        <w:tc>
          <w:tcPr>
            <w:tcW w:w="1843" w:type="dxa"/>
            <w:shd w:val="clear" w:color="auto" w:fill="E0E0E0"/>
          </w:tcPr>
          <w:p w14:paraId="3974E9E3" w14:textId="77777777" w:rsidR="00191598" w:rsidRPr="008D491C" w:rsidRDefault="00191598" w:rsidP="005C6683">
            <w:pPr>
              <w:pStyle w:val="TableHeading"/>
              <w:spacing w:before="0" w:after="0"/>
              <w:ind w:firstLine="22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D491C">
              <w:rPr>
                <w:rFonts w:eastAsia="Times New Roman" w:cs="Times New Roman"/>
                <w:sz w:val="28"/>
                <w:szCs w:val="28"/>
              </w:rPr>
              <w:t>Изменение</w:t>
            </w:r>
          </w:p>
        </w:tc>
      </w:tr>
      <w:tr w:rsidR="00191598" w:rsidRPr="008D491C" w14:paraId="2DF13200" w14:textId="77777777" w:rsidTr="0027467E">
        <w:trPr>
          <w:jc w:val="center"/>
        </w:trPr>
        <w:tc>
          <w:tcPr>
            <w:tcW w:w="1410" w:type="dxa"/>
          </w:tcPr>
          <w:p w14:paraId="34087754" w14:textId="77777777" w:rsidR="00191598" w:rsidRPr="008D491C" w:rsidRDefault="00191598" w:rsidP="00514E12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D69BB2" w14:textId="77777777" w:rsidR="00191598" w:rsidRPr="008D491C" w:rsidRDefault="00191598" w:rsidP="00514E12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B1FCEC3" w14:textId="77777777" w:rsidR="00191598" w:rsidRPr="008D491C" w:rsidRDefault="00191598" w:rsidP="00514E12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E4BD32D" w14:textId="77777777" w:rsidR="00191598" w:rsidRPr="008D491C" w:rsidRDefault="00191598" w:rsidP="00514E12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598" w:rsidRPr="008D491C" w14:paraId="6C6CB4E8" w14:textId="77777777" w:rsidTr="0027467E">
        <w:trPr>
          <w:jc w:val="center"/>
        </w:trPr>
        <w:tc>
          <w:tcPr>
            <w:tcW w:w="1410" w:type="dxa"/>
          </w:tcPr>
          <w:p w14:paraId="1917FCE0" w14:textId="77777777" w:rsidR="00191598" w:rsidRPr="008D491C" w:rsidRDefault="00191598" w:rsidP="00514E12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4CCCCE" w14:textId="77777777" w:rsidR="00191598" w:rsidRPr="008D491C" w:rsidRDefault="00191598" w:rsidP="00514E12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559D3DA" w14:textId="77777777" w:rsidR="00191598" w:rsidRPr="008D491C" w:rsidRDefault="00191598" w:rsidP="00514E12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22123F2" w14:textId="77777777" w:rsidR="00191598" w:rsidRPr="008D491C" w:rsidRDefault="00191598" w:rsidP="00514E12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274434" w14:textId="77777777" w:rsidR="00503F95" w:rsidRPr="008D491C" w:rsidRDefault="00503F95" w:rsidP="004752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8DB7B2" w14:textId="77777777" w:rsidR="00503F95" w:rsidRPr="008D491C" w:rsidRDefault="00503F95" w:rsidP="004752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B255E5" w14:textId="77777777" w:rsidR="00F80AF3" w:rsidRPr="008D491C" w:rsidRDefault="00C46DEF" w:rsidP="00F80AF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91C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F80AF3" w:rsidRPr="008D49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6D72DAA6" w14:textId="77777777" w:rsidR="00F80AF3" w:rsidRPr="008D491C" w:rsidRDefault="00F80AF3" w:rsidP="00F80A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6A3B029F" w14:textId="77777777" w:rsidR="00F80AF3" w:rsidRPr="008D491C" w:rsidRDefault="00F80AF3" w:rsidP="00F80AF3">
      <w:pPr>
        <w:pStyle w:val="a3"/>
        <w:numPr>
          <w:ilvl w:val="0"/>
          <w:numId w:val="7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Обозначения и сокращения</w:t>
      </w:r>
    </w:p>
    <w:p w14:paraId="74E07263" w14:textId="77777777" w:rsidR="00F80AF3" w:rsidRPr="008D491C" w:rsidRDefault="00F80AF3" w:rsidP="00F80AF3">
      <w:pPr>
        <w:pStyle w:val="a3"/>
        <w:numPr>
          <w:ilvl w:val="0"/>
          <w:numId w:val="7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Требования к участникам системы</w:t>
      </w:r>
    </w:p>
    <w:p w14:paraId="31B552A1" w14:textId="7F04E1A7" w:rsidR="000511F2" w:rsidRPr="008D491C" w:rsidRDefault="00E56229" w:rsidP="00F80AF3">
      <w:pPr>
        <w:pStyle w:val="a3"/>
        <w:numPr>
          <w:ilvl w:val="0"/>
          <w:numId w:val="7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Требуемые настройки для работы с ИС МП</w:t>
      </w:r>
      <w:r w:rsidR="008D4DF4" w:rsidRPr="008D491C">
        <w:rPr>
          <w:rFonts w:ascii="Times New Roman" w:hAnsi="Times New Roman" w:cs="Times New Roman"/>
          <w:sz w:val="28"/>
          <w:szCs w:val="28"/>
        </w:rPr>
        <w:t>Т</w:t>
      </w:r>
      <w:r w:rsidRPr="008D49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EB5179" w14:textId="5246E300" w:rsidR="000511F2" w:rsidRPr="008D491C" w:rsidRDefault="00892755" w:rsidP="00F80AF3">
      <w:pPr>
        <w:pStyle w:val="a3"/>
        <w:numPr>
          <w:ilvl w:val="0"/>
          <w:numId w:val="7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Техническая документация</w:t>
      </w:r>
    </w:p>
    <w:p w14:paraId="61913DFE" w14:textId="34E38F5E" w:rsidR="00F80AF3" w:rsidRPr="008D491C" w:rsidRDefault="00F80AF3" w:rsidP="00F80AF3">
      <w:pPr>
        <w:pStyle w:val="a3"/>
        <w:numPr>
          <w:ilvl w:val="0"/>
          <w:numId w:val="7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Описание методов </w:t>
      </w:r>
      <w:r w:rsidRPr="008D491C">
        <w:rPr>
          <w:rFonts w:ascii="Times New Roman" w:hAnsi="Times New Roman" w:cs="Times New Roman"/>
          <w:sz w:val="28"/>
          <w:szCs w:val="28"/>
          <w:lang w:val="en-US"/>
        </w:rPr>
        <w:t>API</w:t>
      </w:r>
    </w:p>
    <w:p w14:paraId="18FFD2BB" w14:textId="0D611631" w:rsidR="00E91026" w:rsidRPr="008D491C" w:rsidRDefault="00E91026" w:rsidP="00F80AF3">
      <w:pPr>
        <w:pStyle w:val="a3"/>
        <w:numPr>
          <w:ilvl w:val="0"/>
          <w:numId w:val="7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  <w:lang w:val="kk-KZ"/>
        </w:rPr>
        <w:t xml:space="preserve">Приложение </w:t>
      </w:r>
      <w:r w:rsidRPr="008D491C">
        <w:rPr>
          <w:rFonts w:ascii="Times New Roman" w:hAnsi="Times New Roman" w:cs="Times New Roman"/>
          <w:sz w:val="28"/>
          <w:szCs w:val="28"/>
        </w:rPr>
        <w:t>«Общая схема интеграции с ИС МПТ»</w:t>
      </w:r>
    </w:p>
    <w:p w14:paraId="609D0F32" w14:textId="0EE94003" w:rsidR="00E91026" w:rsidRPr="008D491C" w:rsidRDefault="00E91026" w:rsidP="00F80AF3">
      <w:pPr>
        <w:pStyle w:val="a3"/>
        <w:numPr>
          <w:ilvl w:val="0"/>
          <w:numId w:val="7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Приложение «Комплект разработчика </w:t>
      </w:r>
      <w:r w:rsidRPr="008D491C">
        <w:rPr>
          <w:rFonts w:ascii="Times New Roman" w:hAnsi="Times New Roman" w:cs="Times New Roman"/>
          <w:sz w:val="28"/>
          <w:szCs w:val="28"/>
          <w:lang w:val="en-US"/>
        </w:rPr>
        <w:t>SDK</w:t>
      </w:r>
      <w:r w:rsidRPr="008D491C">
        <w:rPr>
          <w:rFonts w:ascii="Times New Roman" w:hAnsi="Times New Roman" w:cs="Times New Roman"/>
          <w:sz w:val="28"/>
          <w:szCs w:val="28"/>
        </w:rPr>
        <w:t>»</w:t>
      </w:r>
    </w:p>
    <w:p w14:paraId="002FD3C1" w14:textId="77777777" w:rsidR="00F80AF3" w:rsidRPr="008D491C" w:rsidRDefault="00F80AF3" w:rsidP="00F80A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0BBDE" w14:textId="2AF8A47D" w:rsidR="004023C5" w:rsidRPr="008D491C" w:rsidRDefault="00F80AF3" w:rsidP="00B47A2A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491C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E56229" w:rsidRPr="008D49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</w:t>
      </w:r>
      <w:r w:rsidR="00A162DF" w:rsidRPr="008D491C">
        <w:rPr>
          <w:rFonts w:ascii="Times New Roman" w:hAnsi="Times New Roman" w:cs="Times New Roman"/>
          <w:b/>
          <w:bCs/>
          <w:sz w:val="28"/>
          <w:szCs w:val="28"/>
        </w:rPr>
        <w:t>Обозначения и сокращения</w:t>
      </w:r>
    </w:p>
    <w:p w14:paraId="07909740" w14:textId="5107140B" w:rsidR="00A162DF" w:rsidRPr="008D491C" w:rsidRDefault="00A162DF" w:rsidP="00503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7230"/>
      </w:tblGrid>
      <w:tr w:rsidR="00FD3E52" w:rsidRPr="009F402C" w14:paraId="30B7DB12" w14:textId="77777777" w:rsidTr="00FD3E52">
        <w:tc>
          <w:tcPr>
            <w:tcW w:w="1696" w:type="dxa"/>
          </w:tcPr>
          <w:p w14:paraId="6A4B0A92" w14:textId="2F32AAA9" w:rsidR="00FD3E52" w:rsidRPr="008D491C" w:rsidRDefault="008A7EA5" w:rsidP="00EB56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API </w:t>
            </w:r>
          </w:p>
        </w:tc>
        <w:tc>
          <w:tcPr>
            <w:tcW w:w="7230" w:type="dxa"/>
          </w:tcPr>
          <w:p w14:paraId="5BE18184" w14:textId="4FAC0C05" w:rsidR="00FD3E52" w:rsidRPr="008D491C" w:rsidRDefault="008A7EA5" w:rsidP="008A7EA5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8D491C">
              <w:rPr>
                <w:color w:val="auto"/>
                <w:sz w:val="28"/>
                <w:szCs w:val="28"/>
                <w:lang w:val="kk-KZ"/>
              </w:rPr>
              <w:t xml:space="preserve">(англ. Application Programming Interface) - Интерфейс прикладного программирования </w:t>
            </w:r>
          </w:p>
        </w:tc>
      </w:tr>
      <w:tr w:rsidR="008A7EA5" w:rsidRPr="008D491C" w14:paraId="483A937A" w14:textId="77777777" w:rsidTr="00FD3E52">
        <w:tc>
          <w:tcPr>
            <w:tcW w:w="1696" w:type="dxa"/>
          </w:tcPr>
          <w:p w14:paraId="28C7936C" w14:textId="18F263AC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GS1 Kazakhstan</w:t>
            </w:r>
          </w:p>
        </w:tc>
        <w:tc>
          <w:tcPr>
            <w:tcW w:w="7230" w:type="dxa"/>
          </w:tcPr>
          <w:p w14:paraId="0B6F4F1C" w14:textId="25E67A54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Объединение юридических лиц «Ассоциация автоматической идентификации «GS1 Kazakhstan» (ранее - ОЮЛ «Ассоциация предметной нумерации «EAN Kazakhstan»)</w:t>
            </w:r>
          </w:p>
        </w:tc>
      </w:tr>
      <w:tr w:rsidR="008A7EA5" w:rsidRPr="008D491C" w14:paraId="5E1EC228" w14:textId="77777777" w:rsidTr="00FD3E52">
        <w:tc>
          <w:tcPr>
            <w:tcW w:w="1696" w:type="dxa"/>
          </w:tcPr>
          <w:p w14:paraId="6239ADA7" w14:textId="032E2CE7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CSV </w:t>
            </w:r>
          </w:p>
        </w:tc>
        <w:tc>
          <w:tcPr>
            <w:tcW w:w="7230" w:type="dxa"/>
          </w:tcPr>
          <w:p w14:paraId="59C7B95B" w14:textId="272CE118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(англ. Comma-Separated Values) - Текстовый формат, предназначенный для представления табличных данных </w:t>
            </w:r>
          </w:p>
        </w:tc>
      </w:tr>
      <w:tr w:rsidR="008A7EA5" w:rsidRPr="008D491C" w14:paraId="1EBEBC4D" w14:textId="77777777" w:rsidTr="00FD3E52">
        <w:tc>
          <w:tcPr>
            <w:tcW w:w="1696" w:type="dxa"/>
          </w:tcPr>
          <w:p w14:paraId="76432BE9" w14:textId="4F3EFCE2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GTIN </w:t>
            </w:r>
          </w:p>
        </w:tc>
        <w:tc>
          <w:tcPr>
            <w:tcW w:w="7230" w:type="dxa"/>
          </w:tcPr>
          <w:p w14:paraId="09F8897A" w14:textId="6F2B8BDC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(англ. Global Trade Item Number) - Международный код маркировки и учёта логистических единиц </w:t>
            </w:r>
          </w:p>
        </w:tc>
      </w:tr>
      <w:tr w:rsidR="008A7EA5" w:rsidRPr="008D491C" w14:paraId="351AD531" w14:textId="77777777" w:rsidTr="00FD3E52">
        <w:tc>
          <w:tcPr>
            <w:tcW w:w="1696" w:type="dxa"/>
          </w:tcPr>
          <w:p w14:paraId="1A64929B" w14:textId="41475B6C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JSON</w:t>
            </w:r>
          </w:p>
        </w:tc>
        <w:tc>
          <w:tcPr>
            <w:tcW w:w="7230" w:type="dxa"/>
          </w:tcPr>
          <w:p w14:paraId="1F5904D3" w14:textId="0B426982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(англ. JavaScript Object Notation) - Текстовый формат обмена данными, основанный на JavaScript </w:t>
            </w:r>
          </w:p>
        </w:tc>
      </w:tr>
      <w:tr w:rsidR="00440B71" w:rsidRPr="008D491C" w14:paraId="1C8C7AF2" w14:textId="77777777" w:rsidTr="00FD3E52">
        <w:tc>
          <w:tcPr>
            <w:tcW w:w="1696" w:type="dxa"/>
          </w:tcPr>
          <w:p w14:paraId="57AE63D6" w14:textId="5C7A5019" w:rsidR="00440B71" w:rsidRPr="008D491C" w:rsidRDefault="00440B71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SDK</w:t>
            </w:r>
          </w:p>
        </w:tc>
        <w:tc>
          <w:tcPr>
            <w:tcW w:w="7230" w:type="dxa"/>
          </w:tcPr>
          <w:p w14:paraId="5838F7EF" w14:textId="1483E250" w:rsidR="00440B71" w:rsidRPr="008D491C" w:rsidRDefault="00440B71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набор инструментов для </w:t>
            </w:r>
            <w:hyperlink r:id="rId9" w:tooltip="Разработка программного обеспечения" w:history="1">
              <w:r w:rsidRPr="008D491C">
                <w:rPr>
                  <w:rFonts w:ascii="Times New Roman" w:hAnsi="Times New Roman" w:cs="Times New Roman"/>
                  <w:sz w:val="28"/>
                  <w:szCs w:val="28"/>
                  <w:lang w:val="kk-KZ"/>
                </w:rPr>
                <w:t>разработки программного обеспечения</w:t>
              </w:r>
            </w:hyperlink>
            <w:r w:rsidRPr="008D49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в одном устанавливаемом пакете.</w:t>
            </w:r>
          </w:p>
        </w:tc>
      </w:tr>
      <w:tr w:rsidR="008A7EA5" w:rsidRPr="009F402C" w14:paraId="774E7FDC" w14:textId="77777777" w:rsidTr="00FD3E52">
        <w:tc>
          <w:tcPr>
            <w:tcW w:w="1696" w:type="dxa"/>
          </w:tcPr>
          <w:p w14:paraId="5A9E1BF9" w14:textId="51F0E823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XML </w:t>
            </w:r>
          </w:p>
        </w:tc>
        <w:tc>
          <w:tcPr>
            <w:tcW w:w="7230" w:type="dxa"/>
          </w:tcPr>
          <w:p w14:paraId="7EA411DE" w14:textId="220659F6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(англ. eXtensible Markup Language) - Расширяемый язык разметки </w:t>
            </w:r>
          </w:p>
        </w:tc>
      </w:tr>
      <w:tr w:rsidR="008A7EA5" w:rsidRPr="008D491C" w14:paraId="6A45B069" w14:textId="77777777" w:rsidTr="00FD3E52">
        <w:tc>
          <w:tcPr>
            <w:tcW w:w="1696" w:type="dxa"/>
          </w:tcPr>
          <w:p w14:paraId="4ACFB540" w14:textId="7FD60E56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XSD </w:t>
            </w:r>
          </w:p>
        </w:tc>
        <w:tc>
          <w:tcPr>
            <w:tcW w:w="7230" w:type="dxa"/>
          </w:tcPr>
          <w:p w14:paraId="1D694340" w14:textId="0964EC9E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Язык описания структуры XML-документа </w:t>
            </w:r>
          </w:p>
        </w:tc>
      </w:tr>
      <w:tr w:rsidR="008A7EA5" w:rsidRPr="008D491C" w14:paraId="6E6C9627" w14:textId="77777777" w:rsidTr="00FD3E52">
        <w:tc>
          <w:tcPr>
            <w:tcW w:w="1696" w:type="dxa"/>
          </w:tcPr>
          <w:p w14:paraId="185C074D" w14:textId="4CFEE65F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</w:rPr>
              <w:t>ИС МПТ</w:t>
            </w:r>
          </w:p>
        </w:tc>
        <w:tc>
          <w:tcPr>
            <w:tcW w:w="7230" w:type="dxa"/>
          </w:tcPr>
          <w:p w14:paraId="1D90CC92" w14:textId="3ADF16F5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Информационная система маркировки и прослеживаемости товаров</w:t>
            </w:r>
          </w:p>
        </w:tc>
      </w:tr>
      <w:tr w:rsidR="008A7EA5" w:rsidRPr="008D491C" w14:paraId="3ED73D87" w14:textId="77777777" w:rsidTr="00FD3E52">
        <w:tc>
          <w:tcPr>
            <w:tcW w:w="1696" w:type="dxa"/>
          </w:tcPr>
          <w:p w14:paraId="5FBFDDBA" w14:textId="1529685A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7230" w:type="dxa"/>
          </w:tcPr>
          <w:p w14:paraId="5EAA1AE9" w14:textId="0155F02E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Карточка товара</w:t>
            </w:r>
          </w:p>
        </w:tc>
      </w:tr>
      <w:tr w:rsidR="008A7EA5" w:rsidRPr="008D491C" w14:paraId="30710702" w14:textId="77777777" w:rsidTr="00FD3E52">
        <w:tc>
          <w:tcPr>
            <w:tcW w:w="1696" w:type="dxa"/>
          </w:tcPr>
          <w:p w14:paraId="212B9F16" w14:textId="68298E15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7230" w:type="dxa"/>
          </w:tcPr>
          <w:p w14:paraId="2182C29F" w14:textId="3496924C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Код макировки</w:t>
            </w:r>
          </w:p>
        </w:tc>
      </w:tr>
      <w:tr w:rsidR="008A7EA5" w:rsidRPr="008D491C" w14:paraId="78A9EB63" w14:textId="77777777" w:rsidTr="00FD3E52">
        <w:tc>
          <w:tcPr>
            <w:tcW w:w="1696" w:type="dxa"/>
          </w:tcPr>
          <w:p w14:paraId="603861E2" w14:textId="1A528A94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</w:p>
        </w:tc>
        <w:tc>
          <w:tcPr>
            <w:tcW w:w="7230" w:type="dxa"/>
          </w:tcPr>
          <w:p w14:paraId="6E100C04" w14:textId="78F286CA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Личный кабинет в Информационной системе маркировки и прослеживаемости товаров</w:t>
            </w:r>
          </w:p>
        </w:tc>
      </w:tr>
      <w:tr w:rsidR="008A7EA5" w:rsidRPr="008D491C" w14:paraId="6485319E" w14:textId="77777777" w:rsidTr="00FD3E52">
        <w:tc>
          <w:tcPr>
            <w:tcW w:w="1696" w:type="dxa"/>
          </w:tcPr>
          <w:p w14:paraId="538AE424" w14:textId="0CA6A686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</w:rPr>
              <w:t>НКТ</w:t>
            </w:r>
          </w:p>
        </w:tc>
        <w:tc>
          <w:tcPr>
            <w:tcW w:w="7230" w:type="dxa"/>
          </w:tcPr>
          <w:p w14:paraId="125F13BF" w14:textId="302D562D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Национальный каталог товаров</w:t>
            </w:r>
          </w:p>
        </w:tc>
      </w:tr>
      <w:tr w:rsidR="008A7EA5" w:rsidRPr="008D491C" w14:paraId="5DCDBCCF" w14:textId="77777777" w:rsidTr="00FD3E52">
        <w:tc>
          <w:tcPr>
            <w:tcW w:w="1696" w:type="dxa"/>
          </w:tcPr>
          <w:p w14:paraId="13681B7D" w14:textId="3CFF4EAA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</w:rPr>
              <w:t>ПАК</w:t>
            </w:r>
          </w:p>
        </w:tc>
        <w:tc>
          <w:tcPr>
            <w:tcW w:w="7230" w:type="dxa"/>
          </w:tcPr>
          <w:p w14:paraId="1BF33F3D" w14:textId="2C9F6B8E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Программно-аппаратный комлекс</w:t>
            </w:r>
          </w:p>
        </w:tc>
      </w:tr>
      <w:tr w:rsidR="008A7EA5" w:rsidRPr="008D491C" w14:paraId="05FDDD26" w14:textId="77777777" w:rsidTr="00FD3E52">
        <w:tc>
          <w:tcPr>
            <w:tcW w:w="1696" w:type="dxa"/>
          </w:tcPr>
          <w:p w14:paraId="0BA4CF40" w14:textId="30C3FD7E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7230" w:type="dxa"/>
          </w:tcPr>
          <w:p w14:paraId="4CAF8E96" w14:textId="69E0A416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Программный продукт</w:t>
            </w:r>
          </w:p>
        </w:tc>
      </w:tr>
      <w:tr w:rsidR="008A7EA5" w:rsidRPr="008D491C" w14:paraId="0186CBAA" w14:textId="77777777" w:rsidTr="00FD3E52">
        <w:tc>
          <w:tcPr>
            <w:tcW w:w="1696" w:type="dxa"/>
          </w:tcPr>
          <w:p w14:paraId="4A7C4ED2" w14:textId="4CE612CE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</w:rPr>
              <w:t>СУЗ</w:t>
            </w:r>
          </w:p>
        </w:tc>
        <w:tc>
          <w:tcPr>
            <w:tcW w:w="7230" w:type="dxa"/>
          </w:tcPr>
          <w:p w14:paraId="1DE8A821" w14:textId="33CEAD38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Станция управления заказами</w:t>
            </w:r>
          </w:p>
        </w:tc>
      </w:tr>
      <w:tr w:rsidR="008A7EA5" w:rsidRPr="008D491C" w14:paraId="5F6BAE3D" w14:textId="77777777" w:rsidTr="00FD3E52">
        <w:tc>
          <w:tcPr>
            <w:tcW w:w="1696" w:type="dxa"/>
          </w:tcPr>
          <w:p w14:paraId="544C99A2" w14:textId="732A10E2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</w:p>
        </w:tc>
        <w:tc>
          <w:tcPr>
            <w:tcW w:w="7230" w:type="dxa"/>
          </w:tcPr>
          <w:p w14:paraId="19AEBBEA" w14:textId="6F9A2750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Товарная группа</w:t>
            </w:r>
          </w:p>
        </w:tc>
      </w:tr>
      <w:tr w:rsidR="008A7EA5" w:rsidRPr="008D491C" w14:paraId="2021D202" w14:textId="77777777" w:rsidTr="00FD3E52">
        <w:tc>
          <w:tcPr>
            <w:tcW w:w="1696" w:type="dxa"/>
          </w:tcPr>
          <w:p w14:paraId="5A7BE93F" w14:textId="22417A94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</w:rPr>
              <w:t>УОТ</w:t>
            </w:r>
          </w:p>
        </w:tc>
        <w:tc>
          <w:tcPr>
            <w:tcW w:w="7230" w:type="dxa"/>
          </w:tcPr>
          <w:p w14:paraId="5EAFFA4A" w14:textId="03A0A547" w:rsidR="008A7EA5" w:rsidRPr="008D491C" w:rsidRDefault="008A7EA5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Участник оборота товаров</w:t>
            </w:r>
          </w:p>
        </w:tc>
      </w:tr>
      <w:tr w:rsidR="00D75787" w:rsidRPr="008D491C" w14:paraId="3B91168A" w14:textId="77777777" w:rsidTr="00FD3E52">
        <w:tc>
          <w:tcPr>
            <w:tcW w:w="1696" w:type="dxa"/>
          </w:tcPr>
          <w:p w14:paraId="18F44F86" w14:textId="0E36014A" w:rsidR="00D75787" w:rsidRPr="008D491C" w:rsidRDefault="00D75787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</w:rPr>
              <w:t>ЭЦП НУЦ РК</w:t>
            </w:r>
          </w:p>
        </w:tc>
        <w:tc>
          <w:tcPr>
            <w:tcW w:w="7230" w:type="dxa"/>
          </w:tcPr>
          <w:p w14:paraId="6F9B802C" w14:textId="3CF2C716" w:rsidR="00D75787" w:rsidRPr="008D491C" w:rsidRDefault="00D75787" w:rsidP="008A7E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Электронная цифровая подпись Национального удостоверяющего центра Республики Казахстан</w:t>
            </w:r>
          </w:p>
        </w:tc>
      </w:tr>
    </w:tbl>
    <w:p w14:paraId="4D43B923" w14:textId="5D629B9C" w:rsidR="00F80AF3" w:rsidRPr="008D491C" w:rsidRDefault="00A73FF9" w:rsidP="00B47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D491C">
        <w:rPr>
          <w:rFonts w:ascii="Times New Roman" w:hAnsi="Times New Roman" w:cs="Times New Roman"/>
          <w:b/>
          <w:bCs/>
          <w:sz w:val="28"/>
          <w:szCs w:val="28"/>
          <w:lang w:val="kk-KZ"/>
        </w:rPr>
        <w:br w:type="page"/>
      </w:r>
      <w:r w:rsidR="00E56229" w:rsidRPr="008D491C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2</w:t>
      </w:r>
      <w:r w:rsidR="0049444E" w:rsidRPr="008D491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Требования к участникам системы</w:t>
      </w:r>
    </w:p>
    <w:p w14:paraId="64517DFA" w14:textId="77777777" w:rsidR="0049444E" w:rsidRPr="008D491C" w:rsidRDefault="0049444E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02A563E" w14:textId="354FD960" w:rsidR="00FC18CA" w:rsidRPr="008D491C" w:rsidRDefault="00E56229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D491C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892755" w:rsidRPr="008D491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.1 </w:t>
      </w:r>
      <w:r w:rsidR="00FC18CA" w:rsidRPr="008D491C">
        <w:rPr>
          <w:rFonts w:ascii="Times New Roman" w:hAnsi="Times New Roman" w:cs="Times New Roman"/>
          <w:b/>
          <w:bCs/>
          <w:sz w:val="28"/>
          <w:szCs w:val="28"/>
          <w:lang w:val="kk-KZ"/>
        </w:rPr>
        <w:t>Требования к УОТ</w:t>
      </w:r>
    </w:p>
    <w:p w14:paraId="08F24EB5" w14:textId="52C23AB0" w:rsidR="00FC18CA" w:rsidRPr="008D491C" w:rsidRDefault="00FC18CA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94E466A" w14:textId="1C197202" w:rsidR="00FC18CA" w:rsidRPr="008D491C" w:rsidRDefault="00ED0D27" w:rsidP="00020A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и</w:t>
      </w:r>
      <w:r w:rsidR="00FC18CA" w:rsidRPr="008D491C">
        <w:rPr>
          <w:rFonts w:ascii="Times New Roman" w:hAnsi="Times New Roman" w:cs="Times New Roman"/>
          <w:sz w:val="28"/>
          <w:szCs w:val="28"/>
        </w:rPr>
        <w:t>меть ЭЦП</w:t>
      </w:r>
      <w:r w:rsidR="00F11920" w:rsidRPr="008D491C">
        <w:rPr>
          <w:rFonts w:ascii="Times New Roman" w:hAnsi="Times New Roman" w:cs="Times New Roman"/>
          <w:sz w:val="28"/>
          <w:szCs w:val="28"/>
        </w:rPr>
        <w:t xml:space="preserve"> НУЦ РК</w:t>
      </w:r>
      <w:r w:rsidR="00FC18CA" w:rsidRPr="008D491C">
        <w:rPr>
          <w:rFonts w:ascii="Times New Roman" w:hAnsi="Times New Roman" w:cs="Times New Roman"/>
          <w:sz w:val="28"/>
          <w:szCs w:val="28"/>
        </w:rPr>
        <w:t xml:space="preserve"> руководителя или уполномоченного лица от организации;</w:t>
      </w:r>
    </w:p>
    <w:p w14:paraId="00524FFA" w14:textId="59760926" w:rsidR="00FC18CA" w:rsidRPr="008D491C" w:rsidRDefault="00FC18CA" w:rsidP="00020A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быть зарегистрированным в ИС МПТ;</w:t>
      </w:r>
    </w:p>
    <w:p w14:paraId="4DAF5A66" w14:textId="4F56C7C1" w:rsidR="00FC18CA" w:rsidRPr="008D491C" w:rsidRDefault="00FC18CA" w:rsidP="00020A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для производителей (импортеров)</w:t>
      </w:r>
      <w:r w:rsidR="00BC3296" w:rsidRPr="008D491C">
        <w:rPr>
          <w:rFonts w:ascii="Times New Roman" w:hAnsi="Times New Roman" w:cs="Times New Roman"/>
          <w:sz w:val="28"/>
          <w:szCs w:val="28"/>
        </w:rPr>
        <w:t xml:space="preserve"> РК</w:t>
      </w:r>
      <w:r w:rsidRPr="008D491C">
        <w:rPr>
          <w:rFonts w:ascii="Times New Roman" w:hAnsi="Times New Roman" w:cs="Times New Roman"/>
          <w:sz w:val="28"/>
          <w:szCs w:val="28"/>
        </w:rPr>
        <w:t xml:space="preserve"> иметь членство в </w:t>
      </w:r>
      <w:r w:rsidRPr="008D491C">
        <w:rPr>
          <w:rFonts w:ascii="Times New Roman" w:hAnsi="Times New Roman" w:cs="Times New Roman"/>
          <w:sz w:val="28"/>
          <w:szCs w:val="28"/>
          <w:lang w:val="en-US"/>
        </w:rPr>
        <w:t>GS</w:t>
      </w:r>
      <w:r w:rsidRPr="008D491C">
        <w:rPr>
          <w:rFonts w:ascii="Times New Roman" w:hAnsi="Times New Roman" w:cs="Times New Roman"/>
          <w:sz w:val="28"/>
          <w:szCs w:val="28"/>
        </w:rPr>
        <w:t xml:space="preserve">1 </w:t>
      </w:r>
      <w:r w:rsidRPr="008D491C">
        <w:rPr>
          <w:rFonts w:ascii="Times New Roman" w:hAnsi="Times New Roman" w:cs="Times New Roman"/>
          <w:sz w:val="28"/>
          <w:szCs w:val="28"/>
          <w:lang w:val="en-US"/>
        </w:rPr>
        <w:t>Kazakhstan</w:t>
      </w:r>
      <w:r w:rsidRPr="008D491C">
        <w:rPr>
          <w:rFonts w:ascii="Times New Roman" w:hAnsi="Times New Roman" w:cs="Times New Roman"/>
          <w:sz w:val="28"/>
          <w:szCs w:val="28"/>
        </w:rPr>
        <w:t>;</w:t>
      </w:r>
    </w:p>
    <w:p w14:paraId="7A1CB29B" w14:textId="0127D823" w:rsidR="00FC18CA" w:rsidRPr="008D491C" w:rsidRDefault="00FC18CA" w:rsidP="00020A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  <w:lang w:val="kk-KZ"/>
        </w:rPr>
        <w:t>зарегистрировать карточки товаров</w:t>
      </w:r>
      <w:r w:rsidR="007707DC" w:rsidRPr="008D491C">
        <w:rPr>
          <w:rFonts w:ascii="Times New Roman" w:hAnsi="Times New Roman" w:cs="Times New Roman"/>
          <w:sz w:val="28"/>
          <w:szCs w:val="28"/>
          <w:lang w:val="kk-KZ"/>
        </w:rPr>
        <w:t xml:space="preserve"> в Национальном каталоге товаров</w:t>
      </w:r>
      <w:r w:rsidRPr="008D491C">
        <w:rPr>
          <w:rFonts w:ascii="Times New Roman" w:hAnsi="Times New Roman" w:cs="Times New Roman"/>
          <w:sz w:val="28"/>
          <w:szCs w:val="28"/>
        </w:rPr>
        <w:t>;</w:t>
      </w:r>
    </w:p>
    <w:p w14:paraId="3FA39236" w14:textId="1440173F" w:rsidR="00FC18CA" w:rsidRPr="008D491C" w:rsidRDefault="00FC18CA" w:rsidP="00020A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выполнить рекомендуемые настройки в</w:t>
      </w:r>
      <w:r w:rsidR="00FD3934" w:rsidRPr="008D491C">
        <w:rPr>
          <w:rFonts w:ascii="Times New Roman" w:hAnsi="Times New Roman" w:cs="Times New Roman"/>
          <w:sz w:val="28"/>
          <w:szCs w:val="28"/>
        </w:rPr>
        <w:t xml:space="preserve"> модуле Маркировка и </w:t>
      </w:r>
      <w:r w:rsidRPr="008D491C">
        <w:rPr>
          <w:rFonts w:ascii="Times New Roman" w:hAnsi="Times New Roman" w:cs="Times New Roman"/>
          <w:sz w:val="28"/>
          <w:szCs w:val="28"/>
        </w:rPr>
        <w:t>СУЗ</w:t>
      </w:r>
      <w:r w:rsidR="007707DC" w:rsidRPr="008D491C">
        <w:rPr>
          <w:rFonts w:ascii="Times New Roman" w:hAnsi="Times New Roman" w:cs="Times New Roman"/>
          <w:sz w:val="28"/>
          <w:szCs w:val="28"/>
        </w:rPr>
        <w:t xml:space="preserve"> ИС МПТ</w:t>
      </w:r>
      <w:r w:rsidRPr="008D491C">
        <w:rPr>
          <w:rFonts w:ascii="Times New Roman" w:hAnsi="Times New Roman" w:cs="Times New Roman"/>
          <w:sz w:val="28"/>
          <w:szCs w:val="28"/>
        </w:rPr>
        <w:t>.</w:t>
      </w:r>
    </w:p>
    <w:p w14:paraId="0E370113" w14:textId="77777777" w:rsidR="0058597B" w:rsidRPr="008D491C" w:rsidRDefault="0058597B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99A4C" w14:textId="2EDB8792" w:rsidR="004023C5" w:rsidRPr="008D491C" w:rsidRDefault="00E56229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91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92755" w:rsidRPr="008D491C">
        <w:rPr>
          <w:rFonts w:ascii="Times New Roman" w:hAnsi="Times New Roman" w:cs="Times New Roman"/>
          <w:b/>
          <w:bCs/>
          <w:sz w:val="28"/>
          <w:szCs w:val="28"/>
        </w:rPr>
        <w:t xml:space="preserve">.2 </w:t>
      </w:r>
      <w:r w:rsidR="00ED0D27" w:rsidRPr="008D491C">
        <w:rPr>
          <w:rFonts w:ascii="Times New Roman" w:hAnsi="Times New Roman" w:cs="Times New Roman"/>
          <w:b/>
          <w:bCs/>
          <w:sz w:val="28"/>
          <w:szCs w:val="28"/>
        </w:rPr>
        <w:t>Требования к компании-</w:t>
      </w:r>
      <w:r w:rsidR="00807406" w:rsidRPr="008D491C">
        <w:rPr>
          <w:rFonts w:ascii="Times New Roman" w:hAnsi="Times New Roman" w:cs="Times New Roman"/>
          <w:b/>
          <w:bCs/>
          <w:sz w:val="28"/>
          <w:szCs w:val="28"/>
        </w:rPr>
        <w:t>интегратору</w:t>
      </w:r>
    </w:p>
    <w:p w14:paraId="123E0667" w14:textId="77777777" w:rsidR="004023C5" w:rsidRPr="008D491C" w:rsidRDefault="004023C5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86A99E" w14:textId="01F469DE" w:rsidR="004023C5" w:rsidRPr="008D491C" w:rsidRDefault="004023C5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Требование к</w:t>
      </w:r>
      <w:r w:rsidR="008241D3" w:rsidRPr="008D491C">
        <w:rPr>
          <w:rFonts w:ascii="Times New Roman" w:hAnsi="Times New Roman" w:cs="Times New Roman"/>
          <w:sz w:val="28"/>
          <w:szCs w:val="28"/>
        </w:rPr>
        <w:t xml:space="preserve"> </w:t>
      </w:r>
      <w:r w:rsidRPr="008D491C">
        <w:rPr>
          <w:rFonts w:ascii="Times New Roman" w:hAnsi="Times New Roman" w:cs="Times New Roman"/>
          <w:sz w:val="28"/>
          <w:szCs w:val="28"/>
        </w:rPr>
        <w:t>интегратору:</w:t>
      </w:r>
    </w:p>
    <w:p w14:paraId="4B851150" w14:textId="40C41C12" w:rsidR="004023C5" w:rsidRPr="008D491C" w:rsidRDefault="004023C5" w:rsidP="00EB560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Иметь свое техническое решение</w:t>
      </w:r>
      <w:r w:rsidR="00693F29" w:rsidRPr="008D491C">
        <w:rPr>
          <w:rFonts w:ascii="Times New Roman" w:hAnsi="Times New Roman" w:cs="Times New Roman"/>
          <w:sz w:val="28"/>
          <w:szCs w:val="28"/>
        </w:rPr>
        <w:t>, программное обеспечение</w:t>
      </w:r>
      <w:r w:rsidR="00B26BCB" w:rsidRPr="008D491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D491C">
        <w:rPr>
          <w:rFonts w:ascii="Times New Roman" w:hAnsi="Times New Roman" w:cs="Times New Roman"/>
          <w:sz w:val="28"/>
          <w:szCs w:val="28"/>
        </w:rPr>
        <w:t>программно-аппаратный комплекс</w:t>
      </w:r>
      <w:r w:rsidR="00EB5608" w:rsidRPr="008D491C">
        <w:rPr>
          <w:rFonts w:ascii="Times New Roman" w:hAnsi="Times New Roman" w:cs="Times New Roman"/>
          <w:sz w:val="28"/>
          <w:szCs w:val="28"/>
        </w:rPr>
        <w:t xml:space="preserve">, </w:t>
      </w:r>
      <w:r w:rsidR="00634757" w:rsidRPr="008D491C">
        <w:rPr>
          <w:rFonts w:ascii="Times New Roman" w:hAnsi="Times New Roman" w:cs="Times New Roman"/>
          <w:sz w:val="28"/>
          <w:szCs w:val="28"/>
          <w:lang w:val="kk-KZ"/>
        </w:rPr>
        <w:t xml:space="preserve">соответствующий </w:t>
      </w:r>
      <w:r w:rsidR="00EB5608" w:rsidRPr="008D491C">
        <w:rPr>
          <w:rFonts w:ascii="Times New Roman" w:hAnsi="Times New Roman" w:cs="Times New Roman"/>
          <w:sz w:val="28"/>
          <w:szCs w:val="28"/>
        </w:rPr>
        <w:t>требованиям в области информационной безопасности</w:t>
      </w:r>
      <w:r w:rsidR="001954A2" w:rsidRPr="008D491C">
        <w:rPr>
          <w:rFonts w:ascii="Times New Roman" w:hAnsi="Times New Roman" w:cs="Times New Roman"/>
          <w:sz w:val="28"/>
          <w:szCs w:val="28"/>
        </w:rPr>
        <w:t xml:space="preserve"> РК</w:t>
      </w:r>
      <w:r w:rsidR="00EB5608" w:rsidRPr="008D491C">
        <w:rPr>
          <w:rFonts w:ascii="Times New Roman" w:hAnsi="Times New Roman" w:cs="Times New Roman"/>
          <w:sz w:val="28"/>
          <w:szCs w:val="28"/>
        </w:rPr>
        <w:t>,</w:t>
      </w:r>
      <w:r w:rsidRPr="008D491C">
        <w:rPr>
          <w:rFonts w:ascii="Times New Roman" w:hAnsi="Times New Roman" w:cs="Times New Roman"/>
          <w:sz w:val="28"/>
          <w:szCs w:val="28"/>
        </w:rPr>
        <w:t xml:space="preserve"> для интеграции с ИС МПТ</w:t>
      </w:r>
      <w:r w:rsidR="00EB5608" w:rsidRPr="008D491C">
        <w:rPr>
          <w:rFonts w:ascii="Times New Roman" w:hAnsi="Times New Roman" w:cs="Times New Roman"/>
          <w:sz w:val="28"/>
          <w:szCs w:val="28"/>
        </w:rPr>
        <w:t xml:space="preserve"> и ориентированием по направлению маркируемой товарной группы</w:t>
      </w:r>
      <w:r w:rsidR="00467ECF" w:rsidRPr="008D491C">
        <w:rPr>
          <w:rFonts w:ascii="Times New Roman" w:hAnsi="Times New Roman" w:cs="Times New Roman"/>
          <w:sz w:val="28"/>
          <w:szCs w:val="28"/>
        </w:rPr>
        <w:t>;</w:t>
      </w:r>
    </w:p>
    <w:p w14:paraId="5DD0C7C6" w14:textId="6C262B94" w:rsidR="00467ECF" w:rsidRPr="008D491C" w:rsidRDefault="00467ECF" w:rsidP="00EB560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Квалифицированный технический штат сотрудников</w:t>
      </w:r>
      <w:r w:rsidR="009D78CD" w:rsidRPr="008D491C">
        <w:rPr>
          <w:rFonts w:ascii="Times New Roman" w:hAnsi="Times New Roman" w:cs="Times New Roman"/>
          <w:sz w:val="28"/>
          <w:szCs w:val="28"/>
        </w:rPr>
        <w:t>, ответственный за реализацию проекта интеграции с ИС МПТ</w:t>
      </w:r>
      <w:r w:rsidRPr="008D491C">
        <w:rPr>
          <w:rFonts w:ascii="Times New Roman" w:hAnsi="Times New Roman" w:cs="Times New Roman"/>
          <w:sz w:val="28"/>
          <w:szCs w:val="28"/>
        </w:rPr>
        <w:t>;</w:t>
      </w:r>
    </w:p>
    <w:p w14:paraId="0F62BE36" w14:textId="20FBFA9A" w:rsidR="000C1CDF" w:rsidRPr="008D491C" w:rsidRDefault="000C1CDF" w:rsidP="00EB560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Техническая поддержка реализованного технического решения;</w:t>
      </w:r>
    </w:p>
    <w:p w14:paraId="23E1FD79" w14:textId="09EBF20B" w:rsidR="004023C5" w:rsidRPr="008D491C" w:rsidRDefault="00AA6F02" w:rsidP="00EB560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В</w:t>
      </w:r>
      <w:r w:rsidR="00746083" w:rsidRPr="008D491C">
        <w:rPr>
          <w:rFonts w:ascii="Times New Roman" w:hAnsi="Times New Roman" w:cs="Times New Roman"/>
          <w:sz w:val="28"/>
          <w:szCs w:val="28"/>
        </w:rPr>
        <w:t>ыступать в качестве поставщика</w:t>
      </w:r>
      <w:r w:rsidR="00797287" w:rsidRPr="008D49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7287" w:rsidRPr="008D491C">
        <w:rPr>
          <w:rFonts w:ascii="Times New Roman" w:hAnsi="Times New Roman" w:cs="Times New Roman"/>
          <w:sz w:val="28"/>
          <w:szCs w:val="28"/>
        </w:rPr>
        <w:t>(при наличии возможности)</w:t>
      </w:r>
      <w:r w:rsidR="007707DC" w:rsidRPr="008D491C">
        <w:rPr>
          <w:rFonts w:ascii="Times New Roman" w:hAnsi="Times New Roman" w:cs="Times New Roman"/>
          <w:sz w:val="28"/>
          <w:szCs w:val="28"/>
        </w:rPr>
        <w:t>,</w:t>
      </w:r>
      <w:r w:rsidR="00746083" w:rsidRPr="008D491C">
        <w:rPr>
          <w:rFonts w:ascii="Times New Roman" w:hAnsi="Times New Roman" w:cs="Times New Roman"/>
          <w:sz w:val="28"/>
          <w:szCs w:val="28"/>
        </w:rPr>
        <w:t xml:space="preserve"> и</w:t>
      </w:r>
      <w:r w:rsidR="004023C5" w:rsidRPr="008D491C">
        <w:rPr>
          <w:rFonts w:ascii="Times New Roman" w:hAnsi="Times New Roman" w:cs="Times New Roman"/>
          <w:sz w:val="28"/>
          <w:szCs w:val="28"/>
        </w:rPr>
        <w:t>меть базу поставщиков необходимого дополнительного оборудования для оснащения производственной технической линии УОТ</w:t>
      </w:r>
      <w:r w:rsidR="00B26BCB" w:rsidRPr="008D491C">
        <w:rPr>
          <w:rFonts w:ascii="Times New Roman" w:hAnsi="Times New Roman" w:cs="Times New Roman"/>
          <w:sz w:val="28"/>
          <w:szCs w:val="28"/>
        </w:rPr>
        <w:t>, техническим оснащением оптовых и розничных точек</w:t>
      </w:r>
      <w:r w:rsidR="004023C5" w:rsidRPr="008D491C">
        <w:rPr>
          <w:rFonts w:ascii="Times New Roman" w:hAnsi="Times New Roman" w:cs="Times New Roman"/>
          <w:sz w:val="28"/>
          <w:szCs w:val="28"/>
        </w:rPr>
        <w:t>.</w:t>
      </w:r>
    </w:p>
    <w:p w14:paraId="67A79736" w14:textId="1A0B32AF" w:rsidR="004023C5" w:rsidRPr="008D491C" w:rsidRDefault="004023C5" w:rsidP="00EB56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C836FA" w14:textId="77777777" w:rsidR="001167F3" w:rsidRPr="008D491C" w:rsidRDefault="00A162DF" w:rsidP="001167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Действия интегратора:</w:t>
      </w:r>
    </w:p>
    <w:p w14:paraId="0AA97354" w14:textId="7BDD82CA" w:rsidR="000227DD" w:rsidRPr="008D491C" w:rsidRDefault="000227DD" w:rsidP="001167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В случае производства продукции</w:t>
      </w:r>
      <w:r w:rsidR="00693F29" w:rsidRPr="008D491C">
        <w:rPr>
          <w:rFonts w:ascii="Times New Roman" w:hAnsi="Times New Roman" w:cs="Times New Roman"/>
          <w:sz w:val="28"/>
          <w:szCs w:val="28"/>
        </w:rPr>
        <w:t xml:space="preserve"> у УОТ</w:t>
      </w:r>
      <w:r w:rsidRPr="008D491C">
        <w:rPr>
          <w:rFonts w:ascii="Times New Roman" w:hAnsi="Times New Roman" w:cs="Times New Roman"/>
          <w:sz w:val="28"/>
          <w:szCs w:val="28"/>
        </w:rPr>
        <w:t>:</w:t>
      </w:r>
    </w:p>
    <w:p w14:paraId="0FC49EED" w14:textId="784859C9" w:rsidR="004023C5" w:rsidRPr="008D491C" w:rsidRDefault="004023C5" w:rsidP="001167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Определение уровня подготовленности УОТ к интеграции </w:t>
      </w:r>
      <w:r w:rsidR="00634757" w:rsidRPr="008D491C">
        <w:rPr>
          <w:rFonts w:ascii="Times New Roman" w:hAnsi="Times New Roman" w:cs="Times New Roman"/>
          <w:sz w:val="28"/>
          <w:szCs w:val="28"/>
        </w:rPr>
        <w:t>с</w:t>
      </w:r>
      <w:r w:rsidRPr="008D491C">
        <w:rPr>
          <w:rFonts w:ascii="Times New Roman" w:hAnsi="Times New Roman" w:cs="Times New Roman"/>
          <w:sz w:val="28"/>
          <w:szCs w:val="28"/>
        </w:rPr>
        <w:t xml:space="preserve"> ИС МПТ</w:t>
      </w:r>
      <w:r w:rsidR="00ED0D27" w:rsidRPr="008D491C">
        <w:rPr>
          <w:rFonts w:ascii="Times New Roman" w:hAnsi="Times New Roman" w:cs="Times New Roman"/>
          <w:sz w:val="28"/>
          <w:szCs w:val="28"/>
        </w:rPr>
        <w:t>:</w:t>
      </w:r>
    </w:p>
    <w:p w14:paraId="04DE53BB" w14:textId="1C2CA010" w:rsidR="004023C5" w:rsidRPr="008D491C" w:rsidRDefault="004023C5" w:rsidP="00EB560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наличие ПАК УОТ;</w:t>
      </w:r>
    </w:p>
    <w:p w14:paraId="03D17630" w14:textId="6146C61C" w:rsidR="004023C5" w:rsidRPr="008D491C" w:rsidRDefault="004023C5" w:rsidP="00EB560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степень оснащенности производственной линии;</w:t>
      </w:r>
    </w:p>
    <w:p w14:paraId="0E027ABB" w14:textId="53C30B61" w:rsidR="004023C5" w:rsidRPr="008D491C" w:rsidRDefault="004023C5" w:rsidP="00EB560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уровень интеграции с иным ПО;</w:t>
      </w:r>
    </w:p>
    <w:p w14:paraId="05DFB786" w14:textId="55792985" w:rsidR="00713BB1" w:rsidRPr="008D491C" w:rsidRDefault="004C6361" w:rsidP="00EB560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управл</w:t>
      </w:r>
      <w:r w:rsidR="00634757" w:rsidRPr="008D491C">
        <w:rPr>
          <w:rFonts w:ascii="Times New Roman" w:hAnsi="Times New Roman" w:cs="Times New Roman"/>
          <w:sz w:val="28"/>
          <w:szCs w:val="28"/>
        </w:rPr>
        <w:t>енческо</w:t>
      </w:r>
      <w:r w:rsidRPr="008D491C">
        <w:rPr>
          <w:rFonts w:ascii="Times New Roman" w:hAnsi="Times New Roman" w:cs="Times New Roman"/>
          <w:sz w:val="28"/>
          <w:szCs w:val="28"/>
        </w:rPr>
        <w:t>е ре</w:t>
      </w:r>
      <w:r w:rsidR="00ED4017" w:rsidRPr="008D491C">
        <w:rPr>
          <w:rFonts w:ascii="Times New Roman" w:hAnsi="Times New Roman" w:cs="Times New Roman"/>
          <w:sz w:val="28"/>
          <w:szCs w:val="28"/>
        </w:rPr>
        <w:t>шение УОТ по</w:t>
      </w:r>
      <w:r w:rsidR="00713BB1" w:rsidRPr="008D491C">
        <w:rPr>
          <w:rFonts w:ascii="Times New Roman" w:hAnsi="Times New Roman" w:cs="Times New Roman"/>
          <w:sz w:val="28"/>
          <w:szCs w:val="28"/>
        </w:rPr>
        <w:t xml:space="preserve"> интеграции с ИС МПТ (полное / частичное);</w:t>
      </w:r>
    </w:p>
    <w:p w14:paraId="0D96FEE7" w14:textId="47FF859F" w:rsidR="004023C5" w:rsidRPr="008D491C" w:rsidRDefault="000227DD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В случае товарооборота (дистрибьютор, оптовый или розничный участник):</w:t>
      </w:r>
    </w:p>
    <w:p w14:paraId="1B228ED9" w14:textId="4E4BB320" w:rsidR="000227DD" w:rsidRPr="008D491C" w:rsidRDefault="000227DD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- наличие товаро-учетной системы;</w:t>
      </w:r>
    </w:p>
    <w:p w14:paraId="4923C4E4" w14:textId="3F928FED" w:rsidR="000227DD" w:rsidRPr="008D491C" w:rsidRDefault="000227DD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- оснащение ПАК.</w:t>
      </w:r>
    </w:p>
    <w:p w14:paraId="74A85EA5" w14:textId="15D0F29A" w:rsidR="000227DD" w:rsidRPr="008D491C" w:rsidRDefault="000227DD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EB8CFB" w14:textId="77777777" w:rsidR="00892755" w:rsidRPr="008D491C" w:rsidRDefault="008927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491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BC62907" w14:textId="5C7761FF" w:rsidR="00603D46" w:rsidRPr="008D491C" w:rsidRDefault="00E56229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892755" w:rsidRPr="008D49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3D46" w:rsidRPr="008D491C">
        <w:rPr>
          <w:rFonts w:ascii="Times New Roman" w:hAnsi="Times New Roman" w:cs="Times New Roman"/>
          <w:b/>
          <w:bCs/>
          <w:sz w:val="28"/>
          <w:szCs w:val="28"/>
        </w:rPr>
        <w:t>Требуемые настройки для работы с ИС МПТ</w:t>
      </w:r>
    </w:p>
    <w:p w14:paraId="3609023B" w14:textId="126B8855" w:rsidR="00603D46" w:rsidRPr="008D491C" w:rsidRDefault="00603D46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9DEE0" w14:textId="3B67D58A" w:rsidR="00603D46" w:rsidRPr="008D491C" w:rsidRDefault="00603D46" w:rsidP="00603D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Регистрация в ИС МПТ (личный кабинет УОТ)</w:t>
      </w:r>
      <w:r w:rsidR="008220F8" w:rsidRPr="008D491C">
        <w:rPr>
          <w:rFonts w:ascii="Times New Roman" w:hAnsi="Times New Roman" w:cs="Times New Roman"/>
          <w:sz w:val="28"/>
          <w:szCs w:val="28"/>
        </w:rPr>
        <w:t xml:space="preserve">, изложено в Инструкции </w:t>
      </w:r>
      <w:r w:rsidR="000861E7" w:rsidRPr="008D491C">
        <w:rPr>
          <w:rFonts w:ascii="Times New Roman" w:hAnsi="Times New Roman" w:cs="Times New Roman"/>
          <w:sz w:val="28"/>
          <w:szCs w:val="28"/>
        </w:rPr>
        <w:t>пользователя</w:t>
      </w:r>
      <w:r w:rsidR="008220F8" w:rsidRPr="008D491C">
        <w:rPr>
          <w:rFonts w:ascii="Times New Roman" w:hAnsi="Times New Roman" w:cs="Times New Roman"/>
          <w:sz w:val="28"/>
          <w:szCs w:val="28"/>
        </w:rPr>
        <w:t xml:space="preserve"> ИС МПТ</w:t>
      </w:r>
      <w:r w:rsidR="00527481" w:rsidRPr="008D491C">
        <w:rPr>
          <w:rFonts w:ascii="Times New Roman" w:hAnsi="Times New Roman" w:cs="Times New Roman"/>
          <w:sz w:val="28"/>
          <w:szCs w:val="28"/>
        </w:rPr>
        <w:t>;</w:t>
      </w:r>
    </w:p>
    <w:p w14:paraId="1977DE09" w14:textId="62DDB078" w:rsidR="005D2E9F" w:rsidRPr="008D491C" w:rsidRDefault="005D2E9F" w:rsidP="00603D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Регистрация карточек товаров в Национальном каталоге товаров</w:t>
      </w:r>
      <w:r w:rsidR="00693F29" w:rsidRPr="008D491C">
        <w:rPr>
          <w:rFonts w:ascii="Times New Roman" w:hAnsi="Times New Roman" w:cs="Times New Roman"/>
          <w:sz w:val="28"/>
          <w:szCs w:val="28"/>
        </w:rPr>
        <w:t xml:space="preserve"> Инструкции пользователя ИС МПТ. Приложение </w:t>
      </w:r>
      <w:r w:rsidR="00047367" w:rsidRPr="008D491C">
        <w:rPr>
          <w:rFonts w:ascii="Times New Roman" w:hAnsi="Times New Roman" w:cs="Times New Roman"/>
          <w:sz w:val="28"/>
          <w:szCs w:val="28"/>
        </w:rPr>
        <w:t>1. Национальный каталог товаров. Руководство пользователя</w:t>
      </w:r>
      <w:r w:rsidRPr="008D491C">
        <w:rPr>
          <w:rFonts w:ascii="Times New Roman" w:hAnsi="Times New Roman" w:cs="Times New Roman"/>
          <w:sz w:val="28"/>
          <w:szCs w:val="28"/>
        </w:rPr>
        <w:t>;</w:t>
      </w:r>
    </w:p>
    <w:p w14:paraId="1BBEAC8F" w14:textId="58362DE5" w:rsidR="002C4F59" w:rsidRPr="008D491C" w:rsidRDefault="002C4F59" w:rsidP="00603D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Регистрация производственной линии </w:t>
      </w:r>
      <w:r w:rsidRPr="008D491C">
        <w:rPr>
          <w:rFonts w:ascii="Times New Roman" w:hAnsi="Times New Roman" w:cs="Times New Roman"/>
          <w:sz w:val="28"/>
          <w:szCs w:val="28"/>
          <w:lang w:val="kk-KZ"/>
        </w:rPr>
        <w:t>в СУЗ</w:t>
      </w:r>
      <w:r w:rsidR="008220F8" w:rsidRPr="008D491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861E7" w:rsidRPr="008D491C">
        <w:rPr>
          <w:rFonts w:ascii="Times New Roman" w:hAnsi="Times New Roman" w:cs="Times New Roman"/>
          <w:sz w:val="28"/>
          <w:szCs w:val="28"/>
          <w:lang w:val="kk-KZ"/>
        </w:rPr>
        <w:t xml:space="preserve">приведено в </w:t>
      </w:r>
      <w:r w:rsidR="00011F0F" w:rsidRPr="008D491C">
        <w:rPr>
          <w:rFonts w:ascii="Times New Roman" w:hAnsi="Times New Roman" w:cs="Times New Roman"/>
          <w:sz w:val="28"/>
          <w:szCs w:val="28"/>
        </w:rPr>
        <w:t>Инструкции пользователя ИС МПТ. Приложение 2. Станция управления заказами – облако 3.1. Руководство пользователя</w:t>
      </w:r>
      <w:r w:rsidR="008220F8" w:rsidRPr="008D491C">
        <w:rPr>
          <w:rFonts w:ascii="Times New Roman" w:hAnsi="Times New Roman" w:cs="Times New Roman"/>
          <w:sz w:val="28"/>
          <w:szCs w:val="28"/>
        </w:rPr>
        <w:t>;</w:t>
      </w:r>
    </w:p>
    <w:p w14:paraId="5F03EAA4" w14:textId="77777777" w:rsidR="00C23A82" w:rsidRPr="008D491C" w:rsidRDefault="00C23A82" w:rsidP="00C23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4D6C92" w14:textId="0D330591" w:rsidR="00C23A82" w:rsidRPr="008D491C" w:rsidRDefault="007A32F6" w:rsidP="00C23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91C">
        <w:rPr>
          <w:rFonts w:ascii="Times New Roman" w:hAnsi="Times New Roman" w:cs="Times New Roman"/>
          <w:b/>
          <w:bCs/>
          <w:sz w:val="28"/>
          <w:szCs w:val="28"/>
        </w:rPr>
        <w:t>Последовательность</w:t>
      </w:r>
      <w:r w:rsidR="00C23A82" w:rsidRPr="008D491C">
        <w:rPr>
          <w:rFonts w:ascii="Times New Roman" w:hAnsi="Times New Roman" w:cs="Times New Roman"/>
          <w:b/>
          <w:bCs/>
          <w:sz w:val="28"/>
          <w:szCs w:val="28"/>
        </w:rPr>
        <w:t xml:space="preserve"> действий:</w:t>
      </w:r>
    </w:p>
    <w:p w14:paraId="194AF276" w14:textId="77777777" w:rsidR="00C23A82" w:rsidRPr="008D491C" w:rsidRDefault="00C23A82" w:rsidP="00C23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444F0A" w14:textId="77777777" w:rsidR="00C23A82" w:rsidRPr="008D491C" w:rsidRDefault="00C23A82" w:rsidP="00C23A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69918FC" w14:textId="4E8D5000" w:rsidR="00C23A82" w:rsidRPr="008D491C" w:rsidRDefault="00C23A82" w:rsidP="00C23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1 Начало работы (настройка СУЗ, получение токена авторизации (clientToken) и идентификатора СУЗ </w:t>
      </w:r>
      <w:r w:rsidR="00527481" w:rsidRPr="008D491C">
        <w:rPr>
          <w:rFonts w:ascii="Times New Roman" w:hAnsi="Times New Roman" w:cs="Times New Roman"/>
          <w:sz w:val="28"/>
          <w:szCs w:val="28"/>
        </w:rPr>
        <w:t>(</w:t>
      </w:r>
      <w:r w:rsidRPr="008D491C">
        <w:rPr>
          <w:rFonts w:ascii="Times New Roman" w:hAnsi="Times New Roman" w:cs="Times New Roman"/>
          <w:sz w:val="28"/>
          <w:szCs w:val="28"/>
        </w:rPr>
        <w:t>OMSId</w:t>
      </w:r>
      <w:r w:rsidR="00527481" w:rsidRPr="008D491C">
        <w:rPr>
          <w:rFonts w:ascii="Times New Roman" w:hAnsi="Times New Roman" w:cs="Times New Roman"/>
          <w:sz w:val="28"/>
          <w:szCs w:val="28"/>
        </w:rPr>
        <w:t>)</w:t>
      </w:r>
      <w:r w:rsidRPr="008D491C">
        <w:rPr>
          <w:rFonts w:ascii="Times New Roman" w:hAnsi="Times New Roman" w:cs="Times New Roman"/>
          <w:sz w:val="28"/>
          <w:szCs w:val="28"/>
        </w:rPr>
        <w:t>);</w:t>
      </w:r>
    </w:p>
    <w:p w14:paraId="297CD0A5" w14:textId="77777777" w:rsidR="00785992" w:rsidRPr="008D491C" w:rsidRDefault="00785992" w:rsidP="00C23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605A2F" w14:textId="77E3731B" w:rsidR="00C23A82" w:rsidRPr="008D491C" w:rsidRDefault="00785992" w:rsidP="00C23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91C">
        <w:rPr>
          <w:rFonts w:ascii="Times New Roman" w:hAnsi="Times New Roman" w:cs="Times New Roman"/>
          <w:sz w:val="24"/>
          <w:szCs w:val="24"/>
        </w:rPr>
        <w:t xml:space="preserve">Примечание: при условии, что УОТ выполнил процедуру регистрации в ИС МПТ. </w:t>
      </w:r>
    </w:p>
    <w:p w14:paraId="36121B71" w14:textId="77777777" w:rsidR="00785992" w:rsidRPr="008D491C" w:rsidRDefault="00785992" w:rsidP="00C23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70805C" w14:textId="0BC0845D" w:rsidR="00C23A82" w:rsidRPr="008D491C" w:rsidRDefault="00C23A82" w:rsidP="00C23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2 Проверка работы методов </w:t>
      </w:r>
      <w:r w:rsidRPr="008D491C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Pr="008D491C">
        <w:rPr>
          <w:rFonts w:ascii="Times New Roman" w:hAnsi="Times New Roman" w:cs="Times New Roman"/>
          <w:sz w:val="28"/>
          <w:szCs w:val="28"/>
        </w:rPr>
        <w:t xml:space="preserve"> – тестирование. После выполнения каждого запроса должна быть проверка на исполнение запроса (подтверждени</w:t>
      </w:r>
      <w:r w:rsidR="00527481" w:rsidRPr="008D491C">
        <w:rPr>
          <w:rFonts w:ascii="Times New Roman" w:hAnsi="Times New Roman" w:cs="Times New Roman"/>
          <w:sz w:val="28"/>
          <w:szCs w:val="28"/>
        </w:rPr>
        <w:t>е</w:t>
      </w:r>
      <w:r w:rsidRPr="008D491C">
        <w:rPr>
          <w:rFonts w:ascii="Times New Roman" w:hAnsi="Times New Roman" w:cs="Times New Roman"/>
          <w:sz w:val="28"/>
          <w:szCs w:val="28"/>
        </w:rPr>
        <w:t xml:space="preserve"> выполнения задания);</w:t>
      </w:r>
    </w:p>
    <w:p w14:paraId="6FF9279B" w14:textId="77777777" w:rsidR="00C23A82" w:rsidRPr="008D491C" w:rsidRDefault="00C23A82" w:rsidP="00C23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714B83" w14:textId="77777777" w:rsidR="00C23A82" w:rsidRPr="008D491C" w:rsidRDefault="00C23A82" w:rsidP="00C23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3 Устранение неисправности/доработки. Выполнить настройки системы, в том числе учесть рекомендации по работе с методами </w:t>
      </w:r>
      <w:r w:rsidRPr="008D491C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Pr="008D491C">
        <w:rPr>
          <w:rFonts w:ascii="Times New Roman" w:hAnsi="Times New Roman" w:cs="Times New Roman"/>
          <w:sz w:val="28"/>
          <w:szCs w:val="28"/>
        </w:rPr>
        <w:t>;</w:t>
      </w:r>
    </w:p>
    <w:p w14:paraId="496AB123" w14:textId="77777777" w:rsidR="00C23A82" w:rsidRPr="008D491C" w:rsidRDefault="00C23A82" w:rsidP="00C23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A6FAC" w14:textId="3E27874F" w:rsidR="00C23A82" w:rsidRPr="008D491C" w:rsidRDefault="00C23A82" w:rsidP="00C23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4 Обучение пользователя. Должен быть подготовлен и предоставлен в общий доступ обучающий материал </w:t>
      </w:r>
      <w:r w:rsidR="00527481" w:rsidRPr="008D491C">
        <w:rPr>
          <w:rFonts w:ascii="Times New Roman" w:hAnsi="Times New Roman" w:cs="Times New Roman"/>
          <w:sz w:val="28"/>
          <w:szCs w:val="28"/>
        </w:rPr>
        <w:t>(</w:t>
      </w:r>
      <w:r w:rsidRPr="008D491C">
        <w:rPr>
          <w:rFonts w:ascii="Times New Roman" w:hAnsi="Times New Roman" w:cs="Times New Roman"/>
          <w:sz w:val="28"/>
          <w:szCs w:val="28"/>
        </w:rPr>
        <w:t>видео</w:t>
      </w:r>
      <w:r w:rsidR="00D61C18" w:rsidRPr="008D491C">
        <w:rPr>
          <w:rFonts w:ascii="Times New Roman" w:hAnsi="Times New Roman" w:cs="Times New Roman"/>
          <w:sz w:val="28"/>
          <w:szCs w:val="28"/>
        </w:rPr>
        <w:t>курс</w:t>
      </w:r>
      <w:r w:rsidRPr="008D491C">
        <w:rPr>
          <w:rFonts w:ascii="Times New Roman" w:hAnsi="Times New Roman" w:cs="Times New Roman"/>
          <w:sz w:val="28"/>
          <w:szCs w:val="28"/>
        </w:rPr>
        <w:t xml:space="preserve"> и/или текстовый документ</w:t>
      </w:r>
      <w:r w:rsidR="00527481" w:rsidRPr="008D491C">
        <w:rPr>
          <w:rFonts w:ascii="Times New Roman" w:hAnsi="Times New Roman" w:cs="Times New Roman"/>
          <w:sz w:val="28"/>
          <w:szCs w:val="28"/>
        </w:rPr>
        <w:t>)</w:t>
      </w:r>
      <w:r w:rsidRPr="008D491C">
        <w:rPr>
          <w:rFonts w:ascii="Times New Roman" w:hAnsi="Times New Roman" w:cs="Times New Roman"/>
          <w:sz w:val="28"/>
          <w:szCs w:val="28"/>
        </w:rPr>
        <w:t xml:space="preserve"> по работе в предлагаемом техническом решении.</w:t>
      </w:r>
    </w:p>
    <w:p w14:paraId="5E9BF69B" w14:textId="77777777" w:rsidR="00C23A82" w:rsidRPr="008D491C" w:rsidRDefault="00C23A82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1989A6" w14:textId="6147EA02" w:rsidR="00020ABE" w:rsidRPr="008D491C" w:rsidRDefault="000511F2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91C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892755" w:rsidRPr="008D491C">
        <w:rPr>
          <w:rFonts w:ascii="Times New Roman" w:hAnsi="Times New Roman" w:cs="Times New Roman"/>
          <w:b/>
          <w:bCs/>
          <w:sz w:val="28"/>
          <w:szCs w:val="28"/>
        </w:rPr>
        <w:t>Описание т</w:t>
      </w:r>
      <w:r w:rsidR="00020ABE" w:rsidRPr="008D491C">
        <w:rPr>
          <w:rFonts w:ascii="Times New Roman" w:hAnsi="Times New Roman" w:cs="Times New Roman"/>
          <w:b/>
          <w:bCs/>
          <w:sz w:val="28"/>
          <w:szCs w:val="28"/>
        </w:rPr>
        <w:t>ехническ</w:t>
      </w:r>
      <w:r w:rsidR="00892755" w:rsidRPr="008D491C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020ABE" w:rsidRPr="008D491C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документаци</w:t>
      </w:r>
      <w:r w:rsidR="00892755" w:rsidRPr="008D491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20ABE" w:rsidRPr="008D49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C62377" w14:textId="77777777" w:rsidR="00020ABE" w:rsidRPr="008D491C" w:rsidRDefault="00020ABE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F2141F" w14:textId="6E3FBB79" w:rsidR="00892755" w:rsidRPr="008D491C" w:rsidRDefault="00EB1DB1" w:rsidP="00F4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Функциональное назначение</w:t>
      </w:r>
      <w:r w:rsidR="00723059" w:rsidRPr="008D491C">
        <w:rPr>
          <w:rFonts w:ascii="Times New Roman" w:hAnsi="Times New Roman" w:cs="Times New Roman"/>
          <w:sz w:val="28"/>
          <w:szCs w:val="28"/>
        </w:rPr>
        <w:t xml:space="preserve"> модулей </w:t>
      </w:r>
      <w:r w:rsidR="00713BB1" w:rsidRPr="008D491C">
        <w:rPr>
          <w:rFonts w:ascii="Times New Roman" w:hAnsi="Times New Roman" w:cs="Times New Roman"/>
          <w:sz w:val="28"/>
          <w:szCs w:val="28"/>
        </w:rPr>
        <w:t>ИС МПТ</w:t>
      </w:r>
      <w:r w:rsidR="00892755" w:rsidRPr="008D491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5C98DF2" w14:textId="010EAA4B" w:rsidR="00892755" w:rsidRPr="008D491C" w:rsidRDefault="004023C5" w:rsidP="00962DF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Маркировка</w:t>
      </w:r>
      <w:r w:rsidR="00F40059" w:rsidRPr="008D491C">
        <w:rPr>
          <w:rFonts w:ascii="Times New Roman" w:hAnsi="Times New Roman" w:cs="Times New Roman"/>
          <w:sz w:val="28"/>
          <w:szCs w:val="28"/>
        </w:rPr>
        <w:t xml:space="preserve"> (</w:t>
      </w:r>
      <w:r w:rsidR="00E41B7F" w:rsidRPr="008D491C">
        <w:rPr>
          <w:rFonts w:ascii="Times New Roman" w:hAnsi="Times New Roman" w:cs="Times New Roman"/>
          <w:sz w:val="28"/>
          <w:szCs w:val="28"/>
        </w:rPr>
        <w:t xml:space="preserve">модуль выполняет функции </w:t>
      </w:r>
      <w:r w:rsidR="00F40059" w:rsidRPr="008D491C">
        <w:rPr>
          <w:rFonts w:ascii="Times New Roman" w:hAnsi="Times New Roman" w:cs="Times New Roman"/>
          <w:sz w:val="28"/>
          <w:szCs w:val="28"/>
        </w:rPr>
        <w:t>прием</w:t>
      </w:r>
      <w:r w:rsidR="00527481" w:rsidRPr="008D491C">
        <w:rPr>
          <w:rFonts w:ascii="Times New Roman" w:hAnsi="Times New Roman" w:cs="Times New Roman"/>
          <w:sz w:val="28"/>
          <w:szCs w:val="28"/>
        </w:rPr>
        <w:t>а/</w:t>
      </w:r>
      <w:r w:rsidR="00F40059" w:rsidRPr="008D491C">
        <w:rPr>
          <w:rFonts w:ascii="Times New Roman" w:hAnsi="Times New Roman" w:cs="Times New Roman"/>
          <w:sz w:val="28"/>
          <w:szCs w:val="28"/>
        </w:rPr>
        <w:t>передач</w:t>
      </w:r>
      <w:r w:rsidR="00E41B7F" w:rsidRPr="008D491C">
        <w:rPr>
          <w:rFonts w:ascii="Times New Roman" w:hAnsi="Times New Roman" w:cs="Times New Roman"/>
          <w:sz w:val="28"/>
          <w:szCs w:val="28"/>
        </w:rPr>
        <w:t>и</w:t>
      </w:r>
      <w:r w:rsidR="00F40059" w:rsidRPr="008D491C">
        <w:rPr>
          <w:rFonts w:ascii="Times New Roman" w:hAnsi="Times New Roman" w:cs="Times New Roman"/>
          <w:sz w:val="28"/>
          <w:szCs w:val="28"/>
        </w:rPr>
        <w:t xml:space="preserve"> товара</w:t>
      </w:r>
      <w:r w:rsidR="00E41B7F" w:rsidRPr="008D491C">
        <w:rPr>
          <w:rFonts w:ascii="Times New Roman" w:hAnsi="Times New Roman" w:cs="Times New Roman"/>
          <w:sz w:val="28"/>
          <w:szCs w:val="28"/>
        </w:rPr>
        <w:t xml:space="preserve"> между УОТ</w:t>
      </w:r>
      <w:r w:rsidR="00F40059" w:rsidRPr="008D491C">
        <w:rPr>
          <w:rFonts w:ascii="Times New Roman" w:hAnsi="Times New Roman" w:cs="Times New Roman"/>
          <w:sz w:val="28"/>
          <w:szCs w:val="28"/>
        </w:rPr>
        <w:t>, ввод в оборот, вывод из оборота товара</w:t>
      </w:r>
      <w:r w:rsidR="00D827FC" w:rsidRPr="008D491C">
        <w:rPr>
          <w:rFonts w:ascii="Times New Roman" w:hAnsi="Times New Roman" w:cs="Times New Roman"/>
          <w:sz w:val="28"/>
          <w:szCs w:val="28"/>
        </w:rPr>
        <w:t xml:space="preserve"> и т.д.</w:t>
      </w:r>
      <w:r w:rsidR="00F40059" w:rsidRPr="008D491C">
        <w:rPr>
          <w:rFonts w:ascii="Times New Roman" w:hAnsi="Times New Roman" w:cs="Times New Roman"/>
          <w:sz w:val="28"/>
          <w:szCs w:val="28"/>
        </w:rPr>
        <w:t>)</w:t>
      </w:r>
      <w:r w:rsidR="00892755" w:rsidRPr="008D491C">
        <w:rPr>
          <w:rFonts w:ascii="Times New Roman" w:hAnsi="Times New Roman" w:cs="Times New Roman"/>
          <w:sz w:val="28"/>
          <w:szCs w:val="28"/>
        </w:rPr>
        <w:t>;</w:t>
      </w:r>
      <w:r w:rsidRPr="008D49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BAD3B" w14:textId="584DD58E" w:rsidR="00892755" w:rsidRPr="008D491C" w:rsidRDefault="00FD3E52" w:rsidP="00962DF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НКТ</w:t>
      </w:r>
      <w:r w:rsidR="00F40059" w:rsidRPr="008D491C">
        <w:rPr>
          <w:rFonts w:ascii="Times New Roman" w:hAnsi="Times New Roman" w:cs="Times New Roman"/>
          <w:sz w:val="28"/>
          <w:szCs w:val="28"/>
        </w:rPr>
        <w:t xml:space="preserve"> (</w:t>
      </w:r>
      <w:r w:rsidR="00D827FC" w:rsidRPr="008D491C">
        <w:rPr>
          <w:rFonts w:ascii="Times New Roman" w:hAnsi="Times New Roman" w:cs="Times New Roman"/>
          <w:sz w:val="28"/>
          <w:szCs w:val="28"/>
        </w:rPr>
        <w:t xml:space="preserve">модуль для </w:t>
      </w:r>
      <w:r w:rsidR="00F40059" w:rsidRPr="008D491C">
        <w:rPr>
          <w:rFonts w:ascii="Times New Roman" w:hAnsi="Times New Roman" w:cs="Times New Roman"/>
          <w:sz w:val="28"/>
          <w:szCs w:val="28"/>
        </w:rPr>
        <w:t>регистраци</w:t>
      </w:r>
      <w:r w:rsidR="00D827FC" w:rsidRPr="008D491C">
        <w:rPr>
          <w:rFonts w:ascii="Times New Roman" w:hAnsi="Times New Roman" w:cs="Times New Roman"/>
          <w:sz w:val="28"/>
          <w:szCs w:val="28"/>
        </w:rPr>
        <w:t>и</w:t>
      </w:r>
      <w:r w:rsidR="00C25FAE" w:rsidRPr="008D491C">
        <w:rPr>
          <w:rFonts w:ascii="Times New Roman" w:hAnsi="Times New Roman" w:cs="Times New Roman"/>
          <w:sz w:val="28"/>
          <w:szCs w:val="28"/>
        </w:rPr>
        <w:t>, редактировани</w:t>
      </w:r>
      <w:r w:rsidR="00D827FC" w:rsidRPr="008D491C">
        <w:rPr>
          <w:rFonts w:ascii="Times New Roman" w:hAnsi="Times New Roman" w:cs="Times New Roman"/>
          <w:sz w:val="28"/>
          <w:szCs w:val="28"/>
        </w:rPr>
        <w:t>я</w:t>
      </w:r>
      <w:r w:rsidR="00C25FAE" w:rsidRPr="008D491C">
        <w:rPr>
          <w:rFonts w:ascii="Times New Roman" w:hAnsi="Times New Roman" w:cs="Times New Roman"/>
          <w:sz w:val="28"/>
          <w:szCs w:val="28"/>
        </w:rPr>
        <w:t xml:space="preserve"> </w:t>
      </w:r>
      <w:r w:rsidR="00D827FC" w:rsidRPr="008D491C">
        <w:rPr>
          <w:rFonts w:ascii="Times New Roman" w:hAnsi="Times New Roman" w:cs="Times New Roman"/>
          <w:sz w:val="28"/>
          <w:szCs w:val="28"/>
        </w:rPr>
        <w:t>(</w:t>
      </w:r>
      <w:r w:rsidR="00527481" w:rsidRPr="008D491C">
        <w:rPr>
          <w:rFonts w:ascii="Times New Roman" w:hAnsi="Times New Roman" w:cs="Times New Roman"/>
          <w:sz w:val="28"/>
          <w:szCs w:val="28"/>
        </w:rPr>
        <w:t>удаления</w:t>
      </w:r>
      <w:r w:rsidR="00D827FC" w:rsidRPr="008D491C">
        <w:rPr>
          <w:rFonts w:ascii="Times New Roman" w:hAnsi="Times New Roman" w:cs="Times New Roman"/>
          <w:sz w:val="28"/>
          <w:szCs w:val="28"/>
        </w:rPr>
        <w:t>)</w:t>
      </w:r>
      <w:r w:rsidR="00F40059" w:rsidRPr="008D491C">
        <w:rPr>
          <w:rFonts w:ascii="Times New Roman" w:hAnsi="Times New Roman" w:cs="Times New Roman"/>
          <w:sz w:val="28"/>
          <w:szCs w:val="28"/>
        </w:rPr>
        <w:t xml:space="preserve"> карточек товаров)</w:t>
      </w:r>
      <w:r w:rsidR="00892755" w:rsidRPr="008D491C">
        <w:rPr>
          <w:rFonts w:ascii="Times New Roman" w:hAnsi="Times New Roman" w:cs="Times New Roman"/>
          <w:sz w:val="28"/>
          <w:szCs w:val="28"/>
        </w:rPr>
        <w:t>;</w:t>
      </w:r>
    </w:p>
    <w:p w14:paraId="15E50696" w14:textId="5C421CC5" w:rsidR="004023C5" w:rsidRPr="008D491C" w:rsidRDefault="00FD3E52" w:rsidP="00962DF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СУЗ</w:t>
      </w:r>
      <w:r w:rsidR="00F40059" w:rsidRPr="008D491C">
        <w:rPr>
          <w:rFonts w:ascii="Times New Roman" w:hAnsi="Times New Roman" w:cs="Times New Roman"/>
          <w:sz w:val="28"/>
          <w:szCs w:val="28"/>
        </w:rPr>
        <w:t xml:space="preserve"> (заказ кодов маркировки, </w:t>
      </w:r>
      <w:r w:rsidR="00EB1DB1" w:rsidRPr="008D491C">
        <w:rPr>
          <w:rFonts w:ascii="Times New Roman" w:hAnsi="Times New Roman" w:cs="Times New Roman"/>
          <w:sz w:val="28"/>
          <w:szCs w:val="28"/>
          <w:lang w:val="kk-KZ"/>
        </w:rPr>
        <w:t>нанесение</w:t>
      </w:r>
      <w:r w:rsidR="00EB1DB1" w:rsidRPr="008D491C">
        <w:rPr>
          <w:rFonts w:ascii="Times New Roman" w:hAnsi="Times New Roman" w:cs="Times New Roman"/>
          <w:sz w:val="28"/>
          <w:szCs w:val="28"/>
        </w:rPr>
        <w:t xml:space="preserve">, </w:t>
      </w:r>
      <w:r w:rsidR="00F40059" w:rsidRPr="008D491C">
        <w:rPr>
          <w:rFonts w:ascii="Times New Roman" w:hAnsi="Times New Roman" w:cs="Times New Roman"/>
          <w:sz w:val="28"/>
          <w:szCs w:val="28"/>
        </w:rPr>
        <w:t>агрегация, отбраковка</w:t>
      </w:r>
      <w:r w:rsidR="00E21329" w:rsidRPr="008D49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1329" w:rsidRPr="008D491C">
        <w:rPr>
          <w:rFonts w:ascii="Times New Roman" w:hAnsi="Times New Roman" w:cs="Times New Roman"/>
          <w:sz w:val="28"/>
          <w:szCs w:val="28"/>
        </w:rPr>
        <w:t>(</w:t>
      </w:r>
      <w:r w:rsidR="00E21329" w:rsidRPr="008D491C">
        <w:rPr>
          <w:rFonts w:ascii="Times New Roman" w:hAnsi="Times New Roman" w:cs="Times New Roman"/>
          <w:sz w:val="28"/>
          <w:szCs w:val="28"/>
          <w:lang w:val="kk-KZ"/>
        </w:rPr>
        <w:t>вы</w:t>
      </w:r>
      <w:r w:rsidR="008379C4" w:rsidRPr="008D491C">
        <w:rPr>
          <w:rFonts w:ascii="Times New Roman" w:hAnsi="Times New Roman" w:cs="Times New Roman"/>
          <w:sz w:val="28"/>
          <w:szCs w:val="28"/>
          <w:lang w:val="kk-KZ"/>
        </w:rPr>
        <w:t>бытие товара из оборота</w:t>
      </w:r>
      <w:r w:rsidR="00D15F32" w:rsidRPr="008D491C">
        <w:rPr>
          <w:rFonts w:ascii="Times New Roman" w:hAnsi="Times New Roman" w:cs="Times New Roman"/>
          <w:sz w:val="28"/>
          <w:szCs w:val="28"/>
          <w:lang w:val="kk-KZ"/>
        </w:rPr>
        <w:t>, с указанием причины</w:t>
      </w:r>
      <w:r w:rsidR="004023C5" w:rsidRPr="008D491C">
        <w:rPr>
          <w:rFonts w:ascii="Times New Roman" w:hAnsi="Times New Roman" w:cs="Times New Roman"/>
          <w:sz w:val="28"/>
          <w:szCs w:val="28"/>
        </w:rPr>
        <w:t>)</w:t>
      </w:r>
      <w:r w:rsidR="00892755" w:rsidRPr="008D491C">
        <w:rPr>
          <w:rFonts w:ascii="Times New Roman" w:hAnsi="Times New Roman" w:cs="Times New Roman"/>
          <w:sz w:val="28"/>
          <w:szCs w:val="28"/>
        </w:rPr>
        <w:t>.</w:t>
      </w:r>
    </w:p>
    <w:p w14:paraId="0E3A6F4E" w14:textId="22A0F677" w:rsidR="004023C5" w:rsidRPr="008D491C" w:rsidRDefault="004023C5" w:rsidP="00962DF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минимальный состав ПАК;</w:t>
      </w:r>
    </w:p>
    <w:p w14:paraId="1CC22CB7" w14:textId="77777777" w:rsidR="00962DFE" w:rsidRPr="008D491C" w:rsidRDefault="00962DFE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A1C5D" w14:textId="188E0E2A" w:rsidR="00AC121A" w:rsidRPr="008D491C" w:rsidRDefault="00C92351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91C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245573" w:rsidRPr="008D491C">
        <w:rPr>
          <w:rFonts w:ascii="Times New Roman" w:hAnsi="Times New Roman" w:cs="Times New Roman"/>
          <w:b/>
          <w:bCs/>
          <w:sz w:val="28"/>
          <w:szCs w:val="28"/>
        </w:rPr>
        <w:t xml:space="preserve">Методы </w:t>
      </w:r>
      <w:r w:rsidR="00AC121A" w:rsidRPr="008D491C">
        <w:rPr>
          <w:rFonts w:ascii="Times New Roman" w:hAnsi="Times New Roman" w:cs="Times New Roman"/>
          <w:b/>
          <w:bCs/>
          <w:sz w:val="28"/>
          <w:szCs w:val="28"/>
        </w:rPr>
        <w:t>API</w:t>
      </w:r>
    </w:p>
    <w:p w14:paraId="1630F3B3" w14:textId="77777777" w:rsidR="009B7022" w:rsidRPr="008D491C" w:rsidRDefault="009B7022" w:rsidP="009B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76FF1A" w14:textId="0D15BE44" w:rsidR="009B7022" w:rsidRPr="008D491C" w:rsidRDefault="009B7022" w:rsidP="009B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Перечень технической документации:</w:t>
      </w:r>
    </w:p>
    <w:p w14:paraId="59257BE9" w14:textId="571B1758" w:rsidR="009B7022" w:rsidRPr="008D491C" w:rsidRDefault="00000000" w:rsidP="009B702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B7022" w:rsidRPr="008D491C">
          <w:rPr>
            <w:rStyle w:val="a4"/>
            <w:rFonts w:ascii="Times New Roman" w:hAnsi="Times New Roman" w:cs="Times New Roman"/>
            <w:sz w:val="28"/>
            <w:szCs w:val="28"/>
          </w:rPr>
          <w:t>True API</w:t>
        </w:r>
      </w:hyperlink>
      <w:r w:rsidR="009B7022" w:rsidRPr="008D491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B7022" w:rsidRPr="008D491C">
          <w:rPr>
            <w:rStyle w:val="a4"/>
            <w:rFonts w:ascii="Times New Roman" w:hAnsi="Times New Roman" w:cs="Times New Roman"/>
            <w:sz w:val="28"/>
            <w:szCs w:val="28"/>
          </w:rPr>
          <w:t>(2.19)</w:t>
        </w:r>
      </w:hyperlink>
      <w:r w:rsidR="009B7022" w:rsidRPr="008D491C">
        <w:rPr>
          <w:rFonts w:ascii="Times New Roman" w:hAnsi="Times New Roman" w:cs="Times New Roman"/>
          <w:sz w:val="28"/>
          <w:szCs w:val="28"/>
        </w:rPr>
        <w:t>;</w:t>
      </w:r>
      <w:r w:rsidR="00380784" w:rsidRPr="008D491C">
        <w:rPr>
          <w:rFonts w:ascii="Times New Roman" w:hAnsi="Times New Roman" w:cs="Times New Roman"/>
          <w:sz w:val="28"/>
          <w:szCs w:val="28"/>
        </w:rPr>
        <w:t xml:space="preserve">  // заменить на последнюю версию</w:t>
      </w:r>
    </w:p>
    <w:p w14:paraId="0E0F700A" w14:textId="77777777" w:rsidR="009B7022" w:rsidRPr="008D491C" w:rsidRDefault="00000000" w:rsidP="009B702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B7022" w:rsidRPr="008D491C">
          <w:rPr>
            <w:rStyle w:val="a4"/>
            <w:rFonts w:ascii="Times New Roman" w:hAnsi="Times New Roman" w:cs="Times New Roman"/>
            <w:sz w:val="28"/>
            <w:szCs w:val="28"/>
          </w:rPr>
          <w:t>Методы API СУЗ</w:t>
        </w:r>
      </w:hyperlink>
      <w:r w:rsidR="009B7022" w:rsidRPr="008D49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B7022" w:rsidRPr="008D491C">
        <w:rPr>
          <w:rFonts w:ascii="Times New Roman" w:hAnsi="Times New Roman" w:cs="Times New Roman"/>
          <w:sz w:val="28"/>
          <w:szCs w:val="28"/>
        </w:rPr>
        <w:t>ред.</w:t>
      </w:r>
      <w:r w:rsidR="009B7022" w:rsidRPr="008D491C">
        <w:rPr>
          <w:rFonts w:ascii="Times New Roman" w:hAnsi="Times New Roman" w:cs="Times New Roman"/>
          <w:sz w:val="28"/>
          <w:szCs w:val="28"/>
          <w:lang w:val="en-US"/>
        </w:rPr>
        <w:t xml:space="preserve"> 19)</w:t>
      </w:r>
      <w:r w:rsidR="009B7022" w:rsidRPr="008D491C">
        <w:rPr>
          <w:rFonts w:ascii="Times New Roman" w:hAnsi="Times New Roman" w:cs="Times New Roman"/>
          <w:sz w:val="28"/>
          <w:szCs w:val="28"/>
        </w:rPr>
        <w:t>;</w:t>
      </w:r>
    </w:p>
    <w:p w14:paraId="0149F3AC" w14:textId="77777777" w:rsidR="009B7022" w:rsidRPr="008D491C" w:rsidRDefault="00000000" w:rsidP="009B702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B7022" w:rsidRPr="008D491C">
          <w:rPr>
            <w:rStyle w:val="a4"/>
            <w:rFonts w:ascii="Times New Roman" w:hAnsi="Times New Roman" w:cs="Times New Roman"/>
            <w:sz w:val="28"/>
            <w:szCs w:val="28"/>
          </w:rPr>
          <w:t xml:space="preserve">Методы </w:t>
        </w:r>
        <w:r w:rsidR="009B7022" w:rsidRPr="008D49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API</w:t>
        </w:r>
        <w:r w:rsidR="009B7022" w:rsidRPr="008D491C">
          <w:rPr>
            <w:rStyle w:val="a4"/>
            <w:rFonts w:ascii="Times New Roman" w:hAnsi="Times New Roman" w:cs="Times New Roman"/>
            <w:sz w:val="28"/>
            <w:szCs w:val="28"/>
          </w:rPr>
          <w:t xml:space="preserve"> НКТ</w:t>
        </w:r>
      </w:hyperlink>
      <w:r w:rsidR="009B7022" w:rsidRPr="008D491C">
        <w:rPr>
          <w:rFonts w:ascii="Times New Roman" w:hAnsi="Times New Roman" w:cs="Times New Roman"/>
          <w:sz w:val="28"/>
          <w:szCs w:val="28"/>
        </w:rPr>
        <w:t>.</w:t>
      </w:r>
    </w:p>
    <w:p w14:paraId="3309D1A7" w14:textId="77777777" w:rsidR="00892755" w:rsidRPr="008D491C" w:rsidRDefault="00892755" w:rsidP="00A3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541C3E" w14:textId="30F89E8A" w:rsidR="00A35FBF" w:rsidRPr="008D491C" w:rsidRDefault="00A35FBF" w:rsidP="00A3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Для работы с интерфейсом API необходимо зарегистрироваться в Системе через личный кабинет (ЛК) ИС МПТ: </w:t>
      </w:r>
      <w:hyperlink r:id="rId14" w:history="1">
        <w:r w:rsidR="00C70F31" w:rsidRPr="008D491C">
          <w:rPr>
            <w:rStyle w:val="a4"/>
            <w:rFonts w:ascii="Times New Roman" w:hAnsi="Times New Roman" w:cs="Times New Roman"/>
            <w:sz w:val="28"/>
            <w:szCs w:val="28"/>
          </w:rPr>
          <w:t>https://elk.prod.markirovka.ismet.kz/</w:t>
        </w:r>
      </w:hyperlink>
      <w:r w:rsidR="00C70F31" w:rsidRPr="008D491C">
        <w:rPr>
          <w:rFonts w:ascii="Times New Roman" w:hAnsi="Times New Roman" w:cs="Times New Roman"/>
          <w:sz w:val="28"/>
          <w:szCs w:val="28"/>
        </w:rPr>
        <w:t xml:space="preserve"> </w:t>
      </w:r>
      <w:r w:rsidRPr="008D49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6D16C" w14:textId="76B3306B" w:rsidR="001B7148" w:rsidRPr="008D491C" w:rsidRDefault="001B7148" w:rsidP="00A3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491C">
        <w:rPr>
          <w:rFonts w:ascii="Times New Roman" w:hAnsi="Times New Roman" w:cs="Times New Roman"/>
          <w:sz w:val="28"/>
          <w:szCs w:val="28"/>
        </w:rPr>
        <w:t>Сведения ИС МПТ предоставляются только по конкретному УОТ</w:t>
      </w:r>
      <w:r w:rsidR="000C0C0A" w:rsidRPr="008D491C">
        <w:rPr>
          <w:rFonts w:ascii="Times New Roman" w:hAnsi="Times New Roman" w:cs="Times New Roman"/>
          <w:sz w:val="28"/>
          <w:szCs w:val="28"/>
        </w:rPr>
        <w:t>, выполняющий процедуру интеграции с ИС МПТ.</w:t>
      </w:r>
    </w:p>
    <w:p w14:paraId="0FCC4B59" w14:textId="3C108B88" w:rsidR="00A35FBF" w:rsidRPr="008D491C" w:rsidRDefault="00A35FBF" w:rsidP="00A3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УОТ необходимо иметь ЛК с подключенной товарной группой (далее - ТГ), по которой планируется передача сведений по кодам маркировки (далее - КМ). </w:t>
      </w:r>
    </w:p>
    <w:p w14:paraId="61C5A5A3" w14:textId="5DD01692" w:rsidR="008220F8" w:rsidRPr="008D491C" w:rsidRDefault="008220F8" w:rsidP="00A3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В НКТ необходимо получить APIKEY с личного кабинета</w:t>
      </w:r>
      <w:r w:rsidR="00123DF0" w:rsidRPr="008D491C">
        <w:rPr>
          <w:rFonts w:ascii="Times New Roman" w:hAnsi="Times New Roman" w:cs="Times New Roman"/>
          <w:sz w:val="28"/>
          <w:szCs w:val="28"/>
        </w:rPr>
        <w:t>, для тестовой и продуктивной среды отдельно</w:t>
      </w:r>
      <w:r w:rsidRPr="008D491C">
        <w:rPr>
          <w:rFonts w:ascii="Times New Roman" w:hAnsi="Times New Roman" w:cs="Times New Roman"/>
          <w:sz w:val="28"/>
          <w:szCs w:val="28"/>
        </w:rPr>
        <w:t>.</w:t>
      </w:r>
    </w:p>
    <w:p w14:paraId="106F4500" w14:textId="38A487F0" w:rsidR="008220F8" w:rsidRPr="008D491C" w:rsidRDefault="008220F8" w:rsidP="00A3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В СУЗ</w:t>
      </w:r>
      <w:r w:rsidR="00BF7EC2" w:rsidRPr="008D491C">
        <w:rPr>
          <w:rFonts w:ascii="Times New Roman" w:hAnsi="Times New Roman" w:cs="Times New Roman"/>
          <w:sz w:val="28"/>
          <w:szCs w:val="28"/>
        </w:rPr>
        <w:t xml:space="preserve"> выполнить настройку устройства (создать устройство), для получения токена.</w:t>
      </w:r>
    </w:p>
    <w:p w14:paraId="4A9E48E6" w14:textId="77777777" w:rsidR="001647B8" w:rsidRPr="008D491C" w:rsidRDefault="001647B8" w:rsidP="00A3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735120" w14:textId="53763F50" w:rsidR="00A35FBF" w:rsidRPr="008D491C" w:rsidRDefault="00A35FBF" w:rsidP="00A3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После успешной аутентификации пользователь может работать с методами интерфейса прикладного программирования (далее - API) True API и оперировать данными исключительно в рамках зарегистрирова</w:t>
      </w:r>
      <w:r w:rsidR="00527481" w:rsidRPr="008D491C">
        <w:rPr>
          <w:rFonts w:ascii="Times New Roman" w:hAnsi="Times New Roman" w:cs="Times New Roman"/>
          <w:sz w:val="28"/>
          <w:szCs w:val="28"/>
        </w:rPr>
        <w:t>нной им в ИС МПТ товарной группы</w:t>
      </w:r>
      <w:r w:rsidRPr="008D491C">
        <w:rPr>
          <w:rFonts w:ascii="Times New Roman" w:hAnsi="Times New Roman" w:cs="Times New Roman"/>
          <w:sz w:val="28"/>
          <w:szCs w:val="28"/>
        </w:rPr>
        <w:t xml:space="preserve"> (ТГ). </w:t>
      </w:r>
    </w:p>
    <w:p w14:paraId="3E9904F2" w14:textId="70A116B6" w:rsidR="0066435F" w:rsidRPr="008D491C" w:rsidRDefault="00A35FBF" w:rsidP="00A3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Для всех методов интерфейса True-API используется единый адрес сервера (url стенда, хост) </w:t>
      </w:r>
      <w:hyperlink r:id="rId15" w:history="1">
        <w:r w:rsidR="00F40059" w:rsidRPr="008D491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https://elk.prod.markirovka.ismet.kz/api/v3/true-api/</w:t>
        </w:r>
      </w:hyperlink>
    </w:p>
    <w:p w14:paraId="453C1373" w14:textId="26A27E2C" w:rsidR="000307A0" w:rsidRPr="008D491C" w:rsidRDefault="00D50E55" w:rsidP="00A3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Для м</w:t>
      </w:r>
      <w:r w:rsidR="00F40059" w:rsidRPr="008D491C">
        <w:rPr>
          <w:rFonts w:ascii="Times New Roman" w:hAnsi="Times New Roman" w:cs="Times New Roman"/>
          <w:sz w:val="28"/>
          <w:szCs w:val="28"/>
        </w:rPr>
        <w:t>етодов swagger:</w:t>
      </w:r>
      <w:r w:rsidR="000307A0" w:rsidRPr="008D49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35959" w14:textId="2AB3FE3E" w:rsidR="00F40059" w:rsidRPr="008D491C" w:rsidRDefault="000307A0" w:rsidP="00A3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D491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D491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hyperlink r:id="rId16" w:history="1">
        <w:r w:rsidRPr="008D491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https://omscloud.ismet.kz/swagger-ui.html</w:t>
        </w:r>
      </w:hyperlink>
    </w:p>
    <w:p w14:paraId="2F8A032F" w14:textId="6DC70D42" w:rsidR="000307A0" w:rsidRPr="008D491C" w:rsidRDefault="000307A0" w:rsidP="00A3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D491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D491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hyperlink r:id="rId17" w:history="1">
        <w:r w:rsidR="00D84B2F" w:rsidRPr="008D491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https://api.nc.ismet.kz/v3/swagger?apikey=...</w:t>
        </w:r>
      </w:hyperlink>
    </w:p>
    <w:p w14:paraId="6967FF10" w14:textId="6EBB8748" w:rsidR="00F40059" w:rsidRPr="008D491C" w:rsidRDefault="00D50E55" w:rsidP="00A3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Для </w:t>
      </w:r>
      <w:r w:rsidR="00F40059" w:rsidRPr="008D491C">
        <w:rPr>
          <w:rFonts w:ascii="Times New Roman" w:hAnsi="Times New Roman" w:cs="Times New Roman"/>
          <w:sz w:val="28"/>
          <w:szCs w:val="28"/>
        </w:rPr>
        <w:t>Методов</w:t>
      </w:r>
      <w:r w:rsidR="00CC3444" w:rsidRPr="008D491C">
        <w:rPr>
          <w:rFonts w:ascii="Times New Roman" w:hAnsi="Times New Roman" w:cs="Times New Roman"/>
          <w:sz w:val="28"/>
          <w:szCs w:val="28"/>
        </w:rPr>
        <w:t xml:space="preserve"> </w:t>
      </w:r>
      <w:r w:rsidR="00CC3444" w:rsidRPr="008D491C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F40059" w:rsidRPr="008D491C">
        <w:rPr>
          <w:rFonts w:ascii="Times New Roman" w:hAnsi="Times New Roman" w:cs="Times New Roman"/>
          <w:sz w:val="28"/>
          <w:szCs w:val="28"/>
        </w:rPr>
        <w:t xml:space="preserve"> НКТ:</w:t>
      </w:r>
      <w:r w:rsidR="000307A0" w:rsidRPr="008D49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673731" w14:textId="3D08CF1D" w:rsidR="006E74DA" w:rsidRPr="008D491C" w:rsidRDefault="006E74DA" w:rsidP="006E74D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адрес тестовой среды:</w:t>
      </w:r>
      <w:r w:rsidR="00D26B91" w:rsidRPr="008D491C">
        <w:rPr>
          <w:rFonts w:ascii="Times New Roman" w:hAnsi="Times New Roman" w:cs="Times New Roman"/>
          <w:sz w:val="28"/>
          <w:szCs w:val="28"/>
        </w:rPr>
        <w:t xml:space="preserve"> </w:t>
      </w:r>
      <w:r w:rsidRPr="008D491C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2E7C77" w:rsidRPr="008D491C">
          <w:rPr>
            <w:rFonts w:ascii="Times New Roman" w:hAnsi="Times New Roman" w:cs="Times New Roman"/>
            <w:sz w:val="28"/>
            <w:szCs w:val="28"/>
          </w:rPr>
          <w:t>https://api.nc.stage.ismet.kz/v3/</w:t>
        </w:r>
      </w:hyperlink>
      <w:r w:rsidR="00896FC8" w:rsidRPr="008D491C">
        <w:rPr>
          <w:rFonts w:ascii="Times New Roman" w:hAnsi="Times New Roman" w:cs="Times New Roman"/>
          <w:sz w:val="28"/>
          <w:szCs w:val="28"/>
        </w:rPr>
        <w:t>...</w:t>
      </w:r>
      <w:r w:rsidR="009B39A7" w:rsidRPr="008D491C">
        <w:rPr>
          <w:rFonts w:ascii="Times New Roman" w:hAnsi="Times New Roman" w:cs="Times New Roman"/>
          <w:sz w:val="28"/>
          <w:szCs w:val="28"/>
        </w:rPr>
        <w:t>;</w:t>
      </w:r>
    </w:p>
    <w:p w14:paraId="28CA36ED" w14:textId="06FB83A3" w:rsidR="00D26B91" w:rsidRPr="008D491C" w:rsidRDefault="006E74DA" w:rsidP="00D26B91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адрес продуктивной среды</w:t>
      </w:r>
      <w:r w:rsidR="00D26B91" w:rsidRPr="008D491C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896FC8" w:rsidRPr="008D491C">
          <w:rPr>
            <w:rStyle w:val="a4"/>
            <w:rFonts w:ascii="Times New Roman" w:hAnsi="Times New Roman" w:cs="Times New Roman"/>
            <w:sz w:val="28"/>
            <w:szCs w:val="28"/>
          </w:rPr>
          <w:t>https://api.nc.ismet.kz/v3/</w:t>
        </w:r>
      </w:hyperlink>
      <w:r w:rsidR="002E7C77" w:rsidRPr="008D491C">
        <w:rPr>
          <w:rFonts w:ascii="Times New Roman" w:hAnsi="Times New Roman" w:cs="Times New Roman"/>
          <w:sz w:val="28"/>
          <w:szCs w:val="28"/>
        </w:rPr>
        <w:t>.</w:t>
      </w:r>
      <w:r w:rsidR="00896FC8" w:rsidRPr="008D491C">
        <w:rPr>
          <w:rFonts w:ascii="Times New Roman" w:hAnsi="Times New Roman" w:cs="Times New Roman"/>
          <w:sz w:val="28"/>
          <w:szCs w:val="28"/>
        </w:rPr>
        <w:t>..</w:t>
      </w:r>
    </w:p>
    <w:p w14:paraId="1628C4DE" w14:textId="77777777" w:rsidR="00C92351" w:rsidRPr="008D491C" w:rsidRDefault="00C92351" w:rsidP="00C9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E66F34" w14:textId="15EB5F6E" w:rsidR="00C92351" w:rsidRPr="008D491C" w:rsidRDefault="00C92351" w:rsidP="00C9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Применяемые методы </w:t>
      </w:r>
      <w:r w:rsidRPr="008D491C">
        <w:rPr>
          <w:rFonts w:ascii="Times New Roman" w:hAnsi="Times New Roman" w:cs="Times New Roman"/>
          <w:b/>
          <w:bCs/>
          <w:sz w:val="28"/>
          <w:szCs w:val="28"/>
          <w:lang w:val="en-US"/>
        </w:rPr>
        <w:t>API</w:t>
      </w:r>
      <w:r w:rsidRPr="008D491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в ИС МПТ</w:t>
      </w:r>
      <w:r w:rsidRPr="008D491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15FFF76" w14:textId="3642FCDD" w:rsidR="008A7EA5" w:rsidRPr="008D491C" w:rsidRDefault="008A7EA5" w:rsidP="00C9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C59678" w14:textId="77777777" w:rsidR="00B939CE" w:rsidRPr="008D491C" w:rsidRDefault="00000000" w:rsidP="00B939C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B939CE" w:rsidRPr="008D491C">
          <w:rPr>
            <w:rStyle w:val="a4"/>
            <w:rFonts w:ascii="Times New Roman" w:hAnsi="Times New Roman" w:cs="Times New Roman"/>
            <w:sz w:val="28"/>
            <w:szCs w:val="28"/>
          </w:rPr>
          <w:t>Методы работы в НКТ</w:t>
        </w:r>
      </w:hyperlink>
      <w:r w:rsidR="00B939CE" w:rsidRPr="008D491C">
        <w:rPr>
          <w:rFonts w:ascii="Times New Roman" w:hAnsi="Times New Roman" w:cs="Times New Roman"/>
          <w:sz w:val="28"/>
          <w:szCs w:val="28"/>
        </w:rPr>
        <w:t>:</w:t>
      </w:r>
    </w:p>
    <w:p w14:paraId="3A2A5E5F" w14:textId="77777777" w:rsidR="00B939CE" w:rsidRPr="008D491C" w:rsidRDefault="00B939CE" w:rsidP="00B939CE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Регистрация карточки</w:t>
      </w:r>
    </w:p>
    <w:p w14:paraId="0673481E" w14:textId="77777777" w:rsidR="00B939CE" w:rsidRPr="008D491C" w:rsidRDefault="00B939CE" w:rsidP="00B939CE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Получить список товарных групп для регистрации карточек </w:t>
      </w:r>
      <w:bookmarkStart w:id="1" w:name="_Hlk85531988"/>
    </w:p>
    <w:p w14:paraId="0FA26611" w14:textId="77777777" w:rsidR="00B939CE" w:rsidRPr="008D491C" w:rsidRDefault="00B939CE" w:rsidP="00B939CE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GET good- categories</w:t>
      </w:r>
      <w:bookmarkEnd w:id="1"/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6432525F" w14:textId="77777777" w:rsidR="00B939CE" w:rsidRPr="008D491C" w:rsidRDefault="00B939CE" w:rsidP="00B939CE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список классификатора ТНВЭД</w:t>
      </w:r>
    </w:p>
    <w:p w14:paraId="798EE930" w14:textId="77777777" w:rsidR="00B939CE" w:rsidRPr="008D491C" w:rsidRDefault="00B939CE" w:rsidP="00B939CE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GET good-category-tnved;</w:t>
      </w:r>
    </w:p>
    <w:p w14:paraId="7A94DF1A" w14:textId="77777777" w:rsidR="00B939CE" w:rsidRPr="008D491C" w:rsidRDefault="00B939CE" w:rsidP="00B939CE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список классификатора GPC</w:t>
      </w:r>
    </w:p>
    <w:p w14:paraId="3C3FF4A3" w14:textId="77777777" w:rsidR="00B939CE" w:rsidRPr="008D491C" w:rsidRDefault="00B939CE" w:rsidP="00B939CE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GET </w:t>
      </w:r>
      <w:bookmarkStart w:id="2" w:name="_Hlk85532010"/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good-category-gpc</w:t>
      </w:r>
      <w:bookmarkEnd w:id="2"/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C98E55B" w14:textId="77777777" w:rsidR="00B939CE" w:rsidRPr="008D491C" w:rsidRDefault="00B939CE" w:rsidP="00B939CE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список атрибутов (в зависимости от категории, типа импорта и назначения упаковки)</w:t>
      </w:r>
    </w:p>
    <w:p w14:paraId="10A3D397" w14:textId="77777777" w:rsidR="00B939CE" w:rsidRPr="008D491C" w:rsidRDefault="00B939CE" w:rsidP="00B939CE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GET good-attributes;</w:t>
      </w:r>
    </w:p>
    <w:p w14:paraId="77F90153" w14:textId="77777777" w:rsidR="00B939CE" w:rsidRPr="008D491C" w:rsidRDefault="00B939CE" w:rsidP="00B939CE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и отправить (импортировать) краткий отчет по карточке товара</w:t>
      </w:r>
    </w:p>
    <w:p w14:paraId="26B4B335" w14:textId="77777777" w:rsidR="00B939CE" w:rsidRPr="008D491C" w:rsidRDefault="00B939CE" w:rsidP="00B939CE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5531907"/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POST good</w:t>
      </w: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bookmarkEnd w:id="3"/>
      <w:r w:rsidRPr="008D491C">
        <w:rPr>
          <w:rFonts w:ascii="Times New Roman" w:hAnsi="Times New Roman" w:cs="Times New Roman"/>
          <w:sz w:val="28"/>
          <w:szCs w:val="28"/>
        </w:rPr>
        <w:t>;</w:t>
      </w:r>
    </w:p>
    <w:p w14:paraId="7D4BBB03" w14:textId="77777777" w:rsidR="00B939CE" w:rsidRPr="008D491C" w:rsidRDefault="00B939CE" w:rsidP="00B939CE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Получить информацию по задаче импорта </w:t>
      </w:r>
    </w:p>
    <w:p w14:paraId="5D525C39" w14:textId="77777777" w:rsidR="00B939CE" w:rsidRPr="008D491C" w:rsidRDefault="00B939CE" w:rsidP="00B939CE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bookmarkStart w:id="4" w:name="_Hlk85531942"/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GET good-task</w:t>
      </w:r>
      <w:bookmarkEnd w:id="4"/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3BA8D38B" w14:textId="77777777" w:rsidR="00B939CE" w:rsidRPr="008D491C" w:rsidRDefault="00B939CE" w:rsidP="00B939CE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и отправить (импортировать) полный отчет по карточке товара</w:t>
      </w:r>
    </w:p>
    <w:p w14:paraId="56C8575B" w14:textId="77777777" w:rsidR="00B939CE" w:rsidRPr="008D491C" w:rsidRDefault="00B939CE" w:rsidP="00B939CE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PUT good</w:t>
      </w: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8D491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ECC326C" w14:textId="77777777" w:rsidR="00B939CE" w:rsidRPr="008D491C" w:rsidRDefault="00B939CE" w:rsidP="00B939CE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Загрузка фото</w:t>
      </w:r>
    </w:p>
    <w:p w14:paraId="5AB73672" w14:textId="77777777" w:rsidR="00B939CE" w:rsidRPr="008D491C" w:rsidRDefault="00B939CE" w:rsidP="00B939C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Загрузить новые фото </w:t>
      </w:r>
    </w:p>
    <w:p w14:paraId="41B08BC1" w14:textId="77777777" w:rsidR="00B939CE" w:rsidRPr="008D491C" w:rsidRDefault="00B939CE" w:rsidP="00B939CE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(POST good-photo)</w:t>
      </w:r>
      <w:r w:rsidRPr="008D491C">
        <w:rPr>
          <w:rFonts w:ascii="Times New Roman" w:hAnsi="Times New Roman" w:cs="Times New Roman"/>
          <w:sz w:val="28"/>
          <w:szCs w:val="28"/>
        </w:rPr>
        <w:t>;</w:t>
      </w:r>
    </w:p>
    <w:p w14:paraId="2CEE4AE0" w14:textId="77777777" w:rsidR="00B939CE" w:rsidRPr="008D491C" w:rsidRDefault="00B939CE" w:rsidP="00B939C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Удалить фото из карточки (все или определенного ракурса)</w:t>
      </w:r>
    </w:p>
    <w:p w14:paraId="4CBB2C18" w14:textId="77777777" w:rsidR="00B939CE" w:rsidRPr="008D491C" w:rsidRDefault="00B939CE" w:rsidP="00B939CE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DELETE</w:t>
      </w: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) good-photo;</w:t>
      </w:r>
    </w:p>
    <w:p w14:paraId="439781D0" w14:textId="77777777" w:rsidR="00B939CE" w:rsidRPr="008D491C" w:rsidRDefault="00B939CE" w:rsidP="00B939C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список ракурсов</w:t>
      </w:r>
    </w:p>
    <w:p w14:paraId="265BF463" w14:textId="77777777" w:rsidR="00B939CE" w:rsidRPr="008D491C" w:rsidRDefault="00B939CE" w:rsidP="00B939CE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GET good-photo-types</w:t>
      </w: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0BB3C0E" w14:textId="77777777" w:rsidR="00B939CE" w:rsidRPr="008D491C" w:rsidRDefault="00B939CE" w:rsidP="00B939CE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19FBA082" w14:textId="77777777" w:rsidR="00B939CE" w:rsidRPr="008D491C" w:rsidRDefault="00B939CE" w:rsidP="00B939CE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Отправка на модерацию</w:t>
      </w:r>
    </w:p>
    <w:p w14:paraId="65495046" w14:textId="77777777" w:rsidR="00B939CE" w:rsidRPr="008D491C" w:rsidRDefault="00B939CE" w:rsidP="00B939C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Отправить карточки товаров на модерацию (до 25 (включительно) карточек в одном запросе)</w:t>
      </w:r>
    </w:p>
    <w:p w14:paraId="48997E59" w14:textId="77777777" w:rsidR="00B939CE" w:rsidRPr="008D491C" w:rsidRDefault="00B939CE" w:rsidP="00B939CE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POST</w:t>
      </w: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good-moderation)</w:t>
      </w:r>
      <w:r w:rsidRPr="008D491C">
        <w:rPr>
          <w:rFonts w:ascii="Times New Roman" w:hAnsi="Times New Roman" w:cs="Times New Roman"/>
          <w:sz w:val="28"/>
          <w:szCs w:val="28"/>
        </w:rPr>
        <w:t>;</w:t>
      </w:r>
    </w:p>
    <w:p w14:paraId="4390EBE8" w14:textId="77777777" w:rsidR="00B939CE" w:rsidRPr="008D491C" w:rsidRDefault="00B939CE" w:rsidP="00B939C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ошибки и комментарии модератора к ним. Карточка должна быть в статусе errors (Требует изменений).</w:t>
      </w:r>
    </w:p>
    <w:p w14:paraId="29B6F960" w14:textId="77777777" w:rsidR="00B939CE" w:rsidRPr="008D491C" w:rsidRDefault="00B939CE" w:rsidP="00B939CE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(GET good-error);</w:t>
      </w:r>
    </w:p>
    <w:p w14:paraId="6B89A666" w14:textId="77777777" w:rsidR="00B939CE" w:rsidRPr="008D491C" w:rsidRDefault="00B939CE" w:rsidP="00B939C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актуальные статусы карточек для аккаунта по их идентификаторам</w:t>
      </w:r>
    </w:p>
    <w:p w14:paraId="1AC17EAF" w14:textId="77777777" w:rsidR="00B939CE" w:rsidRPr="008D491C" w:rsidRDefault="00B939CE" w:rsidP="00B939CE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(GET good-status);</w:t>
      </w:r>
    </w:p>
    <w:p w14:paraId="0C25BB25" w14:textId="77777777" w:rsidR="00B939CE" w:rsidRPr="008D491C" w:rsidRDefault="00B939CE" w:rsidP="00B939CE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1E893D6E" w14:textId="77777777" w:rsidR="00B939CE" w:rsidRPr="008D491C" w:rsidRDefault="00B939CE" w:rsidP="00B939CE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Подписание карточки;</w:t>
      </w:r>
    </w:p>
    <w:p w14:paraId="12066747" w14:textId="77777777" w:rsidR="00B939CE" w:rsidRPr="008D491C" w:rsidRDefault="00B939CE" w:rsidP="00B939C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возвращает XML товаров для подписи по goodId или GTIN с указанием соглашения на публикацию </w:t>
      </w:r>
    </w:p>
    <w:p w14:paraId="1AB4B8C1" w14:textId="77777777" w:rsidR="00B939CE" w:rsidRPr="008D491C" w:rsidRDefault="00B939CE" w:rsidP="00B939CE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POST</w:t>
      </w: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feed</w:t>
      </w: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product</w:t>
      </w: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document</w:t>
      </w: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2220932A" w14:textId="77777777" w:rsidR="00B939CE" w:rsidRPr="008D491C" w:rsidRDefault="00B939CE" w:rsidP="00B939C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принимает массив объектов, в объектах содержатся good_id товара и подписанный XML для этого товара. Количество принимаемых данных ограничено 25 </w:t>
      </w:r>
    </w:p>
    <w:p w14:paraId="56BA7DEF" w14:textId="77777777" w:rsidR="00B939CE" w:rsidRPr="008D491C" w:rsidRDefault="00B939CE" w:rsidP="00B939CE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POST feed-product-sign</w:t>
      </w: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4B7E2532" w14:textId="77777777" w:rsidR="00B939CE" w:rsidRPr="008D491C" w:rsidRDefault="00B939CE" w:rsidP="00B939CE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4165D42B" w14:textId="77777777" w:rsidR="00B939CE" w:rsidRPr="008D491C" w:rsidRDefault="00B939CE" w:rsidP="00B939CE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Дополнительные методы</w:t>
      </w:r>
    </w:p>
    <w:p w14:paraId="7A8949C3" w14:textId="77777777" w:rsidR="00B939CE" w:rsidRPr="008D491C" w:rsidRDefault="00B939CE" w:rsidP="00B939C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списка торговых марок (брендов), зарегистрированных в Национальном каталоге</w:t>
      </w:r>
      <w:r w:rsidRPr="008D491C">
        <w:rPr>
          <w:rFonts w:ascii="Times New Roman" w:hAnsi="Times New Roman" w:cs="Times New Roman"/>
          <w:sz w:val="28"/>
          <w:szCs w:val="28"/>
        </w:rPr>
        <w:t>;</w:t>
      </w:r>
    </w:p>
    <w:p w14:paraId="7FDFBD5D" w14:textId="77777777" w:rsidR="00B939CE" w:rsidRPr="008D491C" w:rsidRDefault="00B939CE" w:rsidP="00B939CE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(GET brands);</w:t>
      </w:r>
    </w:p>
    <w:p w14:paraId="45709EFB" w14:textId="77777777" w:rsidR="00B939CE" w:rsidRPr="008D491C" w:rsidRDefault="00B939CE" w:rsidP="00B939C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дерева категорий</w:t>
      </w:r>
    </w:p>
    <w:p w14:paraId="0C8FE950" w14:textId="77777777" w:rsidR="00B939CE" w:rsidRPr="008D491C" w:rsidRDefault="00B939CE" w:rsidP="00B939CE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(GET сategories);</w:t>
      </w:r>
    </w:p>
    <w:p w14:paraId="07F66BA5" w14:textId="77777777" w:rsidR="00B939CE" w:rsidRPr="008D491C" w:rsidRDefault="00B939CE" w:rsidP="00B939C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атрибутов как публичных, так и приватных для запрашивающего аккаунта</w:t>
      </w:r>
    </w:p>
    <w:p w14:paraId="138C5AA8" w14:textId="77777777" w:rsidR="00B939CE" w:rsidRPr="008D491C" w:rsidRDefault="00B939CE" w:rsidP="00B939CE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(GET</w:t>
      </w: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</w:t>
      </w:r>
      <w:r w:rsidRPr="008D491C">
        <w:rPr>
          <w:rFonts w:ascii="Times New Roman" w:eastAsia="Times New Roman" w:hAnsi="Times New Roman" w:cs="Times New Roman"/>
          <w:color w:val="000000"/>
          <w:sz w:val="28"/>
          <w:szCs w:val="28"/>
        </w:rPr>
        <w:t>ttributes);</w:t>
      </w:r>
    </w:p>
    <w:p w14:paraId="7B9FA327" w14:textId="77777777" w:rsidR="00B939CE" w:rsidRPr="008D491C" w:rsidRDefault="00B939CE" w:rsidP="00C9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945189F" w14:textId="0B08735B" w:rsidR="00C92351" w:rsidRPr="008D491C" w:rsidRDefault="00000000" w:rsidP="00C9235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92351" w:rsidRPr="008D491C">
          <w:rPr>
            <w:rStyle w:val="a4"/>
            <w:rFonts w:ascii="Times New Roman" w:hAnsi="Times New Roman" w:cs="Times New Roman"/>
            <w:sz w:val="28"/>
            <w:szCs w:val="28"/>
          </w:rPr>
          <w:t>Методы работы с КМ</w:t>
        </w:r>
      </w:hyperlink>
      <w:r w:rsidR="00F57781" w:rsidRPr="008D491C">
        <w:rPr>
          <w:rFonts w:ascii="Times New Roman" w:hAnsi="Times New Roman" w:cs="Times New Roman"/>
          <w:sz w:val="28"/>
          <w:szCs w:val="28"/>
        </w:rPr>
        <w:t>:</w:t>
      </w:r>
    </w:p>
    <w:p w14:paraId="6E38EAA6" w14:textId="77777777" w:rsidR="00970053" w:rsidRPr="008D491C" w:rsidRDefault="00F57781" w:rsidP="00F5778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lastRenderedPageBreak/>
        <w:t xml:space="preserve">Запрос на получение списка кодов маркировки для участника оборота товаров (не более 10 000 записей) </w:t>
      </w:r>
    </w:p>
    <w:p w14:paraId="66F877EB" w14:textId="173F309E" w:rsidR="00F57781" w:rsidRPr="008D491C" w:rsidRDefault="00F57781" w:rsidP="00970053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(POST /cises/my);</w:t>
      </w:r>
    </w:p>
    <w:p w14:paraId="3A8B666F" w14:textId="77777777" w:rsidR="00970053" w:rsidRPr="008D491C" w:rsidRDefault="00F57781" w:rsidP="00F5778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Запрос проверки статуса заказа на список кодов маркировки </w:t>
      </w:r>
    </w:p>
    <w:p w14:paraId="651D71E6" w14:textId="188ED4EE" w:rsidR="00F57781" w:rsidRPr="008D491C" w:rsidRDefault="00F57781" w:rsidP="00970053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91C">
        <w:rPr>
          <w:rFonts w:ascii="Times New Roman" w:hAnsi="Times New Roman" w:cs="Times New Roman"/>
          <w:sz w:val="28"/>
          <w:szCs w:val="28"/>
          <w:lang w:val="en-US"/>
        </w:rPr>
        <w:t>(GET /cises/orders/{uuid}/status);</w:t>
      </w:r>
    </w:p>
    <w:p w14:paraId="4F2373C0" w14:textId="77777777" w:rsidR="00970053" w:rsidRPr="008D491C" w:rsidRDefault="00F57781" w:rsidP="00F5778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Запрос результата заказа на список кодов маркировки </w:t>
      </w:r>
    </w:p>
    <w:p w14:paraId="35A7643D" w14:textId="10E57E1A" w:rsidR="00F57781" w:rsidRPr="008D491C" w:rsidRDefault="00F57781" w:rsidP="00970053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91C">
        <w:rPr>
          <w:rFonts w:ascii="Times New Roman" w:hAnsi="Times New Roman" w:cs="Times New Roman"/>
          <w:sz w:val="28"/>
          <w:szCs w:val="28"/>
          <w:lang w:val="en-US"/>
        </w:rPr>
        <w:t>(GET /cises/orders/{uuid}/result);</w:t>
      </w:r>
    </w:p>
    <w:p w14:paraId="44394DC6" w14:textId="77777777" w:rsidR="00970053" w:rsidRPr="008D491C" w:rsidRDefault="00F57781" w:rsidP="00F5778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Расчет итогов по агрегированным КМ </w:t>
      </w:r>
    </w:p>
    <w:p w14:paraId="71BD5046" w14:textId="1E1C7175" w:rsidR="00F57781" w:rsidRPr="008D491C" w:rsidRDefault="00F57781" w:rsidP="00970053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91C">
        <w:rPr>
          <w:rFonts w:ascii="Times New Roman" w:hAnsi="Times New Roman" w:cs="Times New Roman"/>
          <w:sz w:val="28"/>
          <w:szCs w:val="28"/>
          <w:lang w:val="en-US"/>
        </w:rPr>
        <w:t>(POST /cis/cises-units-count);</w:t>
      </w:r>
    </w:p>
    <w:p w14:paraId="1D8FA1F4" w14:textId="77777777" w:rsidR="00970053" w:rsidRPr="008D491C" w:rsidRDefault="00F57781" w:rsidP="00F5778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Метод получения подробной информации о кодах маркировки по списку </w:t>
      </w:r>
    </w:p>
    <w:p w14:paraId="06BD7EA6" w14:textId="65698E94" w:rsidR="00F57781" w:rsidRPr="008D491C" w:rsidRDefault="00F57781" w:rsidP="00970053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(POST /cises/info);</w:t>
      </w:r>
    </w:p>
    <w:p w14:paraId="2C8BB83C" w14:textId="77777777" w:rsidR="00970053" w:rsidRPr="008D491C" w:rsidRDefault="00F57781" w:rsidP="00F5778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Запрос списка агрегированных кодов маркировок по списку родительских кодов маркировки </w:t>
      </w:r>
    </w:p>
    <w:p w14:paraId="2EB06B77" w14:textId="2A44CD7B" w:rsidR="00F57781" w:rsidRPr="008D491C" w:rsidRDefault="00F57781" w:rsidP="00970053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(POST /cises/aggregated/list);</w:t>
      </w:r>
    </w:p>
    <w:p w14:paraId="144E22A5" w14:textId="77777777" w:rsidR="00970053" w:rsidRPr="008D491C" w:rsidRDefault="00F57781" w:rsidP="00F5778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Запрос списка агрегированных кодов маркировок по списку родительских кодов маркировки (GET) </w:t>
      </w:r>
    </w:p>
    <w:p w14:paraId="411780CF" w14:textId="07279364" w:rsidR="00F57781" w:rsidRPr="008D491C" w:rsidRDefault="00F57781" w:rsidP="00970053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91C">
        <w:rPr>
          <w:rFonts w:ascii="Times New Roman" w:hAnsi="Times New Roman" w:cs="Times New Roman"/>
          <w:sz w:val="28"/>
          <w:szCs w:val="28"/>
          <w:lang w:val="en-US"/>
        </w:rPr>
        <w:t>(GET /cises/aggregated/list?codes={codes});</w:t>
      </w:r>
    </w:p>
    <w:p w14:paraId="0721E558" w14:textId="77777777" w:rsidR="00970053" w:rsidRPr="008D491C" w:rsidRDefault="00F57781" w:rsidP="00F5778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Получение информации по списку КМ </w:t>
      </w:r>
    </w:p>
    <w:p w14:paraId="3DB5511A" w14:textId="1493DA14" w:rsidR="00F57781" w:rsidRPr="008D491C" w:rsidRDefault="00F57781" w:rsidP="00970053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(POST /cises/list);</w:t>
      </w:r>
    </w:p>
    <w:p w14:paraId="4746BB2E" w14:textId="77777777" w:rsidR="00970053" w:rsidRPr="008D491C" w:rsidRDefault="00F57781" w:rsidP="00F5778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Метод получения подробной информации о кодах маркировки по списку </w:t>
      </w:r>
    </w:p>
    <w:p w14:paraId="6FF52C5B" w14:textId="3A681DA9" w:rsidR="00F57781" w:rsidRPr="008D491C" w:rsidRDefault="00F57781" w:rsidP="00970053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(GET /cises/listV2);</w:t>
      </w:r>
    </w:p>
    <w:p w14:paraId="11CF3AC5" w14:textId="77777777" w:rsidR="00970053" w:rsidRPr="008D491C" w:rsidRDefault="00F57781" w:rsidP="00F5778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Метод получения подробной информации о кодах маркировки по списку </w:t>
      </w:r>
    </w:p>
    <w:p w14:paraId="75400510" w14:textId="7F87A4EE" w:rsidR="000861E7" w:rsidRPr="008D491C" w:rsidRDefault="00F57781" w:rsidP="00970053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(GET /cises/{code}history).</w:t>
      </w:r>
    </w:p>
    <w:p w14:paraId="000A511B" w14:textId="77777777" w:rsidR="00F57781" w:rsidRPr="008D491C" w:rsidRDefault="00F57781" w:rsidP="00F5778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ACE79FC" w14:textId="34933BC3" w:rsidR="00C92351" w:rsidRPr="008D491C" w:rsidRDefault="00000000" w:rsidP="00C9235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22" w:history="1">
        <w:r w:rsidR="00C92351" w:rsidRPr="008D491C">
          <w:rPr>
            <w:rStyle w:val="a4"/>
            <w:rFonts w:ascii="Times New Roman" w:hAnsi="Times New Roman" w:cs="Times New Roman"/>
            <w:sz w:val="28"/>
            <w:szCs w:val="28"/>
          </w:rPr>
          <w:t xml:space="preserve">Методы работы с </w:t>
        </w:r>
        <w:r w:rsidR="00C92351" w:rsidRPr="008D491C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товарами</w:t>
        </w:r>
      </w:hyperlink>
      <w:r w:rsidR="00E76E05" w:rsidRPr="008D491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7F5B9FE7" w14:textId="77777777" w:rsidR="00970053" w:rsidRPr="008D491C" w:rsidRDefault="00652322" w:rsidP="0065232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Получение списка кодов товаров (GTIN) участника оборота товара по ИИН/БИН </w:t>
      </w:r>
    </w:p>
    <w:p w14:paraId="37E9EEB1" w14:textId="560E583A" w:rsidR="00652322" w:rsidRPr="008D491C" w:rsidRDefault="00652322" w:rsidP="00970053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(GET /product/gtin);</w:t>
      </w:r>
    </w:p>
    <w:p w14:paraId="519D6E93" w14:textId="77777777" w:rsidR="00970053" w:rsidRPr="008D491C" w:rsidRDefault="00652322" w:rsidP="0065232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Запрос карточки товара по одному уникальному идентификатору товара </w:t>
      </w:r>
    </w:p>
    <w:p w14:paraId="2476DD8F" w14:textId="79126444" w:rsidR="00652322" w:rsidRPr="008D491C" w:rsidRDefault="00652322" w:rsidP="00970053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(GET /products/info);</w:t>
      </w:r>
    </w:p>
    <w:p w14:paraId="08C4CB7D" w14:textId="77777777" w:rsidR="00970053" w:rsidRPr="008D491C" w:rsidRDefault="00652322" w:rsidP="0065232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Получение товарных групп по коду товара (GTIN) </w:t>
      </w:r>
    </w:p>
    <w:p w14:paraId="7F1E87F1" w14:textId="1FA7F092" w:rsidR="00652322" w:rsidRPr="008D491C" w:rsidRDefault="00652322" w:rsidP="00970053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(POST /product/route/gtin);</w:t>
      </w:r>
    </w:p>
    <w:p w14:paraId="3F78C459" w14:textId="77777777" w:rsidR="00970053" w:rsidRPr="008D491C" w:rsidRDefault="00652322" w:rsidP="0065232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Метод получения подробной информации о товарах по заданному фильтру</w:t>
      </w:r>
    </w:p>
    <w:p w14:paraId="08EC2E9A" w14:textId="242EB7DD" w:rsidR="000861E7" w:rsidRPr="008D491C" w:rsidRDefault="00652322" w:rsidP="00970053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(GET /products/listV2).</w:t>
      </w:r>
    </w:p>
    <w:p w14:paraId="0FFE6B7B" w14:textId="77777777" w:rsidR="00B8401F" w:rsidRPr="008D491C" w:rsidRDefault="00B8401F" w:rsidP="00B8401F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7E2A7370" w14:textId="3C1CBAFE" w:rsidR="00C92351" w:rsidRPr="008D491C" w:rsidRDefault="00000000" w:rsidP="00C9235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C92351" w:rsidRPr="008D491C">
          <w:rPr>
            <w:rStyle w:val="a4"/>
            <w:rFonts w:ascii="Times New Roman" w:hAnsi="Times New Roman" w:cs="Times New Roman"/>
            <w:sz w:val="28"/>
            <w:szCs w:val="28"/>
          </w:rPr>
          <w:t>Методы работы с документами</w:t>
        </w:r>
      </w:hyperlink>
      <w:r w:rsidR="008E3FEF" w:rsidRPr="008D491C">
        <w:rPr>
          <w:rFonts w:ascii="Times New Roman" w:hAnsi="Times New Roman" w:cs="Times New Roman"/>
          <w:sz w:val="28"/>
          <w:szCs w:val="28"/>
        </w:rPr>
        <w:t>:</w:t>
      </w:r>
    </w:p>
    <w:p w14:paraId="11C885BF" w14:textId="77777777" w:rsidR="004B252C" w:rsidRPr="008D491C" w:rsidRDefault="008E3FEF" w:rsidP="007E399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Общие методы для всех документов</w:t>
      </w:r>
      <w:r w:rsidR="004B252C" w:rsidRPr="008D49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0841D" w14:textId="5AC9FBAA" w:rsidR="008E3FEF" w:rsidRPr="008D491C" w:rsidRDefault="004B252C" w:rsidP="004B252C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91C">
        <w:rPr>
          <w:rFonts w:ascii="Times New Roman" w:hAnsi="Times New Roman" w:cs="Times New Roman"/>
          <w:sz w:val="28"/>
          <w:szCs w:val="28"/>
          <w:lang w:val="en-US"/>
        </w:rPr>
        <w:t>(GET /edo-api/outgoing-documents)</w:t>
      </w:r>
      <w:r w:rsidR="007E399F" w:rsidRPr="008D491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1AA32B9" w14:textId="77777777" w:rsidR="004B252C" w:rsidRPr="008D491C" w:rsidRDefault="008E3FEF" w:rsidP="007E399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Возврат в оборот</w:t>
      </w:r>
      <w:r w:rsidR="004B252C" w:rsidRPr="008D49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3E2918" w14:textId="54A3E85B" w:rsidR="008E3FEF" w:rsidRPr="008D491C" w:rsidRDefault="004B252C" w:rsidP="004B252C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91C">
        <w:rPr>
          <w:rFonts w:ascii="Times New Roman" w:hAnsi="Times New Roman" w:cs="Times New Roman"/>
          <w:sz w:val="28"/>
          <w:szCs w:val="28"/>
          <w:lang w:val="en-US"/>
        </w:rPr>
        <w:lastRenderedPageBreak/>
        <w:t>(POST /documents/transit/introduce-goods/create</w:t>
      </w:r>
      <w:r w:rsidR="00B8401F" w:rsidRPr="008D491C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63265B43" w14:textId="77777777" w:rsidR="00B8401F" w:rsidRPr="008D491C" w:rsidRDefault="008E3FEF" w:rsidP="007E399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Акт приема-передачи</w:t>
      </w:r>
      <w:r w:rsidR="00B8401F" w:rsidRPr="008D49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137FF" w14:textId="3E30DAA8" w:rsidR="008E3FEF" w:rsidRPr="008D491C" w:rsidRDefault="00B8401F" w:rsidP="00B8401F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91C">
        <w:rPr>
          <w:rFonts w:ascii="Times New Roman" w:hAnsi="Times New Roman" w:cs="Times New Roman"/>
          <w:sz w:val="28"/>
          <w:szCs w:val="28"/>
          <w:lang w:val="en-US"/>
        </w:rPr>
        <w:t>(POST /edo-api/outgoing-documents/formal)</w:t>
      </w:r>
      <w:r w:rsidR="007E399F" w:rsidRPr="008D491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5F58253" w14:textId="77777777" w:rsidR="00B8401F" w:rsidRPr="008D491C" w:rsidRDefault="008E3FEF" w:rsidP="007E399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Ввоз из ЕАЭС</w:t>
      </w:r>
      <w:r w:rsidR="00B8401F" w:rsidRPr="008D49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41DF58" w14:textId="4ED3A505" w:rsidR="008E3FEF" w:rsidRPr="008D491C" w:rsidRDefault="00B8401F" w:rsidP="00B8401F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91C">
        <w:rPr>
          <w:rFonts w:ascii="Times New Roman" w:hAnsi="Times New Roman" w:cs="Times New Roman"/>
          <w:sz w:val="28"/>
          <w:szCs w:val="28"/>
          <w:lang w:val="en-US"/>
        </w:rPr>
        <w:t>(POST /edo-api/outgoing-documents/formal)</w:t>
      </w:r>
      <w:r w:rsidR="007E399F" w:rsidRPr="008D491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CDA6BEE" w14:textId="77777777" w:rsidR="00B8401F" w:rsidRPr="008D491C" w:rsidRDefault="008E3FEF" w:rsidP="007E399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Ввоз из третьих стран</w:t>
      </w:r>
      <w:r w:rsidR="00B8401F" w:rsidRPr="008D49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08CAD" w14:textId="63986883" w:rsidR="008E3FEF" w:rsidRPr="008D491C" w:rsidRDefault="00B8401F" w:rsidP="00B8401F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91C">
        <w:rPr>
          <w:rFonts w:ascii="Times New Roman" w:hAnsi="Times New Roman" w:cs="Times New Roman"/>
          <w:sz w:val="28"/>
          <w:szCs w:val="28"/>
          <w:lang w:val="en-US"/>
        </w:rPr>
        <w:t>(POST /documents/transit/import/third_countries)</w:t>
      </w:r>
      <w:r w:rsidR="007E399F" w:rsidRPr="008D491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561A181" w14:textId="77777777" w:rsidR="00B8401F" w:rsidRPr="008D491C" w:rsidRDefault="008E3FEF" w:rsidP="007E399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Вывод из оборота (прочие причины)</w:t>
      </w:r>
      <w:r w:rsidR="00B8401F" w:rsidRPr="008D49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44DE8D" w14:textId="5DB413D3" w:rsidR="008E3FEF" w:rsidRPr="008D491C" w:rsidRDefault="00B8401F" w:rsidP="00B8401F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(POST /documents/writeOff)</w:t>
      </w:r>
      <w:r w:rsidR="007E399F" w:rsidRPr="008D491C">
        <w:rPr>
          <w:rFonts w:ascii="Times New Roman" w:hAnsi="Times New Roman" w:cs="Times New Roman"/>
          <w:sz w:val="28"/>
          <w:szCs w:val="28"/>
        </w:rPr>
        <w:t>;</w:t>
      </w:r>
    </w:p>
    <w:p w14:paraId="456197DE" w14:textId="77777777" w:rsidR="00B8401F" w:rsidRPr="008D491C" w:rsidRDefault="008E3FEF" w:rsidP="007E399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Методы по экспорту с признанием</w:t>
      </w:r>
    </w:p>
    <w:p w14:paraId="125ACCC5" w14:textId="6E4579EC" w:rsidR="008E3FEF" w:rsidRPr="008D491C" w:rsidRDefault="00B8401F" w:rsidP="00B8401F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91C">
        <w:rPr>
          <w:rFonts w:ascii="Times New Roman" w:hAnsi="Times New Roman" w:cs="Times New Roman"/>
          <w:sz w:val="28"/>
          <w:szCs w:val="28"/>
        </w:rPr>
        <w:t>(POST /edo-api/shipments)</w:t>
      </w:r>
      <w:r w:rsidR="007E399F" w:rsidRPr="008D491C">
        <w:rPr>
          <w:rFonts w:ascii="Times New Roman" w:hAnsi="Times New Roman" w:cs="Times New Roman"/>
          <w:sz w:val="28"/>
          <w:szCs w:val="28"/>
        </w:rPr>
        <w:t>;</w:t>
      </w:r>
    </w:p>
    <w:p w14:paraId="391F1939" w14:textId="7A635675" w:rsidR="008E3FEF" w:rsidRPr="008D491C" w:rsidRDefault="008E3FEF" w:rsidP="007E399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Методы по импорту с признанием</w:t>
      </w:r>
      <w:r w:rsidR="007E399F" w:rsidRPr="008D491C">
        <w:rPr>
          <w:rFonts w:ascii="Times New Roman" w:hAnsi="Times New Roman" w:cs="Times New Roman"/>
          <w:sz w:val="28"/>
          <w:szCs w:val="28"/>
        </w:rPr>
        <w:t>;</w:t>
      </w:r>
    </w:p>
    <w:p w14:paraId="4FF8ACEE" w14:textId="791E8DB1" w:rsidR="00B8401F" w:rsidRPr="008D491C" w:rsidRDefault="00B8401F" w:rsidP="00B8401F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(POST /documents/searchV2);</w:t>
      </w:r>
    </w:p>
    <w:p w14:paraId="2E275A57" w14:textId="5E6543C9" w:rsidR="008E3FEF" w:rsidRPr="008D491C" w:rsidRDefault="008E3FEF" w:rsidP="007E399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Метод получения тела документа отгрузки через True-API</w:t>
      </w:r>
      <w:r w:rsidR="007E399F" w:rsidRPr="008D491C">
        <w:rPr>
          <w:rFonts w:ascii="Times New Roman" w:hAnsi="Times New Roman" w:cs="Times New Roman"/>
          <w:sz w:val="28"/>
          <w:szCs w:val="28"/>
        </w:rPr>
        <w:t>;</w:t>
      </w:r>
    </w:p>
    <w:p w14:paraId="5803D254" w14:textId="6DE66D9A" w:rsidR="008E3FEF" w:rsidRPr="008D491C" w:rsidRDefault="008E3FEF" w:rsidP="007E399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Метод получения документа "Уведомление о приемке товаров ЕАЭС" через True-API</w:t>
      </w:r>
      <w:r w:rsidR="007E399F" w:rsidRPr="008D491C">
        <w:rPr>
          <w:rFonts w:ascii="Times New Roman" w:hAnsi="Times New Roman" w:cs="Times New Roman"/>
          <w:sz w:val="28"/>
          <w:szCs w:val="28"/>
        </w:rPr>
        <w:t>;</w:t>
      </w:r>
    </w:p>
    <w:p w14:paraId="48EA0799" w14:textId="3C07A940" w:rsidR="008E3FEF" w:rsidRPr="008D491C" w:rsidRDefault="008E3FEF" w:rsidP="007E399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Метод получения статуса обработки документа импорта через True-API</w:t>
      </w:r>
      <w:r w:rsidR="007E399F" w:rsidRPr="008D491C">
        <w:rPr>
          <w:rFonts w:ascii="Times New Roman" w:hAnsi="Times New Roman" w:cs="Times New Roman"/>
          <w:sz w:val="28"/>
          <w:szCs w:val="28"/>
        </w:rPr>
        <w:t>;</w:t>
      </w:r>
    </w:p>
    <w:p w14:paraId="37AF95B8" w14:textId="0CF4E348" w:rsidR="008E3FEF" w:rsidRPr="008D491C" w:rsidRDefault="008E3FEF" w:rsidP="007E399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Прочие методы по документам и чекам</w:t>
      </w:r>
      <w:r w:rsidR="007E399F" w:rsidRPr="008D491C">
        <w:rPr>
          <w:rFonts w:ascii="Times New Roman" w:hAnsi="Times New Roman" w:cs="Times New Roman"/>
          <w:sz w:val="28"/>
          <w:szCs w:val="28"/>
        </w:rPr>
        <w:t>;</w:t>
      </w:r>
    </w:p>
    <w:p w14:paraId="330E5E2B" w14:textId="6D23C14D" w:rsidR="000861E7" w:rsidRPr="008D491C" w:rsidRDefault="000861E7" w:rsidP="000861E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B870C" w14:textId="757939FF" w:rsidR="00C92351" w:rsidRPr="008D491C" w:rsidRDefault="00000000" w:rsidP="00C9235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C92351" w:rsidRPr="008D491C">
          <w:rPr>
            <w:rStyle w:val="a4"/>
            <w:rFonts w:ascii="Times New Roman" w:hAnsi="Times New Roman" w:cs="Times New Roman"/>
            <w:sz w:val="28"/>
            <w:szCs w:val="28"/>
          </w:rPr>
          <w:t xml:space="preserve">Методы </w:t>
        </w:r>
        <w:r w:rsidR="000459F2" w:rsidRPr="008D491C">
          <w:rPr>
            <w:rStyle w:val="a4"/>
            <w:rFonts w:ascii="Times New Roman" w:hAnsi="Times New Roman" w:cs="Times New Roman"/>
            <w:sz w:val="28"/>
            <w:szCs w:val="28"/>
          </w:rPr>
          <w:t>биллинга</w:t>
        </w:r>
      </w:hyperlink>
      <w:r w:rsidR="007E399F" w:rsidRPr="008D491C">
        <w:rPr>
          <w:rFonts w:ascii="Times New Roman" w:hAnsi="Times New Roman" w:cs="Times New Roman"/>
          <w:sz w:val="28"/>
          <w:szCs w:val="28"/>
        </w:rPr>
        <w:t>:</w:t>
      </w:r>
    </w:p>
    <w:p w14:paraId="2BA385BD" w14:textId="5AF92EE3" w:rsidR="007E399F" w:rsidRPr="008D491C" w:rsidRDefault="007E399F" w:rsidP="007E399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91C">
        <w:rPr>
          <w:rFonts w:ascii="Times New Roman" w:hAnsi="Times New Roman" w:cs="Times New Roman"/>
          <w:sz w:val="28"/>
          <w:szCs w:val="28"/>
        </w:rPr>
        <w:t>Метод</w:t>
      </w:r>
      <w:r w:rsidRPr="008D49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491C">
        <w:rPr>
          <w:rFonts w:ascii="Times New Roman" w:hAnsi="Times New Roman" w:cs="Times New Roman"/>
          <w:sz w:val="28"/>
          <w:szCs w:val="28"/>
        </w:rPr>
        <w:t>получения</w:t>
      </w:r>
      <w:r w:rsidRPr="008D49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2ECC" w:rsidRPr="008D491C">
        <w:rPr>
          <w:rFonts w:ascii="Times New Roman" w:hAnsi="Times New Roman" w:cs="Times New Roman"/>
          <w:sz w:val="28"/>
          <w:szCs w:val="28"/>
        </w:rPr>
        <w:t>счета</w:t>
      </w:r>
      <w:r w:rsidRPr="008D491C">
        <w:rPr>
          <w:rFonts w:ascii="Times New Roman" w:hAnsi="Times New Roman" w:cs="Times New Roman"/>
          <w:sz w:val="28"/>
          <w:szCs w:val="28"/>
          <w:lang w:val="en-US"/>
        </w:rPr>
        <w:t xml:space="preserve"> (GET /elk/product-groups/balance);</w:t>
      </w:r>
    </w:p>
    <w:p w14:paraId="67E73849" w14:textId="28F8ABA1" w:rsidR="006E74DA" w:rsidRPr="008D491C" w:rsidRDefault="007E399F" w:rsidP="007E399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91C">
        <w:rPr>
          <w:rFonts w:ascii="Times New Roman" w:hAnsi="Times New Roman" w:cs="Times New Roman"/>
          <w:sz w:val="28"/>
          <w:szCs w:val="28"/>
        </w:rPr>
        <w:t>Получение</w:t>
      </w:r>
      <w:r w:rsidRPr="008D49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491C">
        <w:rPr>
          <w:rFonts w:ascii="Times New Roman" w:hAnsi="Times New Roman" w:cs="Times New Roman"/>
          <w:sz w:val="28"/>
          <w:szCs w:val="28"/>
        </w:rPr>
        <w:t>баланса</w:t>
      </w:r>
      <w:r w:rsidRPr="008D49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491C">
        <w:rPr>
          <w:rFonts w:ascii="Times New Roman" w:hAnsi="Times New Roman" w:cs="Times New Roman"/>
          <w:sz w:val="28"/>
          <w:szCs w:val="28"/>
        </w:rPr>
        <w:t>УОТ</w:t>
      </w:r>
      <w:r w:rsidRPr="008D49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491C">
        <w:rPr>
          <w:rFonts w:ascii="Times New Roman" w:hAnsi="Times New Roman" w:cs="Times New Roman"/>
          <w:sz w:val="28"/>
          <w:szCs w:val="28"/>
        </w:rPr>
        <w:t>по</w:t>
      </w:r>
      <w:r w:rsidRPr="008D49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491C">
        <w:rPr>
          <w:rFonts w:ascii="Times New Roman" w:hAnsi="Times New Roman" w:cs="Times New Roman"/>
          <w:sz w:val="28"/>
          <w:szCs w:val="28"/>
        </w:rPr>
        <w:t>всем</w:t>
      </w:r>
      <w:r w:rsidRPr="008D49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491C">
        <w:rPr>
          <w:rFonts w:ascii="Times New Roman" w:hAnsi="Times New Roman" w:cs="Times New Roman"/>
          <w:sz w:val="28"/>
          <w:szCs w:val="28"/>
        </w:rPr>
        <w:t>ТГ</w:t>
      </w:r>
      <w:r w:rsidR="008E2ECC" w:rsidRPr="008D49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491C">
        <w:rPr>
          <w:rFonts w:ascii="Times New Roman" w:hAnsi="Times New Roman" w:cs="Times New Roman"/>
          <w:sz w:val="28"/>
          <w:szCs w:val="28"/>
          <w:lang w:val="en-US"/>
        </w:rPr>
        <w:t>(GET /elk/product-groups/balance/all).</w:t>
      </w:r>
    </w:p>
    <w:p w14:paraId="6CCB9510" w14:textId="1036F83D" w:rsidR="00B617A3" w:rsidRPr="008D491C" w:rsidRDefault="00B617A3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2924560" w14:textId="0CD4CFE8" w:rsidR="00CC5A3E" w:rsidRPr="008D491C" w:rsidRDefault="00CC5A3E" w:rsidP="00CC5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91C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взаимодействия </w:t>
      </w:r>
    </w:p>
    <w:p w14:paraId="49C7B1FF" w14:textId="77777777" w:rsidR="00CC5A3E" w:rsidRPr="008D491C" w:rsidRDefault="00CC5A3E" w:rsidP="00CC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7C342A" w14:textId="2B49D045" w:rsidR="00CC5A3E" w:rsidRPr="008D491C" w:rsidRDefault="00CC5A3E" w:rsidP="00CC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Взаимодействие участников эксперимента и оператора ИС МПТ осуществляется в электронном виде. Обмен документами на бумажном носителе не предусмотрен. </w:t>
      </w:r>
    </w:p>
    <w:p w14:paraId="27EA0341" w14:textId="77777777" w:rsidR="00CC5A3E" w:rsidRPr="008D491C" w:rsidRDefault="00CC5A3E" w:rsidP="00CC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Электронное взаимодействие осуществляется по одному из двух вариантов: </w:t>
      </w:r>
    </w:p>
    <w:p w14:paraId="227FE308" w14:textId="77777777" w:rsidR="00CC5A3E" w:rsidRPr="008D491C" w:rsidRDefault="00CC5A3E" w:rsidP="00CC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1. Предоставление сведений — обмен электронными документами, на основании которых могут вноситься изменения в реестры ИС МПТ. Представление сведений определено как обязанность участников. </w:t>
      </w:r>
    </w:p>
    <w:p w14:paraId="1F358146" w14:textId="77777777" w:rsidR="00CC5A3E" w:rsidRPr="008D491C" w:rsidRDefault="00CC5A3E" w:rsidP="00CC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2. Запрос сведений — обмен, при котором сведения из реестров ИС МПТ предоставляются участникам в соответствии с установленными разрешениями на получение сведений. При этом изменения в реестры не вносятся. Запрос и последующее представление сведений из ИС МПТ инициируется участником по своему усмотрению и применяется, например, для проверки статусов КМ или статуса регистрации участника. </w:t>
      </w:r>
    </w:p>
    <w:p w14:paraId="288A5A73" w14:textId="77777777" w:rsidR="00CC5A3E" w:rsidRPr="008D491C" w:rsidRDefault="00CC5A3E" w:rsidP="00CC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Электронное взаимодействие осуществляется путем обмена электронными документами в соответствии с определенным порядком. Для юридически значимых электронных документов применяется электронная </w:t>
      </w:r>
      <w:r w:rsidRPr="008D491C">
        <w:rPr>
          <w:rFonts w:ascii="Times New Roman" w:hAnsi="Times New Roman" w:cs="Times New Roman"/>
          <w:sz w:val="28"/>
          <w:szCs w:val="28"/>
        </w:rPr>
        <w:lastRenderedPageBreak/>
        <w:t xml:space="preserve">цифровая подпись (ЭЦП). Электронное взаимодействие осуществляется с применением программных интерфейсов взаимодействия (API) ИС МПТ и информационных систем участников. </w:t>
      </w:r>
    </w:p>
    <w:p w14:paraId="5EBCAFA3" w14:textId="77777777" w:rsidR="00CC5A3E" w:rsidRPr="008D491C" w:rsidRDefault="00CC5A3E" w:rsidP="00CC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При взаимодействии через API выполняются следующие требования: </w:t>
      </w:r>
    </w:p>
    <w:p w14:paraId="07AAF375" w14:textId="77777777" w:rsidR="00CC5A3E" w:rsidRPr="008D491C" w:rsidRDefault="00CC5A3E" w:rsidP="00CC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1. Аутентификация и авторизация участника (определение полномочий на осуществление электронного взаимодействия) осуществляется при помощи ЭЦП. </w:t>
      </w:r>
    </w:p>
    <w:p w14:paraId="444A90EB" w14:textId="77777777" w:rsidR="00CC5A3E" w:rsidRPr="008D491C" w:rsidRDefault="00CC5A3E" w:rsidP="00CC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2. При предоставлении и запросе сведений защита передаваемых данных выполняется с применением протокола TLS/HTTPS шифрованием канала передачи данных сертифицированными средствами криптографической защиты информации (СКЗИ). </w:t>
      </w:r>
    </w:p>
    <w:p w14:paraId="18EC2BCA" w14:textId="77777777" w:rsidR="0028407C" w:rsidRPr="008D491C" w:rsidRDefault="0028407C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5850D7" w14:textId="2886E79C" w:rsidR="00AE64FD" w:rsidRPr="008D491C" w:rsidRDefault="00AE64FD" w:rsidP="00AE64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91C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файлам обмена </w:t>
      </w:r>
    </w:p>
    <w:p w14:paraId="75118A40" w14:textId="77777777" w:rsidR="00280E6D" w:rsidRPr="008D491C" w:rsidRDefault="00280E6D" w:rsidP="00AE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223E45" w14:textId="20BFB1B7" w:rsidR="00AE64FD" w:rsidRPr="008D491C" w:rsidRDefault="00AE64FD" w:rsidP="00AE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Файл обмена должен подписываться ЭЦП лица, имеющего право действовать от имени УОТ, и соответствовать следующим требованиям: </w:t>
      </w:r>
    </w:p>
    <w:p w14:paraId="6ABBA1C6" w14:textId="77777777" w:rsidR="00AE64FD" w:rsidRPr="008D491C" w:rsidRDefault="00AE64FD" w:rsidP="00AE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1. Файл формата JSON: </w:t>
      </w:r>
    </w:p>
    <w:p w14:paraId="3B3A186C" w14:textId="6F8931B3" w:rsidR="00AE64FD" w:rsidRPr="008D491C" w:rsidRDefault="00AE64FD" w:rsidP="00AE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- для обмена с ИС МПТ используется JSON стандарта RFC 7159 (https://tools.ietf.org/html/rfc7159); </w:t>
      </w:r>
    </w:p>
    <w:p w14:paraId="3EC7CBDD" w14:textId="4CA14ABB" w:rsidR="00AE64FD" w:rsidRPr="008D491C" w:rsidRDefault="00AE64FD" w:rsidP="00AE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- использует кодировку UTF-8; </w:t>
      </w:r>
    </w:p>
    <w:p w14:paraId="11E4B4F4" w14:textId="6B4B9932" w:rsidR="00AE64FD" w:rsidRPr="008D491C" w:rsidRDefault="00AE64FD" w:rsidP="00AE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- в результирующем JSON также может содержаться набор полей, спе</w:t>
      </w:r>
      <w:r w:rsidR="00ED4545" w:rsidRPr="008D491C">
        <w:rPr>
          <w:rFonts w:ascii="Times New Roman" w:hAnsi="Times New Roman" w:cs="Times New Roman"/>
          <w:sz w:val="28"/>
          <w:szCs w:val="28"/>
        </w:rPr>
        <w:t>цифичных для конкретного товара.</w:t>
      </w:r>
    </w:p>
    <w:p w14:paraId="77A453DB" w14:textId="77777777" w:rsidR="00ED4545" w:rsidRPr="008D491C" w:rsidRDefault="00ED4545" w:rsidP="00AE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EBC0D" w14:textId="77777777" w:rsidR="00AE64FD" w:rsidRPr="008D491C" w:rsidRDefault="00AE64FD" w:rsidP="00AE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2. Файл обмена формата CSV: </w:t>
      </w:r>
    </w:p>
    <w:p w14:paraId="0080F62C" w14:textId="1EFA3B72" w:rsidR="00AE64FD" w:rsidRPr="008D491C" w:rsidRDefault="00AE64FD" w:rsidP="00AE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- соответствует стандарту RFC 4180; </w:t>
      </w:r>
    </w:p>
    <w:p w14:paraId="6E70B958" w14:textId="7C20AB95" w:rsidR="00AE64FD" w:rsidRPr="008D491C" w:rsidRDefault="00AE64FD" w:rsidP="00AE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- использует кодировку UTF-8; </w:t>
      </w:r>
    </w:p>
    <w:p w14:paraId="75834A1F" w14:textId="4015BB8B" w:rsidR="00AE64FD" w:rsidRPr="008D491C" w:rsidRDefault="00AE64FD" w:rsidP="00AE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- содержит символ "," в контен</w:t>
      </w:r>
      <w:r w:rsidR="00ED4545" w:rsidRPr="008D491C">
        <w:rPr>
          <w:rFonts w:ascii="Times New Roman" w:hAnsi="Times New Roman" w:cs="Times New Roman"/>
          <w:sz w:val="28"/>
          <w:szCs w:val="28"/>
        </w:rPr>
        <w:t>те файла в качестве разделителя.</w:t>
      </w:r>
    </w:p>
    <w:p w14:paraId="7631F383" w14:textId="77777777" w:rsidR="00ED4545" w:rsidRPr="008D491C" w:rsidRDefault="00ED4545" w:rsidP="00AE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F74E2" w14:textId="77777777" w:rsidR="00AE64FD" w:rsidRPr="008D491C" w:rsidRDefault="00AE64FD" w:rsidP="00AE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3. Файл обмена формата XML: </w:t>
      </w:r>
    </w:p>
    <w:p w14:paraId="73F3D20C" w14:textId="13BF8DC5" w:rsidR="00AE64FD" w:rsidRPr="008D491C" w:rsidRDefault="00AE64FD" w:rsidP="00AE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- XML формат описан в XSD схемах. </w:t>
      </w:r>
    </w:p>
    <w:p w14:paraId="6BCE0F4B" w14:textId="5FA44749" w:rsidR="00AE64FD" w:rsidRPr="008D491C" w:rsidRDefault="00AE64FD" w:rsidP="00AE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- содержит единственный экземпляр электронного документа; </w:t>
      </w:r>
    </w:p>
    <w:p w14:paraId="5B2D90AD" w14:textId="48F7C094" w:rsidR="00AE64FD" w:rsidRPr="008D491C" w:rsidRDefault="00ED4545" w:rsidP="00AE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-</w:t>
      </w:r>
      <w:r w:rsidR="00AE64FD" w:rsidRPr="008D491C">
        <w:rPr>
          <w:rFonts w:ascii="Times New Roman" w:hAnsi="Times New Roman" w:cs="Times New Roman"/>
          <w:sz w:val="28"/>
          <w:szCs w:val="28"/>
        </w:rPr>
        <w:t xml:space="preserve"> использует кодировку UTF-8; </w:t>
      </w:r>
    </w:p>
    <w:p w14:paraId="1A9619EB" w14:textId="548EF72E" w:rsidR="00AE64FD" w:rsidRPr="008D491C" w:rsidRDefault="00AE64FD" w:rsidP="00AE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- содержит первую строку вида &lt;?xml version="1.0" encoding="utf-8"?&gt;; </w:t>
      </w:r>
    </w:p>
    <w:p w14:paraId="0B6CFD14" w14:textId="1892EE1B" w:rsidR="00AE64FD" w:rsidRPr="008D491C" w:rsidRDefault="00AE64FD" w:rsidP="00AE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- определяет стандартные типы данных в соответствии со стандартом ISO (https://www.w3schools.com/xml/schema_dtypes_date.asp); </w:t>
      </w:r>
    </w:p>
    <w:p w14:paraId="6F359E49" w14:textId="446EB99F" w:rsidR="00AE64FD" w:rsidRPr="008D491C" w:rsidRDefault="00AE64FD" w:rsidP="00AE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- проверяется на корректность на основании XSD-схемы - логической модели для обмена информацией, описывающей логические элементы и атрибуты XML-файлов. </w:t>
      </w:r>
    </w:p>
    <w:p w14:paraId="7706554C" w14:textId="77777777" w:rsidR="00AE64FD" w:rsidRPr="008D491C" w:rsidRDefault="00AE64FD" w:rsidP="00AE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32B56" w14:textId="77777777" w:rsidR="00AE64FD" w:rsidRPr="008D491C" w:rsidRDefault="00AE64FD" w:rsidP="00AE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Максимальный размер документа, передаваемого по API, не должен превышать 30 мегабайт. </w:t>
      </w:r>
    </w:p>
    <w:p w14:paraId="1DA90FEF" w14:textId="77777777" w:rsidR="00245573" w:rsidRPr="008D491C" w:rsidRDefault="00245573" w:rsidP="00AE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A25D48" w14:textId="65844071" w:rsidR="00AE64FD" w:rsidRPr="008D491C" w:rsidRDefault="00AE64FD" w:rsidP="00AE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91C">
        <w:rPr>
          <w:rFonts w:ascii="Times New Roman" w:hAnsi="Times New Roman" w:cs="Times New Roman"/>
          <w:sz w:val="24"/>
          <w:szCs w:val="24"/>
        </w:rPr>
        <w:t xml:space="preserve">Примечание. Согласно стандарту, описывающему содержимое JSON-файлов, допустимы следующие значения: object, array, number, string, true, false, null. </w:t>
      </w:r>
    </w:p>
    <w:p w14:paraId="7F13BD9C" w14:textId="77777777" w:rsidR="00245573" w:rsidRPr="008D491C" w:rsidRDefault="00245573" w:rsidP="00AE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1E26F0" w14:textId="61F630BD" w:rsidR="00C46DEF" w:rsidRPr="008D491C" w:rsidRDefault="00AE64FD" w:rsidP="00AE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lastRenderedPageBreak/>
        <w:t xml:space="preserve">Для пояснения ограничений, накладываемых логикой ИС МПТ на обрабатываемые данные, и облегчения программной реализации процессов сериализации/десериализации данных в системах, работающих с True-API, в описании запросов и ответов методов True-API используются обозначения типов данных в стиле языка Java. </w:t>
      </w:r>
      <w:r w:rsidR="00C705F8" w:rsidRPr="008D491C">
        <w:rPr>
          <w:rFonts w:ascii="Times New Roman" w:hAnsi="Times New Roman" w:cs="Times New Roman"/>
          <w:sz w:val="28"/>
          <w:szCs w:val="28"/>
        </w:rPr>
        <w:t>Например,</w:t>
      </w:r>
      <w:r w:rsidRPr="008D491C">
        <w:rPr>
          <w:rFonts w:ascii="Times New Roman" w:hAnsi="Times New Roman" w:cs="Times New Roman"/>
          <w:sz w:val="28"/>
          <w:szCs w:val="28"/>
        </w:rPr>
        <w:t xml:space="preserve"> в некоторых местах вместо number используется integer, decimal. Аналогично используются обозначения типов enum, boolean, Area of (Object), ComplexType.</w:t>
      </w:r>
    </w:p>
    <w:p w14:paraId="4FC03EC2" w14:textId="77777777" w:rsidR="00C46DEF" w:rsidRPr="008D491C" w:rsidRDefault="00C46DEF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7821F" w14:textId="77777777" w:rsidR="00C46DEF" w:rsidRPr="008D491C" w:rsidRDefault="00C46DEF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6E486C" w14:textId="77777777" w:rsidR="00C46DEF" w:rsidRPr="008D491C" w:rsidRDefault="00C46DEF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0927F" w14:textId="77777777" w:rsidR="007716EB" w:rsidRPr="008D491C" w:rsidRDefault="007716EB">
      <w:pPr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br w:type="page"/>
      </w:r>
    </w:p>
    <w:p w14:paraId="1A9FED47" w14:textId="0918C3EA" w:rsidR="00B617A3" w:rsidRPr="008D491C" w:rsidRDefault="00B617A3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9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Рекомендации </w:t>
      </w:r>
      <w:r w:rsidR="00DC6482" w:rsidRPr="008D491C">
        <w:rPr>
          <w:rFonts w:ascii="Times New Roman" w:hAnsi="Times New Roman" w:cs="Times New Roman"/>
          <w:b/>
          <w:bCs/>
          <w:sz w:val="28"/>
          <w:szCs w:val="28"/>
        </w:rPr>
        <w:t>при применении</w:t>
      </w:r>
      <w:r w:rsidRPr="008D491C">
        <w:rPr>
          <w:rFonts w:ascii="Times New Roman" w:hAnsi="Times New Roman" w:cs="Times New Roman"/>
          <w:b/>
          <w:bCs/>
          <w:sz w:val="28"/>
          <w:szCs w:val="28"/>
        </w:rPr>
        <w:t xml:space="preserve"> методов </w:t>
      </w:r>
      <w:r w:rsidRPr="008D491C">
        <w:rPr>
          <w:rFonts w:ascii="Times New Roman" w:hAnsi="Times New Roman" w:cs="Times New Roman"/>
          <w:b/>
          <w:bCs/>
          <w:sz w:val="28"/>
          <w:szCs w:val="28"/>
          <w:lang w:val="en-US"/>
        </w:rPr>
        <w:t>API</w:t>
      </w:r>
      <w:r w:rsidR="007716EB" w:rsidRPr="008D491C">
        <w:rPr>
          <w:rFonts w:ascii="Times New Roman" w:hAnsi="Times New Roman" w:cs="Times New Roman"/>
          <w:b/>
          <w:bCs/>
          <w:sz w:val="28"/>
          <w:szCs w:val="28"/>
        </w:rPr>
        <w:t xml:space="preserve"> и процессов</w:t>
      </w:r>
    </w:p>
    <w:p w14:paraId="712D4B46" w14:textId="68D78C33" w:rsidR="00B617A3" w:rsidRPr="008D491C" w:rsidRDefault="00B617A3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0EBCBD" w14:textId="77777777" w:rsidR="00C70F31" w:rsidRPr="008D491C" w:rsidRDefault="00C70F31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9C4F11" w14:textId="67D51BF9" w:rsidR="00C70F31" w:rsidRPr="008D491C" w:rsidRDefault="00C70F31" w:rsidP="00C70F3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Рекомендации «По формированию и проверке документов прослеживаемости методами API»</w:t>
      </w:r>
      <w:r w:rsidR="008B1F59" w:rsidRPr="008D491C">
        <w:rPr>
          <w:rFonts w:ascii="Times New Roman" w:hAnsi="Times New Roman" w:cs="Times New Roman"/>
          <w:sz w:val="28"/>
          <w:szCs w:val="28"/>
        </w:rPr>
        <w:t xml:space="preserve">, файл в формате </w:t>
      </w:r>
      <w:r w:rsidR="008B1F59" w:rsidRPr="008D491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D491C">
        <w:rPr>
          <w:rFonts w:ascii="Times New Roman" w:hAnsi="Times New Roman" w:cs="Times New Roman"/>
          <w:sz w:val="28"/>
          <w:szCs w:val="28"/>
        </w:rPr>
        <w:t>;</w:t>
      </w:r>
    </w:p>
    <w:p w14:paraId="5E706984" w14:textId="77777777" w:rsidR="00D2639C" w:rsidRPr="008D491C" w:rsidRDefault="00D2639C" w:rsidP="00D2639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E74B066" w14:textId="6EED8794" w:rsidR="00C70F31" w:rsidRPr="008D491C" w:rsidRDefault="00C70F31" w:rsidP="00C70F3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>Рекомендации по использованию методов API для проверки КМ на статус и количество вложенных упаковок</w:t>
      </w:r>
      <w:r w:rsidR="008B1F59" w:rsidRPr="008D491C">
        <w:rPr>
          <w:rFonts w:ascii="Times New Roman" w:hAnsi="Times New Roman" w:cs="Times New Roman"/>
          <w:sz w:val="28"/>
          <w:szCs w:val="28"/>
        </w:rPr>
        <w:t xml:space="preserve">, файл в формате </w:t>
      </w:r>
      <w:r w:rsidR="008B1F59" w:rsidRPr="008D491C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14:paraId="0FFB5476" w14:textId="77777777" w:rsidR="00C70F31" w:rsidRPr="008D491C" w:rsidRDefault="00C70F31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A70EC" w14:textId="553511C7" w:rsidR="008C56FD" w:rsidRPr="008D491C" w:rsidRDefault="00AC06F9" w:rsidP="00D02B2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Обратите внимание: </w:t>
      </w:r>
      <w:r w:rsidR="00AB001C" w:rsidRPr="008D491C">
        <w:rPr>
          <w:rFonts w:ascii="Times New Roman" w:hAnsi="Times New Roman" w:cs="Times New Roman"/>
          <w:sz w:val="28"/>
          <w:szCs w:val="28"/>
          <w:lang w:val="kk-KZ"/>
        </w:rPr>
        <w:t>при разработк</w:t>
      </w:r>
      <w:r w:rsidRPr="008D491C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B001C" w:rsidRPr="008D491C">
        <w:rPr>
          <w:rFonts w:ascii="Times New Roman" w:hAnsi="Times New Roman" w:cs="Times New Roman"/>
          <w:sz w:val="28"/>
          <w:szCs w:val="28"/>
          <w:lang w:val="kk-KZ"/>
        </w:rPr>
        <w:t xml:space="preserve"> интеграции с ИС МПТ </w:t>
      </w:r>
      <w:r w:rsidRPr="008D491C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="00D50E55" w:rsidRPr="008D491C">
        <w:rPr>
          <w:rFonts w:ascii="Times New Roman" w:hAnsi="Times New Roman" w:cs="Times New Roman"/>
          <w:sz w:val="28"/>
          <w:szCs w:val="28"/>
        </w:rPr>
        <w:t>с</w:t>
      </w:r>
      <w:r w:rsidR="00415A45" w:rsidRPr="008D491C">
        <w:rPr>
          <w:rFonts w:ascii="Times New Roman" w:hAnsi="Times New Roman" w:cs="Times New Roman"/>
          <w:sz w:val="28"/>
          <w:szCs w:val="28"/>
        </w:rPr>
        <w:t>охран</w:t>
      </w:r>
      <w:r w:rsidR="00D50E55" w:rsidRPr="008D491C">
        <w:rPr>
          <w:rFonts w:ascii="Times New Roman" w:hAnsi="Times New Roman" w:cs="Times New Roman"/>
          <w:sz w:val="28"/>
          <w:szCs w:val="28"/>
        </w:rPr>
        <w:t>ение</w:t>
      </w:r>
      <w:r w:rsidR="00415A45" w:rsidRPr="008D491C">
        <w:rPr>
          <w:rFonts w:ascii="Times New Roman" w:hAnsi="Times New Roman" w:cs="Times New Roman"/>
          <w:sz w:val="28"/>
          <w:szCs w:val="28"/>
        </w:rPr>
        <w:t xml:space="preserve"> </w:t>
      </w:r>
      <w:r w:rsidR="008C56FD" w:rsidRPr="008D491C">
        <w:rPr>
          <w:rFonts w:ascii="Times New Roman" w:hAnsi="Times New Roman" w:cs="Times New Roman"/>
          <w:sz w:val="28"/>
          <w:szCs w:val="28"/>
        </w:rPr>
        <w:t>выгрузк</w:t>
      </w:r>
      <w:r w:rsidR="00D50E55" w:rsidRPr="008D491C">
        <w:rPr>
          <w:rFonts w:ascii="Times New Roman" w:hAnsi="Times New Roman" w:cs="Times New Roman"/>
          <w:sz w:val="28"/>
          <w:szCs w:val="28"/>
        </w:rPr>
        <w:t>и</w:t>
      </w:r>
      <w:r w:rsidR="008C56FD" w:rsidRPr="008D491C">
        <w:rPr>
          <w:rFonts w:ascii="Times New Roman" w:hAnsi="Times New Roman" w:cs="Times New Roman"/>
          <w:sz w:val="28"/>
          <w:szCs w:val="28"/>
        </w:rPr>
        <w:t xml:space="preserve"> КМ </w:t>
      </w:r>
      <w:r w:rsidR="00D50E55" w:rsidRPr="008D491C">
        <w:rPr>
          <w:rFonts w:ascii="Times New Roman" w:hAnsi="Times New Roman" w:cs="Times New Roman"/>
          <w:sz w:val="28"/>
          <w:szCs w:val="28"/>
        </w:rPr>
        <w:t xml:space="preserve">(CSV/PDF файл) </w:t>
      </w:r>
      <w:r w:rsidR="00ED4545" w:rsidRPr="008D491C">
        <w:rPr>
          <w:rFonts w:ascii="Times New Roman" w:hAnsi="Times New Roman" w:cs="Times New Roman"/>
          <w:sz w:val="28"/>
          <w:szCs w:val="28"/>
        </w:rPr>
        <w:t>из СУЗа на сторону УОТ</w:t>
      </w:r>
      <w:r w:rsidR="008C56FD" w:rsidRPr="008D491C">
        <w:rPr>
          <w:rFonts w:ascii="Times New Roman" w:hAnsi="Times New Roman" w:cs="Times New Roman"/>
          <w:sz w:val="28"/>
          <w:szCs w:val="28"/>
        </w:rPr>
        <w:t xml:space="preserve"> во избежание блокирующих моментов.</w:t>
      </w:r>
    </w:p>
    <w:p w14:paraId="13212183" w14:textId="2B13575D" w:rsidR="008C56FD" w:rsidRPr="008D491C" w:rsidRDefault="008C56FD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A11137" w14:textId="412D979D" w:rsidR="00F72081" w:rsidRPr="008D491C" w:rsidRDefault="00F72081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4. </w:t>
      </w:r>
      <w:r w:rsidR="00722B21" w:rsidRPr="008D491C">
        <w:rPr>
          <w:rFonts w:ascii="Times New Roman" w:hAnsi="Times New Roman" w:cs="Times New Roman"/>
          <w:sz w:val="28"/>
          <w:szCs w:val="28"/>
        </w:rPr>
        <w:t>Обратит</w:t>
      </w:r>
      <w:r w:rsidR="00BA1C3E" w:rsidRPr="008D491C">
        <w:rPr>
          <w:rFonts w:ascii="Times New Roman" w:hAnsi="Times New Roman" w:cs="Times New Roman"/>
          <w:sz w:val="28"/>
          <w:szCs w:val="28"/>
        </w:rPr>
        <w:t>е</w:t>
      </w:r>
      <w:r w:rsidR="00722B21" w:rsidRPr="008D491C">
        <w:rPr>
          <w:rFonts w:ascii="Times New Roman" w:hAnsi="Times New Roman" w:cs="Times New Roman"/>
          <w:sz w:val="28"/>
          <w:szCs w:val="28"/>
        </w:rPr>
        <w:t xml:space="preserve"> внимание: </w:t>
      </w:r>
      <w:r w:rsidR="00356980" w:rsidRPr="008D491C">
        <w:rPr>
          <w:rFonts w:ascii="Times New Roman" w:hAnsi="Times New Roman" w:cs="Times New Roman"/>
          <w:sz w:val="28"/>
          <w:szCs w:val="28"/>
        </w:rPr>
        <w:t>Восстановление кодов маркировки, заказ которых был выполнен при отсутствии средств на счет</w:t>
      </w:r>
      <w:r w:rsidR="00B40C7B" w:rsidRPr="008D491C">
        <w:rPr>
          <w:rFonts w:ascii="Times New Roman" w:hAnsi="Times New Roman" w:cs="Times New Roman"/>
          <w:sz w:val="28"/>
          <w:szCs w:val="28"/>
        </w:rPr>
        <w:t>е</w:t>
      </w:r>
      <w:r w:rsidR="00356980" w:rsidRPr="008D491C">
        <w:rPr>
          <w:rFonts w:ascii="Times New Roman" w:hAnsi="Times New Roman" w:cs="Times New Roman"/>
          <w:sz w:val="28"/>
          <w:szCs w:val="28"/>
        </w:rPr>
        <w:t xml:space="preserve"> УОТ.</w:t>
      </w:r>
      <w:r w:rsidR="00404A62" w:rsidRPr="008D49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B53D8" w14:textId="67C13F6F" w:rsidR="00356980" w:rsidRPr="008D491C" w:rsidRDefault="00F72081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В ТГ </w:t>
      </w:r>
      <w:r w:rsidR="00CB4DB1" w:rsidRPr="008D491C">
        <w:rPr>
          <w:rFonts w:ascii="Times New Roman" w:hAnsi="Times New Roman" w:cs="Times New Roman"/>
          <w:sz w:val="28"/>
          <w:szCs w:val="28"/>
        </w:rPr>
        <w:t>«</w:t>
      </w:r>
      <w:r w:rsidRPr="008D491C">
        <w:rPr>
          <w:rFonts w:ascii="Times New Roman" w:hAnsi="Times New Roman" w:cs="Times New Roman"/>
          <w:sz w:val="28"/>
          <w:szCs w:val="28"/>
        </w:rPr>
        <w:t>Таба</w:t>
      </w:r>
      <w:r w:rsidR="00CB4DB1" w:rsidRPr="008D491C">
        <w:rPr>
          <w:rFonts w:ascii="Times New Roman" w:hAnsi="Times New Roman" w:cs="Times New Roman"/>
          <w:sz w:val="28"/>
          <w:szCs w:val="28"/>
        </w:rPr>
        <w:t>чные изделия»</w:t>
      </w:r>
      <w:r w:rsidRPr="008D491C">
        <w:rPr>
          <w:rFonts w:ascii="Times New Roman" w:hAnsi="Times New Roman" w:cs="Times New Roman"/>
          <w:sz w:val="28"/>
          <w:szCs w:val="28"/>
        </w:rPr>
        <w:t xml:space="preserve"> и </w:t>
      </w:r>
      <w:r w:rsidR="00CB4DB1" w:rsidRPr="008D491C">
        <w:rPr>
          <w:rFonts w:ascii="Times New Roman" w:hAnsi="Times New Roman" w:cs="Times New Roman"/>
          <w:sz w:val="28"/>
          <w:szCs w:val="28"/>
        </w:rPr>
        <w:t>«</w:t>
      </w:r>
      <w:r w:rsidRPr="008D491C">
        <w:rPr>
          <w:rFonts w:ascii="Times New Roman" w:hAnsi="Times New Roman" w:cs="Times New Roman"/>
          <w:sz w:val="28"/>
          <w:szCs w:val="28"/>
        </w:rPr>
        <w:t>Л</w:t>
      </w:r>
      <w:r w:rsidR="00CB4DB1" w:rsidRPr="008D491C">
        <w:rPr>
          <w:rFonts w:ascii="Times New Roman" w:hAnsi="Times New Roman" w:cs="Times New Roman"/>
          <w:sz w:val="28"/>
          <w:szCs w:val="28"/>
        </w:rPr>
        <w:t>екарственные средства»</w:t>
      </w:r>
      <w:r w:rsidRPr="008D491C">
        <w:rPr>
          <w:rFonts w:ascii="Times New Roman" w:hAnsi="Times New Roman" w:cs="Times New Roman"/>
          <w:sz w:val="28"/>
          <w:szCs w:val="28"/>
        </w:rPr>
        <w:t xml:space="preserve"> КМ п</w:t>
      </w:r>
      <w:r w:rsidR="00404A62" w:rsidRPr="008D491C">
        <w:rPr>
          <w:rFonts w:ascii="Times New Roman" w:hAnsi="Times New Roman" w:cs="Times New Roman"/>
          <w:sz w:val="28"/>
          <w:szCs w:val="28"/>
        </w:rPr>
        <w:t>ринима</w:t>
      </w:r>
      <w:r w:rsidRPr="008D491C">
        <w:rPr>
          <w:rFonts w:ascii="Times New Roman" w:hAnsi="Times New Roman" w:cs="Times New Roman"/>
          <w:sz w:val="28"/>
          <w:szCs w:val="28"/>
        </w:rPr>
        <w:t>ю</w:t>
      </w:r>
      <w:r w:rsidR="00404A62" w:rsidRPr="008D491C">
        <w:rPr>
          <w:rFonts w:ascii="Times New Roman" w:hAnsi="Times New Roman" w:cs="Times New Roman"/>
          <w:sz w:val="28"/>
          <w:szCs w:val="28"/>
        </w:rPr>
        <w:t xml:space="preserve">т статус </w:t>
      </w:r>
      <w:r w:rsidRPr="008D491C">
        <w:rPr>
          <w:rFonts w:ascii="Times New Roman" w:hAnsi="Times New Roman" w:cs="Times New Roman"/>
          <w:sz w:val="28"/>
          <w:szCs w:val="28"/>
        </w:rPr>
        <w:t>«</w:t>
      </w:r>
      <w:r w:rsidR="00404A62" w:rsidRPr="008D491C">
        <w:rPr>
          <w:rFonts w:ascii="Times New Roman" w:hAnsi="Times New Roman" w:cs="Times New Roman"/>
          <w:sz w:val="28"/>
          <w:szCs w:val="28"/>
        </w:rPr>
        <w:t>нанесен не оплачен</w:t>
      </w:r>
      <w:r w:rsidRPr="008D491C">
        <w:rPr>
          <w:rFonts w:ascii="Times New Roman" w:hAnsi="Times New Roman" w:cs="Times New Roman"/>
          <w:sz w:val="28"/>
          <w:szCs w:val="28"/>
        </w:rPr>
        <w:t>»</w:t>
      </w:r>
      <w:r w:rsidR="00404A62" w:rsidRPr="008D491C">
        <w:rPr>
          <w:rFonts w:ascii="Times New Roman" w:hAnsi="Times New Roman" w:cs="Times New Roman"/>
          <w:sz w:val="28"/>
          <w:szCs w:val="28"/>
        </w:rPr>
        <w:t xml:space="preserve">, после пополнения баланса деньги спишутся коды сменят статус на </w:t>
      </w:r>
      <w:r w:rsidRPr="008D491C">
        <w:rPr>
          <w:rFonts w:ascii="Times New Roman" w:hAnsi="Times New Roman" w:cs="Times New Roman"/>
          <w:sz w:val="28"/>
          <w:szCs w:val="28"/>
        </w:rPr>
        <w:t>«</w:t>
      </w:r>
      <w:r w:rsidR="00404A62" w:rsidRPr="008D491C">
        <w:rPr>
          <w:rFonts w:ascii="Times New Roman" w:hAnsi="Times New Roman" w:cs="Times New Roman"/>
          <w:sz w:val="28"/>
          <w:szCs w:val="28"/>
        </w:rPr>
        <w:t>нанесен</w:t>
      </w:r>
      <w:r w:rsidRPr="008D491C">
        <w:rPr>
          <w:rFonts w:ascii="Times New Roman" w:hAnsi="Times New Roman" w:cs="Times New Roman"/>
          <w:sz w:val="28"/>
          <w:szCs w:val="28"/>
        </w:rPr>
        <w:t>»</w:t>
      </w:r>
      <w:r w:rsidR="00404A62" w:rsidRPr="008D491C">
        <w:rPr>
          <w:rFonts w:ascii="Times New Roman" w:hAnsi="Times New Roman" w:cs="Times New Roman"/>
          <w:sz w:val="28"/>
          <w:szCs w:val="28"/>
        </w:rPr>
        <w:t>.</w:t>
      </w:r>
    </w:p>
    <w:p w14:paraId="2EA6CE50" w14:textId="43434F46" w:rsidR="00D50E55" w:rsidRPr="008D491C" w:rsidRDefault="00F72081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В ТГ </w:t>
      </w:r>
      <w:r w:rsidR="00CB4DB1" w:rsidRPr="008D491C">
        <w:rPr>
          <w:rFonts w:ascii="Times New Roman" w:hAnsi="Times New Roman" w:cs="Times New Roman"/>
          <w:sz w:val="28"/>
          <w:szCs w:val="28"/>
        </w:rPr>
        <w:t>«</w:t>
      </w:r>
      <w:r w:rsidRPr="008D491C">
        <w:rPr>
          <w:rFonts w:ascii="Times New Roman" w:hAnsi="Times New Roman" w:cs="Times New Roman"/>
          <w:sz w:val="28"/>
          <w:szCs w:val="28"/>
        </w:rPr>
        <w:t>Обув</w:t>
      </w:r>
      <w:r w:rsidR="00CB4DB1" w:rsidRPr="008D491C">
        <w:rPr>
          <w:rFonts w:ascii="Times New Roman" w:hAnsi="Times New Roman" w:cs="Times New Roman"/>
          <w:sz w:val="28"/>
          <w:szCs w:val="28"/>
        </w:rPr>
        <w:t>ные товары»</w:t>
      </w:r>
      <w:r w:rsidRPr="008D491C">
        <w:rPr>
          <w:rFonts w:ascii="Times New Roman" w:hAnsi="Times New Roman" w:cs="Times New Roman"/>
          <w:sz w:val="28"/>
          <w:szCs w:val="28"/>
        </w:rPr>
        <w:t xml:space="preserve"> без положительного баланса заказ КМ не возможен.</w:t>
      </w:r>
    </w:p>
    <w:p w14:paraId="1B96D0A3" w14:textId="77777777" w:rsidR="00D50E55" w:rsidRPr="008D491C" w:rsidRDefault="00D50E55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EC24E2" w14:textId="77777777" w:rsidR="00A35FBF" w:rsidRPr="008D491C" w:rsidRDefault="00A35FBF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7D32F6" w14:textId="77777777" w:rsidR="007716EB" w:rsidRPr="008D491C" w:rsidRDefault="007716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D491C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14:paraId="2EDB610C" w14:textId="0980A66C" w:rsidR="00A15F65" w:rsidRPr="008D491C" w:rsidRDefault="00A15F65" w:rsidP="00A15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491C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lastRenderedPageBreak/>
        <w:t xml:space="preserve">Перспектива </w:t>
      </w:r>
      <w:r w:rsidR="006E32A4" w:rsidRPr="008D491C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дополнения методологии информацией</w:t>
      </w:r>
      <w:r w:rsidRPr="008D4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2BB88BED" w14:textId="77777777" w:rsidR="00A15F65" w:rsidRPr="008D491C" w:rsidRDefault="00A15F65" w:rsidP="00A15F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CCA966" w14:textId="5D4CEB88" w:rsidR="004023C5" w:rsidRPr="008D491C" w:rsidRDefault="00713BB1" w:rsidP="003E21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491C">
        <w:rPr>
          <w:rFonts w:ascii="Times New Roman" w:hAnsi="Times New Roman" w:cs="Times New Roman"/>
          <w:i/>
          <w:iCs/>
          <w:sz w:val="24"/>
          <w:szCs w:val="24"/>
        </w:rPr>
        <w:t>Примеры</w:t>
      </w:r>
      <w:r w:rsidR="00054951" w:rsidRPr="008D491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4023C5" w:rsidRPr="008D491C">
        <w:rPr>
          <w:rFonts w:ascii="Times New Roman" w:hAnsi="Times New Roman" w:cs="Times New Roman"/>
          <w:i/>
          <w:iCs/>
          <w:sz w:val="24"/>
          <w:szCs w:val="24"/>
        </w:rPr>
        <w:t>реализованные технические решения.</w:t>
      </w:r>
    </w:p>
    <w:p w14:paraId="308B9263" w14:textId="5D2CC3FC" w:rsidR="004023C5" w:rsidRPr="008D491C" w:rsidRDefault="00C820C7" w:rsidP="003E21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491C">
        <w:rPr>
          <w:rFonts w:ascii="Times New Roman" w:hAnsi="Times New Roman" w:cs="Times New Roman"/>
          <w:i/>
          <w:iCs/>
          <w:sz w:val="24"/>
          <w:szCs w:val="24"/>
        </w:rPr>
        <w:t>Ссылка на калькулятор технических решений.</w:t>
      </w:r>
    </w:p>
    <w:p w14:paraId="19679043" w14:textId="293750EC" w:rsidR="004730FF" w:rsidRPr="008D491C" w:rsidRDefault="004730FF" w:rsidP="003E21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491C">
        <w:rPr>
          <w:rFonts w:ascii="Times New Roman" w:hAnsi="Times New Roman" w:cs="Times New Roman"/>
          <w:i/>
          <w:iCs/>
          <w:sz w:val="24"/>
          <w:szCs w:val="24"/>
        </w:rPr>
        <w:t xml:space="preserve">Видеообзор </w:t>
      </w:r>
      <w:r w:rsidR="00513C3F" w:rsidRPr="008D491C">
        <w:rPr>
          <w:rFonts w:ascii="Times New Roman" w:hAnsi="Times New Roman" w:cs="Times New Roman"/>
          <w:i/>
          <w:iCs/>
          <w:sz w:val="24"/>
          <w:szCs w:val="24"/>
        </w:rPr>
        <w:t>компании</w:t>
      </w:r>
      <w:r w:rsidR="00B40C7B" w:rsidRPr="008D491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513C3F" w:rsidRPr="008D491C">
        <w:rPr>
          <w:rFonts w:ascii="Times New Roman" w:hAnsi="Times New Roman" w:cs="Times New Roman"/>
          <w:i/>
          <w:iCs/>
          <w:sz w:val="24"/>
          <w:szCs w:val="24"/>
        </w:rPr>
        <w:t xml:space="preserve">интегратора о </w:t>
      </w:r>
      <w:r w:rsidRPr="008D491C">
        <w:rPr>
          <w:rFonts w:ascii="Times New Roman" w:hAnsi="Times New Roman" w:cs="Times New Roman"/>
          <w:i/>
          <w:iCs/>
          <w:sz w:val="24"/>
          <w:szCs w:val="24"/>
        </w:rPr>
        <w:t>предлагаемо</w:t>
      </w:r>
      <w:r w:rsidR="00513C3F" w:rsidRPr="008D491C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8D491C">
        <w:rPr>
          <w:rFonts w:ascii="Times New Roman" w:hAnsi="Times New Roman" w:cs="Times New Roman"/>
          <w:i/>
          <w:iCs/>
          <w:sz w:val="24"/>
          <w:szCs w:val="24"/>
        </w:rPr>
        <w:t xml:space="preserve"> техническо</w:t>
      </w:r>
      <w:r w:rsidR="00513C3F" w:rsidRPr="008D491C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8D491C">
        <w:rPr>
          <w:rFonts w:ascii="Times New Roman" w:hAnsi="Times New Roman" w:cs="Times New Roman"/>
          <w:i/>
          <w:iCs/>
          <w:sz w:val="24"/>
          <w:szCs w:val="24"/>
        </w:rPr>
        <w:t xml:space="preserve"> решени</w:t>
      </w:r>
      <w:r w:rsidR="00513C3F" w:rsidRPr="008D491C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8D491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087A9EB" w14:textId="58E743E7" w:rsidR="008E60BB" w:rsidRPr="008D491C" w:rsidRDefault="008E60BB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24E08E" w14:textId="10C76B79" w:rsidR="00A35FBF" w:rsidRPr="008D491C" w:rsidRDefault="00A35FBF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C60819" w14:textId="77777777" w:rsidR="004472CC" w:rsidRPr="008D491C" w:rsidRDefault="004472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491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44B040C" w14:textId="5A134EE2" w:rsidR="00313342" w:rsidRPr="008D491C" w:rsidRDefault="00313342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9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Реестр учета ошибок и требуемых доработок</w:t>
      </w:r>
    </w:p>
    <w:p w14:paraId="06899D7A" w14:textId="77777777" w:rsidR="00313342" w:rsidRPr="008D491C" w:rsidRDefault="00313342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6CD926" w14:textId="436F4D61" w:rsidR="0081791B" w:rsidRPr="008D491C" w:rsidRDefault="008E60BB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1C">
        <w:rPr>
          <w:rFonts w:ascii="Times New Roman" w:hAnsi="Times New Roman" w:cs="Times New Roman"/>
          <w:sz w:val="28"/>
          <w:szCs w:val="28"/>
        </w:rPr>
        <w:t xml:space="preserve">Реестр необходимых инструментов для разработки/доработки в ИС МПТ, на основе опыта пилотных проектов и в ходе эксплуатации продуктивного </w:t>
      </w:r>
      <w:r w:rsidR="00CB2017" w:rsidRPr="008D491C">
        <w:rPr>
          <w:rFonts w:ascii="Times New Roman" w:hAnsi="Times New Roman" w:cs="Times New Roman"/>
          <w:sz w:val="28"/>
          <w:szCs w:val="28"/>
        </w:rPr>
        <w:t>стенда</w:t>
      </w:r>
      <w:r w:rsidRPr="008D491C">
        <w:rPr>
          <w:rFonts w:ascii="Times New Roman" w:hAnsi="Times New Roman" w:cs="Times New Roman"/>
          <w:sz w:val="28"/>
          <w:szCs w:val="28"/>
        </w:rPr>
        <w:t xml:space="preserve"> ИС МПТ.</w:t>
      </w:r>
    </w:p>
    <w:p w14:paraId="7A3C046C" w14:textId="6B82A6F5" w:rsidR="0071017D" w:rsidRPr="008D491C" w:rsidRDefault="0071017D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56"/>
        <w:gridCol w:w="1965"/>
        <w:gridCol w:w="1843"/>
        <w:gridCol w:w="4129"/>
      </w:tblGrid>
      <w:tr w:rsidR="0071017D" w:rsidRPr="008D491C" w14:paraId="6B5BB802" w14:textId="77777777" w:rsidTr="00636B64">
        <w:tc>
          <w:tcPr>
            <w:tcW w:w="1256" w:type="dxa"/>
          </w:tcPr>
          <w:p w14:paraId="7AD0BD24" w14:textId="1B35ACE1" w:rsidR="0071017D" w:rsidRPr="008D491C" w:rsidRDefault="0071017D" w:rsidP="00770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п/п</w:t>
            </w:r>
          </w:p>
        </w:tc>
        <w:tc>
          <w:tcPr>
            <w:tcW w:w="1858" w:type="dxa"/>
          </w:tcPr>
          <w:p w14:paraId="34F51374" w14:textId="207D1021" w:rsidR="0071017D" w:rsidRPr="008D491C" w:rsidRDefault="00636B64" w:rsidP="00770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="0071017D" w:rsidRPr="008D491C">
              <w:rPr>
                <w:rFonts w:ascii="Times New Roman" w:hAnsi="Times New Roman" w:cs="Times New Roman"/>
                <w:sz w:val="28"/>
                <w:szCs w:val="28"/>
              </w:rPr>
              <w:t>етод</w:t>
            </w:r>
            <w:r w:rsidRPr="008D49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017D" w:rsidRPr="008D4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F22" w:rsidRPr="008D4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API</w:t>
            </w:r>
          </w:p>
        </w:tc>
        <w:tc>
          <w:tcPr>
            <w:tcW w:w="1843" w:type="dxa"/>
          </w:tcPr>
          <w:p w14:paraId="38F808E8" w14:textId="48F75A79" w:rsidR="0071017D" w:rsidRPr="008D491C" w:rsidRDefault="0071017D" w:rsidP="00770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4129" w:type="dxa"/>
          </w:tcPr>
          <w:p w14:paraId="1E7A75DD" w14:textId="43C01751" w:rsidR="0071017D" w:rsidRPr="008D491C" w:rsidRDefault="00055CA1" w:rsidP="00770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</w:rPr>
              <w:t>Выявленный случай,</w:t>
            </w:r>
            <w:r w:rsidR="0071017D" w:rsidRPr="008D491C">
              <w:rPr>
                <w:rFonts w:ascii="Times New Roman" w:hAnsi="Times New Roman" w:cs="Times New Roman"/>
                <w:sz w:val="28"/>
                <w:szCs w:val="28"/>
              </w:rPr>
              <w:t xml:space="preserve"> требующий доработки/ пояснения</w:t>
            </w:r>
          </w:p>
        </w:tc>
      </w:tr>
      <w:tr w:rsidR="0071017D" w:rsidRPr="008D491C" w14:paraId="793832CA" w14:textId="77777777" w:rsidTr="00636B64">
        <w:tc>
          <w:tcPr>
            <w:tcW w:w="1256" w:type="dxa"/>
          </w:tcPr>
          <w:p w14:paraId="38AF0CE1" w14:textId="0AE1E10F" w:rsidR="0071017D" w:rsidRPr="008D491C" w:rsidRDefault="0071017D" w:rsidP="00EB5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14:paraId="2E8DD9CC" w14:textId="77777777" w:rsidR="0071017D" w:rsidRPr="008D491C" w:rsidRDefault="0071017D" w:rsidP="00EB5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2E93A95" w14:textId="77777777" w:rsidR="0071017D" w:rsidRPr="008D491C" w:rsidRDefault="0071017D" w:rsidP="00EB5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14:paraId="187926F2" w14:textId="77777777" w:rsidR="0071017D" w:rsidRPr="008D491C" w:rsidRDefault="0071017D" w:rsidP="00EB5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17D" w14:paraId="67A4F6C4" w14:textId="77777777" w:rsidTr="00636B64">
        <w:tc>
          <w:tcPr>
            <w:tcW w:w="1256" w:type="dxa"/>
          </w:tcPr>
          <w:p w14:paraId="7C016CBC" w14:textId="1683A660" w:rsidR="0071017D" w:rsidRDefault="0071017D" w:rsidP="00EB5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14:paraId="5DB56427" w14:textId="77777777" w:rsidR="0071017D" w:rsidRDefault="0071017D" w:rsidP="00EB5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2D00FC0" w14:textId="77777777" w:rsidR="0071017D" w:rsidRDefault="0071017D" w:rsidP="00EB5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14:paraId="52F8FB96" w14:textId="77777777" w:rsidR="0071017D" w:rsidRDefault="0071017D" w:rsidP="00EB5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4BEB6F" w14:textId="77777777" w:rsidR="0071017D" w:rsidRDefault="0071017D" w:rsidP="00E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06E"/>
    <w:multiLevelType w:val="hybridMultilevel"/>
    <w:tmpl w:val="B13CC948"/>
    <w:lvl w:ilvl="0" w:tplc="0180C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3C3A65"/>
    <w:multiLevelType w:val="hybridMultilevel"/>
    <w:tmpl w:val="E7F07CA4"/>
    <w:lvl w:ilvl="0" w:tplc="0180C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6132B1"/>
    <w:multiLevelType w:val="hybridMultilevel"/>
    <w:tmpl w:val="34120476"/>
    <w:lvl w:ilvl="0" w:tplc="9BD823C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i w:val="0"/>
        <w:color w:val="auto"/>
        <w:sz w:val="28"/>
        <w:szCs w:val="36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477516"/>
    <w:multiLevelType w:val="hybridMultilevel"/>
    <w:tmpl w:val="6022642C"/>
    <w:lvl w:ilvl="0" w:tplc="100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30BB41EB"/>
    <w:multiLevelType w:val="hybridMultilevel"/>
    <w:tmpl w:val="33D8313C"/>
    <w:lvl w:ilvl="0" w:tplc="1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9C75BE"/>
    <w:multiLevelType w:val="hybridMultilevel"/>
    <w:tmpl w:val="9252BD8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53B6D"/>
    <w:multiLevelType w:val="hybridMultilevel"/>
    <w:tmpl w:val="20E68E4A"/>
    <w:lvl w:ilvl="0" w:tplc="1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113B0A"/>
    <w:multiLevelType w:val="hybridMultilevel"/>
    <w:tmpl w:val="3C30701E"/>
    <w:lvl w:ilvl="0" w:tplc="1000000F">
      <w:start w:val="1"/>
      <w:numFmt w:val="decimal"/>
      <w:lvlText w:val="%1.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DE24D71"/>
    <w:multiLevelType w:val="hybridMultilevel"/>
    <w:tmpl w:val="4614E254"/>
    <w:lvl w:ilvl="0" w:tplc="0180C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5F666C"/>
    <w:multiLevelType w:val="hybridMultilevel"/>
    <w:tmpl w:val="F36AC02A"/>
    <w:lvl w:ilvl="0" w:tplc="0180C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5361AC"/>
    <w:multiLevelType w:val="hybridMultilevel"/>
    <w:tmpl w:val="BF2482EC"/>
    <w:lvl w:ilvl="0" w:tplc="0180C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A71EE8"/>
    <w:multiLevelType w:val="hybridMultilevel"/>
    <w:tmpl w:val="DE8A1346"/>
    <w:lvl w:ilvl="0" w:tplc="0180C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06189E"/>
    <w:multiLevelType w:val="hybridMultilevel"/>
    <w:tmpl w:val="24EE2C90"/>
    <w:lvl w:ilvl="0" w:tplc="1000000F">
      <w:start w:val="1"/>
      <w:numFmt w:val="decimal"/>
      <w:lvlText w:val="%1.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DF03DCA"/>
    <w:multiLevelType w:val="hybridMultilevel"/>
    <w:tmpl w:val="68C4B406"/>
    <w:lvl w:ilvl="0" w:tplc="CA88647C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1695EEA"/>
    <w:multiLevelType w:val="hybridMultilevel"/>
    <w:tmpl w:val="8D381258"/>
    <w:lvl w:ilvl="0" w:tplc="0180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C16AC"/>
    <w:multiLevelType w:val="hybridMultilevel"/>
    <w:tmpl w:val="D4E4AC44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2437295"/>
    <w:multiLevelType w:val="hybridMultilevel"/>
    <w:tmpl w:val="02A4B4A4"/>
    <w:lvl w:ilvl="0" w:tplc="0180C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C43EC0"/>
    <w:multiLevelType w:val="hybridMultilevel"/>
    <w:tmpl w:val="4CFCCEB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27E6A"/>
    <w:multiLevelType w:val="hybridMultilevel"/>
    <w:tmpl w:val="DC0430CA"/>
    <w:lvl w:ilvl="0" w:tplc="0180C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2A2123E"/>
    <w:multiLevelType w:val="hybridMultilevel"/>
    <w:tmpl w:val="08AE5704"/>
    <w:lvl w:ilvl="0" w:tplc="0180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E3999"/>
    <w:multiLevelType w:val="hybridMultilevel"/>
    <w:tmpl w:val="7A2EB840"/>
    <w:lvl w:ilvl="0" w:tplc="1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78278049">
    <w:abstractNumId w:val="14"/>
  </w:num>
  <w:num w:numId="2" w16cid:durableId="1045637234">
    <w:abstractNumId w:val="19"/>
  </w:num>
  <w:num w:numId="3" w16cid:durableId="1191455260">
    <w:abstractNumId w:val="15"/>
  </w:num>
  <w:num w:numId="4" w16cid:durableId="1206332595">
    <w:abstractNumId w:val="13"/>
  </w:num>
  <w:num w:numId="5" w16cid:durableId="1040469486">
    <w:abstractNumId w:val="9"/>
  </w:num>
  <w:num w:numId="6" w16cid:durableId="855463209">
    <w:abstractNumId w:val="2"/>
  </w:num>
  <w:num w:numId="7" w16cid:durableId="967786620">
    <w:abstractNumId w:val="5"/>
  </w:num>
  <w:num w:numId="8" w16cid:durableId="730618651">
    <w:abstractNumId w:val="6"/>
  </w:num>
  <w:num w:numId="9" w16cid:durableId="1247420905">
    <w:abstractNumId w:val="10"/>
  </w:num>
  <w:num w:numId="10" w16cid:durableId="1587034123">
    <w:abstractNumId w:val="17"/>
  </w:num>
  <w:num w:numId="11" w16cid:durableId="286205656">
    <w:abstractNumId w:val="12"/>
  </w:num>
  <w:num w:numId="12" w16cid:durableId="600182456">
    <w:abstractNumId w:val="18"/>
  </w:num>
  <w:num w:numId="13" w16cid:durableId="548343996">
    <w:abstractNumId w:val="20"/>
  </w:num>
  <w:num w:numId="14" w16cid:durableId="888951521">
    <w:abstractNumId w:val="4"/>
  </w:num>
  <w:num w:numId="15" w16cid:durableId="1923560699">
    <w:abstractNumId w:val="3"/>
  </w:num>
  <w:num w:numId="16" w16cid:durableId="615988682">
    <w:abstractNumId w:val="0"/>
  </w:num>
  <w:num w:numId="17" w16cid:durableId="304431225">
    <w:abstractNumId w:val="11"/>
  </w:num>
  <w:num w:numId="18" w16cid:durableId="1380933021">
    <w:abstractNumId w:val="8"/>
  </w:num>
  <w:num w:numId="19" w16cid:durableId="1717848766">
    <w:abstractNumId w:val="1"/>
  </w:num>
  <w:num w:numId="20" w16cid:durableId="1300770437">
    <w:abstractNumId w:val="16"/>
  </w:num>
  <w:num w:numId="21" w16cid:durableId="14549790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83"/>
    <w:rsid w:val="0001033B"/>
    <w:rsid w:val="00011F0F"/>
    <w:rsid w:val="000166A3"/>
    <w:rsid w:val="000174D0"/>
    <w:rsid w:val="00020ABE"/>
    <w:rsid w:val="000227DD"/>
    <w:rsid w:val="000307A0"/>
    <w:rsid w:val="00031FB4"/>
    <w:rsid w:val="00034924"/>
    <w:rsid w:val="00036AA7"/>
    <w:rsid w:val="00036BFD"/>
    <w:rsid w:val="00043D45"/>
    <w:rsid w:val="000459F2"/>
    <w:rsid w:val="00047367"/>
    <w:rsid w:val="000511F2"/>
    <w:rsid w:val="00054951"/>
    <w:rsid w:val="00055CA1"/>
    <w:rsid w:val="000661F9"/>
    <w:rsid w:val="000861E7"/>
    <w:rsid w:val="00092067"/>
    <w:rsid w:val="000940C9"/>
    <w:rsid w:val="000C0C0A"/>
    <w:rsid w:val="000C1CDF"/>
    <w:rsid w:val="000C5148"/>
    <w:rsid w:val="000C5888"/>
    <w:rsid w:val="00100D82"/>
    <w:rsid w:val="001167F3"/>
    <w:rsid w:val="00123DF0"/>
    <w:rsid w:val="00134BDF"/>
    <w:rsid w:val="00160370"/>
    <w:rsid w:val="001647B8"/>
    <w:rsid w:val="001668EC"/>
    <w:rsid w:val="00191598"/>
    <w:rsid w:val="001951F4"/>
    <w:rsid w:val="001954A2"/>
    <w:rsid w:val="001A0D40"/>
    <w:rsid w:val="001A2937"/>
    <w:rsid w:val="001B7148"/>
    <w:rsid w:val="001D1D83"/>
    <w:rsid w:val="001E3735"/>
    <w:rsid w:val="001F2D5B"/>
    <w:rsid w:val="00222465"/>
    <w:rsid w:val="00245573"/>
    <w:rsid w:val="00245F23"/>
    <w:rsid w:val="00251939"/>
    <w:rsid w:val="002623CE"/>
    <w:rsid w:val="0027467E"/>
    <w:rsid w:val="0027658C"/>
    <w:rsid w:val="00280E6D"/>
    <w:rsid w:val="0028314D"/>
    <w:rsid w:val="0028407C"/>
    <w:rsid w:val="00296EF8"/>
    <w:rsid w:val="0029706B"/>
    <w:rsid w:val="002A31C9"/>
    <w:rsid w:val="002B5D4D"/>
    <w:rsid w:val="002C24CD"/>
    <w:rsid w:val="002C4DF5"/>
    <w:rsid w:val="002C4F59"/>
    <w:rsid w:val="002E772D"/>
    <w:rsid w:val="002E7C77"/>
    <w:rsid w:val="00313342"/>
    <w:rsid w:val="00317538"/>
    <w:rsid w:val="00335BE1"/>
    <w:rsid w:val="00336804"/>
    <w:rsid w:val="0034332A"/>
    <w:rsid w:val="00346626"/>
    <w:rsid w:val="00356980"/>
    <w:rsid w:val="00366B9A"/>
    <w:rsid w:val="00380784"/>
    <w:rsid w:val="003E2124"/>
    <w:rsid w:val="003E63BB"/>
    <w:rsid w:val="004023C5"/>
    <w:rsid w:val="00404A62"/>
    <w:rsid w:val="00410078"/>
    <w:rsid w:val="00415A45"/>
    <w:rsid w:val="00435E15"/>
    <w:rsid w:val="004366DD"/>
    <w:rsid w:val="00440B71"/>
    <w:rsid w:val="004472CC"/>
    <w:rsid w:val="00461122"/>
    <w:rsid w:val="004669B9"/>
    <w:rsid w:val="00467ECF"/>
    <w:rsid w:val="004730FF"/>
    <w:rsid w:val="00475259"/>
    <w:rsid w:val="0048155E"/>
    <w:rsid w:val="00483447"/>
    <w:rsid w:val="00485B68"/>
    <w:rsid w:val="0049444E"/>
    <w:rsid w:val="004A10E5"/>
    <w:rsid w:val="004B252C"/>
    <w:rsid w:val="004B42D9"/>
    <w:rsid w:val="004B76E4"/>
    <w:rsid w:val="004C6361"/>
    <w:rsid w:val="004D1CEE"/>
    <w:rsid w:val="004E209B"/>
    <w:rsid w:val="005028BF"/>
    <w:rsid w:val="00503F95"/>
    <w:rsid w:val="00513C3F"/>
    <w:rsid w:val="00514E12"/>
    <w:rsid w:val="00525314"/>
    <w:rsid w:val="00527481"/>
    <w:rsid w:val="005308C9"/>
    <w:rsid w:val="005421A4"/>
    <w:rsid w:val="00547F64"/>
    <w:rsid w:val="00556B03"/>
    <w:rsid w:val="0055779D"/>
    <w:rsid w:val="0057663D"/>
    <w:rsid w:val="00584C78"/>
    <w:rsid w:val="0058597B"/>
    <w:rsid w:val="00591743"/>
    <w:rsid w:val="005B191A"/>
    <w:rsid w:val="005C14DF"/>
    <w:rsid w:val="005C6683"/>
    <w:rsid w:val="005D25D3"/>
    <w:rsid w:val="005D2E9F"/>
    <w:rsid w:val="005E000C"/>
    <w:rsid w:val="005E77CA"/>
    <w:rsid w:val="00603D46"/>
    <w:rsid w:val="006322D3"/>
    <w:rsid w:val="006337A3"/>
    <w:rsid w:val="00634757"/>
    <w:rsid w:val="00636B64"/>
    <w:rsid w:val="00637CCA"/>
    <w:rsid w:val="00650FD2"/>
    <w:rsid w:val="00652322"/>
    <w:rsid w:val="006523E5"/>
    <w:rsid w:val="0066435F"/>
    <w:rsid w:val="00666DB9"/>
    <w:rsid w:val="006720B8"/>
    <w:rsid w:val="00683E55"/>
    <w:rsid w:val="00683E94"/>
    <w:rsid w:val="00693F29"/>
    <w:rsid w:val="006C3AC7"/>
    <w:rsid w:val="006C4937"/>
    <w:rsid w:val="006C6502"/>
    <w:rsid w:val="006E32A4"/>
    <w:rsid w:val="006E74DA"/>
    <w:rsid w:val="0070524C"/>
    <w:rsid w:val="0071017D"/>
    <w:rsid w:val="00713BB1"/>
    <w:rsid w:val="007218BA"/>
    <w:rsid w:val="00722B21"/>
    <w:rsid w:val="00723059"/>
    <w:rsid w:val="007279ED"/>
    <w:rsid w:val="00732B4A"/>
    <w:rsid w:val="00746083"/>
    <w:rsid w:val="00750D23"/>
    <w:rsid w:val="007707DC"/>
    <w:rsid w:val="007716EB"/>
    <w:rsid w:val="00774ED9"/>
    <w:rsid w:val="00785992"/>
    <w:rsid w:val="00796A7D"/>
    <w:rsid w:val="00797287"/>
    <w:rsid w:val="007A32F6"/>
    <w:rsid w:val="007A6E40"/>
    <w:rsid w:val="007B5477"/>
    <w:rsid w:val="007E201D"/>
    <w:rsid w:val="007E399F"/>
    <w:rsid w:val="007E633D"/>
    <w:rsid w:val="007F02AC"/>
    <w:rsid w:val="007F0F77"/>
    <w:rsid w:val="00802AD8"/>
    <w:rsid w:val="00804E67"/>
    <w:rsid w:val="00807406"/>
    <w:rsid w:val="00816615"/>
    <w:rsid w:val="0081791B"/>
    <w:rsid w:val="008220F8"/>
    <w:rsid w:val="008241D3"/>
    <w:rsid w:val="00832DE9"/>
    <w:rsid w:val="008379C4"/>
    <w:rsid w:val="00872677"/>
    <w:rsid w:val="008730E6"/>
    <w:rsid w:val="00874465"/>
    <w:rsid w:val="00874C64"/>
    <w:rsid w:val="00874FDA"/>
    <w:rsid w:val="008843F7"/>
    <w:rsid w:val="00892755"/>
    <w:rsid w:val="00896FC8"/>
    <w:rsid w:val="008A62C0"/>
    <w:rsid w:val="008A7EA5"/>
    <w:rsid w:val="008B1450"/>
    <w:rsid w:val="008B1F59"/>
    <w:rsid w:val="008B6F22"/>
    <w:rsid w:val="008C56FD"/>
    <w:rsid w:val="008D491C"/>
    <w:rsid w:val="008D4B38"/>
    <w:rsid w:val="008D4DF4"/>
    <w:rsid w:val="008E2ECC"/>
    <w:rsid w:val="008E3FEF"/>
    <w:rsid w:val="008E5476"/>
    <w:rsid w:val="008E60BB"/>
    <w:rsid w:val="008F2CBA"/>
    <w:rsid w:val="008F3AE4"/>
    <w:rsid w:val="00920699"/>
    <w:rsid w:val="00924A88"/>
    <w:rsid w:val="00962DFE"/>
    <w:rsid w:val="00963FA4"/>
    <w:rsid w:val="00970053"/>
    <w:rsid w:val="0097214B"/>
    <w:rsid w:val="00975048"/>
    <w:rsid w:val="00985914"/>
    <w:rsid w:val="009A1762"/>
    <w:rsid w:val="009B39A7"/>
    <w:rsid w:val="009B7022"/>
    <w:rsid w:val="009D78CD"/>
    <w:rsid w:val="009E1EA9"/>
    <w:rsid w:val="009F402C"/>
    <w:rsid w:val="009F778C"/>
    <w:rsid w:val="00A04482"/>
    <w:rsid w:val="00A15634"/>
    <w:rsid w:val="00A15F65"/>
    <w:rsid w:val="00A162DF"/>
    <w:rsid w:val="00A35FBF"/>
    <w:rsid w:val="00A5149D"/>
    <w:rsid w:val="00A73FF9"/>
    <w:rsid w:val="00A8407B"/>
    <w:rsid w:val="00AA1987"/>
    <w:rsid w:val="00AA55D9"/>
    <w:rsid w:val="00AA665C"/>
    <w:rsid w:val="00AA6F02"/>
    <w:rsid w:val="00AB001C"/>
    <w:rsid w:val="00AC06F9"/>
    <w:rsid w:val="00AC121A"/>
    <w:rsid w:val="00AE64FD"/>
    <w:rsid w:val="00AF3E71"/>
    <w:rsid w:val="00B13AF0"/>
    <w:rsid w:val="00B17B61"/>
    <w:rsid w:val="00B26BCB"/>
    <w:rsid w:val="00B40C7B"/>
    <w:rsid w:val="00B454B8"/>
    <w:rsid w:val="00B47A2A"/>
    <w:rsid w:val="00B617A3"/>
    <w:rsid w:val="00B669AC"/>
    <w:rsid w:val="00B74E6D"/>
    <w:rsid w:val="00B80F5C"/>
    <w:rsid w:val="00B8401F"/>
    <w:rsid w:val="00B939CE"/>
    <w:rsid w:val="00BA070B"/>
    <w:rsid w:val="00BA1C3E"/>
    <w:rsid w:val="00BC3296"/>
    <w:rsid w:val="00BC7F50"/>
    <w:rsid w:val="00BF409E"/>
    <w:rsid w:val="00BF49EF"/>
    <w:rsid w:val="00BF7EC2"/>
    <w:rsid w:val="00C0387E"/>
    <w:rsid w:val="00C15EE3"/>
    <w:rsid w:val="00C23A82"/>
    <w:rsid w:val="00C25FAE"/>
    <w:rsid w:val="00C46DEF"/>
    <w:rsid w:val="00C54411"/>
    <w:rsid w:val="00C66541"/>
    <w:rsid w:val="00C705F8"/>
    <w:rsid w:val="00C70F31"/>
    <w:rsid w:val="00C73E4D"/>
    <w:rsid w:val="00C820C7"/>
    <w:rsid w:val="00C9206E"/>
    <w:rsid w:val="00C92351"/>
    <w:rsid w:val="00CA3667"/>
    <w:rsid w:val="00CA63CE"/>
    <w:rsid w:val="00CA763B"/>
    <w:rsid w:val="00CB2017"/>
    <w:rsid w:val="00CB4DB1"/>
    <w:rsid w:val="00CC3444"/>
    <w:rsid w:val="00CC5A3E"/>
    <w:rsid w:val="00CE34DF"/>
    <w:rsid w:val="00CF034E"/>
    <w:rsid w:val="00D02B23"/>
    <w:rsid w:val="00D048A1"/>
    <w:rsid w:val="00D15F32"/>
    <w:rsid w:val="00D2639C"/>
    <w:rsid w:val="00D26B91"/>
    <w:rsid w:val="00D448EE"/>
    <w:rsid w:val="00D4765C"/>
    <w:rsid w:val="00D50E55"/>
    <w:rsid w:val="00D61C18"/>
    <w:rsid w:val="00D7261D"/>
    <w:rsid w:val="00D75787"/>
    <w:rsid w:val="00D76860"/>
    <w:rsid w:val="00D827FC"/>
    <w:rsid w:val="00D84B2F"/>
    <w:rsid w:val="00DC6482"/>
    <w:rsid w:val="00DF5D60"/>
    <w:rsid w:val="00E178CF"/>
    <w:rsid w:val="00E205B8"/>
    <w:rsid w:val="00E21329"/>
    <w:rsid w:val="00E240A9"/>
    <w:rsid w:val="00E3203C"/>
    <w:rsid w:val="00E33CDE"/>
    <w:rsid w:val="00E41B7F"/>
    <w:rsid w:val="00E53D76"/>
    <w:rsid w:val="00E5434B"/>
    <w:rsid w:val="00E56229"/>
    <w:rsid w:val="00E56A30"/>
    <w:rsid w:val="00E76E05"/>
    <w:rsid w:val="00E773A9"/>
    <w:rsid w:val="00E777B9"/>
    <w:rsid w:val="00E847B8"/>
    <w:rsid w:val="00E91026"/>
    <w:rsid w:val="00E94B6B"/>
    <w:rsid w:val="00EA0BEE"/>
    <w:rsid w:val="00EA24BE"/>
    <w:rsid w:val="00EB1DB1"/>
    <w:rsid w:val="00EB5608"/>
    <w:rsid w:val="00ED0003"/>
    <w:rsid w:val="00ED0D27"/>
    <w:rsid w:val="00ED4017"/>
    <w:rsid w:val="00ED4545"/>
    <w:rsid w:val="00ED6B6B"/>
    <w:rsid w:val="00EE7342"/>
    <w:rsid w:val="00EF019F"/>
    <w:rsid w:val="00EF13B0"/>
    <w:rsid w:val="00EF74A4"/>
    <w:rsid w:val="00F11920"/>
    <w:rsid w:val="00F13093"/>
    <w:rsid w:val="00F2399A"/>
    <w:rsid w:val="00F262C1"/>
    <w:rsid w:val="00F40059"/>
    <w:rsid w:val="00F57781"/>
    <w:rsid w:val="00F72081"/>
    <w:rsid w:val="00F80AF3"/>
    <w:rsid w:val="00F87691"/>
    <w:rsid w:val="00FA60FA"/>
    <w:rsid w:val="00FC18CA"/>
    <w:rsid w:val="00FC3AB5"/>
    <w:rsid w:val="00FC6659"/>
    <w:rsid w:val="00FD3934"/>
    <w:rsid w:val="00FD3E52"/>
    <w:rsid w:val="00FD3F2E"/>
    <w:rsid w:val="00FD6EB4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9346"/>
  <w15:docId w15:val="{2532640C-B9FF-4360-A00F-97E19B87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ing">
    <w:name w:val="Table_Heading"/>
    <w:basedOn w:val="a"/>
    <w:next w:val="a"/>
    <w:link w:val="TableHeading0"/>
    <w:qFormat/>
    <w:rsid w:val="00191598"/>
    <w:pPr>
      <w:keepNext/>
      <w:keepLines/>
      <w:spacing w:before="40" w:after="40" w:line="240" w:lineRule="auto"/>
    </w:pPr>
    <w:rPr>
      <w:rFonts w:ascii="Times New Roman" w:eastAsiaTheme="minorEastAsia" w:hAnsi="Times New Roman"/>
      <w:b/>
      <w:sz w:val="24"/>
      <w:szCs w:val="20"/>
    </w:rPr>
  </w:style>
  <w:style w:type="character" w:customStyle="1" w:styleId="TableHeading0">
    <w:name w:val="Table_Heading Знак"/>
    <w:link w:val="TableHeading"/>
    <w:rsid w:val="00191598"/>
    <w:rPr>
      <w:rFonts w:ascii="Times New Roman" w:eastAsiaTheme="minorEastAsia" w:hAnsi="Times New Roman"/>
      <w:b/>
      <w:sz w:val="24"/>
      <w:szCs w:val="20"/>
      <w:lang w:val="ru-RU"/>
    </w:rPr>
  </w:style>
  <w:style w:type="paragraph" w:styleId="a3">
    <w:name w:val="List Paragraph"/>
    <w:basedOn w:val="a"/>
    <w:uiPriority w:val="34"/>
    <w:qFormat/>
    <w:rsid w:val="00475259"/>
    <w:pPr>
      <w:ind w:left="720"/>
      <w:contextualSpacing/>
    </w:pPr>
  </w:style>
  <w:style w:type="paragraph" w:customStyle="1" w:styleId="Default">
    <w:name w:val="Default"/>
    <w:rsid w:val="00A35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5149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149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5149D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71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lock">
    <w:name w:val="tableblock"/>
    <w:basedOn w:val="a"/>
    <w:rsid w:val="0016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1647B8"/>
    <w:rPr>
      <w:rFonts w:ascii="Courier New" w:eastAsia="Times New Roman" w:hAnsi="Courier New" w:cs="Courier New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669A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69A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69A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69A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69A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6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69A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047367"/>
    <w:rPr>
      <w:i/>
      <w:iCs/>
    </w:rPr>
  </w:style>
  <w:style w:type="character" w:styleId="af">
    <w:name w:val="Unresolved Mention"/>
    <w:basedOn w:val="a0"/>
    <w:uiPriority w:val="99"/>
    <w:semiHidden/>
    <w:unhideWhenUsed/>
    <w:rsid w:val="00502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irovka.ismet.kz/" TargetMode="External"/><Relationship Id="rId13" Type="http://schemas.openxmlformats.org/officeDocument/2006/relationships/hyperlink" Target="https://markirovka.ismet.kz/content/dam/ocp/companies/epicpics/Markirovka/Document/%D0%9E%D0%BF%D0%B8%D1%81%D0%B0%D0%BD%D0%B8%D0%B5%20API%20%D0%9D%D0%9A%D0%A2.docx" TargetMode="External"/><Relationship Id="rId18" Type="http://schemas.openxmlformats.org/officeDocument/2006/relationships/hyperlink" Target="https://api.nc.stage.ismet.kz/v3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arkirovka.ismet.kz/content/dam/ocp/companies/epicpics/True%20API%20v.%202.19.pdf" TargetMode="External"/><Relationship Id="rId7" Type="http://schemas.openxmlformats.org/officeDocument/2006/relationships/hyperlink" Target="https://kazmarka.kz/ru/integratoram/promyshlennaya-ploshchadka-mpt?attr%5B0%5D=true-api" TargetMode="External"/><Relationship Id="rId12" Type="http://schemas.openxmlformats.org/officeDocument/2006/relationships/hyperlink" Target="https://kazmarka.kz/storage/app/media/_%D0%9E%D0%91%D0%9B%D0%90%D0%9A%D0%9E_KZ_15861920_620111_04_33_01_24_08_2020_19_%D1%80%D1%83%D1%81.pdf" TargetMode="External"/><Relationship Id="rId17" Type="http://schemas.openxmlformats.org/officeDocument/2006/relationships/hyperlink" Target="https://api.nc.ismet.kz/v3/swagger?apikey=...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mscloud.ismet.kz/swagger-ui.html" TargetMode="External"/><Relationship Id="rId20" Type="http://schemas.openxmlformats.org/officeDocument/2006/relationships/hyperlink" Target="https://markirovka.ismet.kz/content/dam/ocp/companies/Markirovka/documents/%D0%9E%D0%BF%D0%B8%D1%81%D0%B0%D0%BD%D0%B8%D0%B5%20API%20%D0%9D%D0%9A%D0%A2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k.prod.markirovka.ismet.kz/login-kep" TargetMode="External"/><Relationship Id="rId11" Type="http://schemas.openxmlformats.org/officeDocument/2006/relationships/hyperlink" Target="https://markirovka.ismet.kz/content/dam/ocp/companies/epicpics/True%20API%20v.%202.19.pdf" TargetMode="External"/><Relationship Id="rId24" Type="http://schemas.openxmlformats.org/officeDocument/2006/relationships/hyperlink" Target="https://markirovka.ismet.kz/content/dam/ocp/companies/epicpics/True%20API%20v.%202.19.pdf" TargetMode="External"/><Relationship Id="rId5" Type="http://schemas.openxmlformats.org/officeDocument/2006/relationships/hyperlink" Target="https://stage.ismet.kz/login-kep" TargetMode="External"/><Relationship Id="rId15" Type="http://schemas.openxmlformats.org/officeDocument/2006/relationships/hyperlink" Target="https://elk.prod.markirovka.ismet.kz/api/v3/true-api/" TargetMode="External"/><Relationship Id="rId23" Type="http://schemas.openxmlformats.org/officeDocument/2006/relationships/hyperlink" Target="https://markirovka.ismet.kz/content/dam/ocp/companies/epicpics/True%20API%20v.%202.19.pdf" TargetMode="External"/><Relationship Id="rId10" Type="http://schemas.openxmlformats.org/officeDocument/2006/relationships/hyperlink" Target="https://markirovka.ismet.kz/content/dam/ocp/companies/epicpics/True%20API%20v.%202.19.pdf" TargetMode="External"/><Relationship Id="rId19" Type="http://schemas.openxmlformats.org/officeDocument/2006/relationships/hyperlink" Target="https://api.nc.ismet.kz/v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0%D0%B7%D1%80%D0%B0%D0%B1%D0%BE%D1%82%D0%BA%D0%B0_%D0%BF%D1%80%D0%BE%D0%B3%D1%80%D0%B0%D0%BC%D0%BC%D0%BD%D0%BE%D0%B3%D0%BE_%D0%BE%D0%B1%D0%B5%D1%81%D0%BF%D0%B5%D1%87%D0%B5%D0%BD%D0%B8%D1%8F" TargetMode="External"/><Relationship Id="rId14" Type="http://schemas.openxmlformats.org/officeDocument/2006/relationships/hyperlink" Target="https://elk.prod.markirovka.ismet.kz/" TargetMode="External"/><Relationship Id="rId22" Type="http://schemas.openxmlformats.org/officeDocument/2006/relationships/hyperlink" Target="https://markirovka.ismet.kz/content/dam/ocp/companies/epicpics/True%20API%20v.%202.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6492</TotalTime>
  <Pages>15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Какенов Даулет</dc:creator>
  <cp:keywords/>
  <dc:description/>
  <cp:lastModifiedBy>Придатченко Ксения</cp:lastModifiedBy>
  <cp:revision>90</cp:revision>
  <dcterms:created xsi:type="dcterms:W3CDTF">2022-11-03T05:23:00Z</dcterms:created>
  <dcterms:modified xsi:type="dcterms:W3CDTF">2023-05-16T06:19:00Z</dcterms:modified>
</cp:coreProperties>
</file>